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7CA" w:rsidRDefault="007E233D" w:rsidP="003E6664">
      <w:pPr>
        <w:keepNext/>
        <w:keepLines/>
        <w:spacing w:after="0" w:line="240" w:lineRule="auto"/>
        <w:ind w:right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207">
        <w:rPr>
          <w:rFonts w:ascii="Times New Roman" w:hAnsi="Times New Roman" w:cs="Times New Roman"/>
          <w:b/>
          <w:sz w:val="24"/>
          <w:szCs w:val="24"/>
        </w:rPr>
        <w:t>Практическое задание</w:t>
      </w:r>
      <w:r w:rsidRPr="0063720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37207">
        <w:rPr>
          <w:rFonts w:ascii="Times New Roman" w:hAnsi="Times New Roman" w:cs="Times New Roman"/>
          <w:b/>
          <w:sz w:val="24"/>
          <w:szCs w:val="24"/>
        </w:rPr>
        <w:t>для муниципального этапа</w:t>
      </w:r>
      <w:r w:rsidRPr="0063720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37207">
        <w:rPr>
          <w:rFonts w:ascii="Times New Roman" w:hAnsi="Times New Roman" w:cs="Times New Roman"/>
          <w:b/>
          <w:sz w:val="24"/>
          <w:szCs w:val="24"/>
        </w:rPr>
        <w:t>олимпиады</w:t>
      </w:r>
      <w:r w:rsidRPr="0063720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37207">
        <w:rPr>
          <w:rFonts w:ascii="Times New Roman" w:hAnsi="Times New Roman" w:cs="Times New Roman"/>
          <w:b/>
          <w:sz w:val="24"/>
          <w:szCs w:val="24"/>
        </w:rPr>
        <w:t>школьников</w:t>
      </w:r>
      <w:r w:rsidRPr="0063720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6927C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                   </w:t>
      </w:r>
      <w:r w:rsidRPr="00637207">
        <w:rPr>
          <w:rFonts w:ascii="Times New Roman" w:hAnsi="Times New Roman" w:cs="Times New Roman"/>
          <w:b/>
          <w:sz w:val="24"/>
          <w:szCs w:val="24"/>
        </w:rPr>
        <w:t>по технологии</w:t>
      </w:r>
    </w:p>
    <w:p w:rsidR="007E233D" w:rsidRPr="00637207" w:rsidRDefault="007E233D" w:rsidP="003E6664">
      <w:pPr>
        <w:keepNext/>
        <w:keepLines/>
        <w:spacing w:after="0" w:line="240" w:lineRule="auto"/>
        <w:ind w:right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20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37207">
        <w:rPr>
          <w:rFonts w:ascii="Times New Roman" w:hAnsi="Times New Roman" w:cs="Times New Roman"/>
          <w:b/>
          <w:sz w:val="24"/>
          <w:szCs w:val="24"/>
        </w:rPr>
        <w:t>202</w:t>
      </w:r>
      <w:r w:rsidR="000B69CC" w:rsidRPr="00637207">
        <w:rPr>
          <w:rFonts w:ascii="Times New Roman" w:hAnsi="Times New Roman" w:cs="Times New Roman"/>
          <w:b/>
          <w:sz w:val="24"/>
          <w:szCs w:val="24"/>
        </w:rPr>
        <w:t>4</w:t>
      </w:r>
      <w:r w:rsidRPr="00637207">
        <w:rPr>
          <w:rFonts w:ascii="Times New Roman" w:hAnsi="Times New Roman" w:cs="Times New Roman"/>
          <w:b/>
          <w:sz w:val="24"/>
          <w:szCs w:val="24"/>
        </w:rPr>
        <w:t>-202</w:t>
      </w:r>
      <w:r w:rsidR="000B69CC" w:rsidRPr="00637207">
        <w:rPr>
          <w:rFonts w:ascii="Times New Roman" w:hAnsi="Times New Roman" w:cs="Times New Roman"/>
          <w:b/>
          <w:sz w:val="24"/>
          <w:szCs w:val="24"/>
        </w:rPr>
        <w:t>5</w:t>
      </w:r>
      <w:r w:rsidRPr="0063720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6927CA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6927CA" w:rsidRDefault="007E233D" w:rsidP="003E6664">
      <w:pPr>
        <w:keepNext/>
        <w:keepLines/>
        <w:spacing w:after="0" w:line="240" w:lineRule="auto"/>
        <w:ind w:right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207">
        <w:rPr>
          <w:rFonts w:ascii="Times New Roman" w:hAnsi="Times New Roman" w:cs="Times New Roman"/>
          <w:b/>
          <w:sz w:val="24"/>
          <w:szCs w:val="24"/>
        </w:rPr>
        <w:t>(номинация</w:t>
      </w:r>
      <w:r w:rsidRPr="0063720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37207">
        <w:rPr>
          <w:rFonts w:ascii="Times New Roman" w:hAnsi="Times New Roman" w:cs="Times New Roman"/>
          <w:b/>
          <w:sz w:val="24"/>
          <w:szCs w:val="24"/>
        </w:rPr>
        <w:t>«3D-</w:t>
      </w:r>
      <w:r w:rsidRPr="00637207">
        <w:rPr>
          <w:rFonts w:ascii="Times New Roman" w:hAnsi="Times New Roman" w:cs="Times New Roman"/>
          <w:b/>
          <w:spacing w:val="-2"/>
          <w:sz w:val="24"/>
          <w:szCs w:val="24"/>
        </w:rPr>
        <w:t>моделирование</w:t>
      </w:r>
      <w:r w:rsidR="00A96E81" w:rsidRPr="00637207">
        <w:rPr>
          <w:rFonts w:ascii="Times New Roman" w:hAnsi="Times New Roman" w:cs="Times New Roman"/>
          <w:b/>
          <w:sz w:val="24"/>
          <w:szCs w:val="24"/>
        </w:rPr>
        <w:t>»)</w:t>
      </w:r>
    </w:p>
    <w:p w:rsidR="007E233D" w:rsidRPr="00637207" w:rsidRDefault="00A96E81" w:rsidP="003E6664">
      <w:pPr>
        <w:keepNext/>
        <w:keepLines/>
        <w:spacing w:after="0" w:line="240" w:lineRule="auto"/>
        <w:ind w:right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207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="007E233D" w:rsidRPr="00637207">
        <w:rPr>
          <w:rFonts w:ascii="Times New Roman" w:hAnsi="Times New Roman" w:cs="Times New Roman"/>
          <w:b/>
          <w:sz w:val="24"/>
          <w:szCs w:val="24"/>
        </w:rPr>
        <w:t>-11 класс</w:t>
      </w:r>
    </w:p>
    <w:p w:rsidR="00DF57DF" w:rsidRPr="00637207" w:rsidRDefault="00DF57DF" w:rsidP="003E6664">
      <w:pPr>
        <w:keepNext/>
        <w:keepLines/>
        <w:spacing w:after="0" w:line="240" w:lineRule="auto"/>
        <w:ind w:right="3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7DF" w:rsidRPr="00637207" w:rsidRDefault="00DF57DF" w:rsidP="003E666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207">
        <w:rPr>
          <w:rFonts w:ascii="Times New Roman" w:hAnsi="Times New Roman" w:cs="Times New Roman"/>
          <w:b/>
          <w:sz w:val="24"/>
          <w:szCs w:val="24"/>
        </w:rPr>
        <w:t>Направление «Техника, технологии и техническое творчество»</w:t>
      </w:r>
    </w:p>
    <w:p w:rsidR="007E233D" w:rsidRPr="00637207" w:rsidRDefault="00DF57DF" w:rsidP="003E666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207">
        <w:rPr>
          <w:rFonts w:ascii="Times New Roman" w:hAnsi="Times New Roman" w:cs="Times New Roman"/>
          <w:b/>
          <w:sz w:val="24"/>
          <w:szCs w:val="24"/>
        </w:rPr>
        <w:t>Направление «Культура дома, дизайн и технологии»</w:t>
      </w:r>
    </w:p>
    <w:p w:rsidR="007E233D" w:rsidRPr="00637207" w:rsidRDefault="007E233D" w:rsidP="006927CA">
      <w:pPr>
        <w:keepNext/>
        <w:keepLines/>
        <w:spacing w:after="0" w:line="240" w:lineRule="auto"/>
        <w:ind w:right="38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37207">
        <w:rPr>
          <w:rFonts w:ascii="Times New Roman" w:hAnsi="Times New Roman" w:cs="Times New Roman"/>
          <w:i/>
          <w:sz w:val="24"/>
          <w:szCs w:val="24"/>
        </w:rPr>
        <w:t>Длительность практического тура-180 минут</w:t>
      </w:r>
    </w:p>
    <w:p w:rsidR="003E6664" w:rsidRPr="00637207" w:rsidRDefault="003E6664" w:rsidP="006927CA">
      <w:pPr>
        <w:keepNext/>
        <w:keepLines/>
        <w:spacing w:after="0" w:line="240" w:lineRule="auto"/>
        <w:ind w:right="38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37207">
        <w:rPr>
          <w:rFonts w:ascii="Times New Roman" w:hAnsi="Times New Roman" w:cs="Times New Roman"/>
          <w:i/>
          <w:sz w:val="24"/>
          <w:szCs w:val="24"/>
        </w:rPr>
        <w:t>Максимальный балл-35 баллов</w:t>
      </w:r>
    </w:p>
    <w:p w:rsidR="007E233D" w:rsidRPr="00637207" w:rsidRDefault="007E233D" w:rsidP="003D093A">
      <w:pPr>
        <w:keepNext/>
        <w:keepLines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7E233D" w:rsidRPr="00637207" w:rsidRDefault="007E233D" w:rsidP="003D093A">
      <w:pPr>
        <w:pStyle w:val="a4"/>
        <w:keepNext/>
        <w:keepLines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  <w:r w:rsidRPr="00637207">
        <w:rPr>
          <w:sz w:val="24"/>
          <w:szCs w:val="24"/>
        </w:rPr>
        <w:t>Код</w:t>
      </w:r>
      <w:r w:rsidRPr="00637207">
        <w:rPr>
          <w:spacing w:val="-2"/>
          <w:sz w:val="24"/>
          <w:szCs w:val="24"/>
        </w:rPr>
        <w:t xml:space="preserve"> </w:t>
      </w:r>
      <w:r w:rsidRPr="00637207">
        <w:rPr>
          <w:sz w:val="24"/>
          <w:szCs w:val="24"/>
          <w:u w:val="single"/>
        </w:rPr>
        <w:t xml:space="preserve"> </w:t>
      </w:r>
      <w:r w:rsidRPr="00637207">
        <w:rPr>
          <w:sz w:val="24"/>
          <w:szCs w:val="24"/>
          <w:u w:val="single"/>
        </w:rPr>
        <w:tab/>
      </w:r>
    </w:p>
    <w:p w:rsidR="00A05214" w:rsidRPr="00637207" w:rsidRDefault="00A05214" w:rsidP="00857F33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5214" w:rsidRPr="00637207" w:rsidRDefault="00A05214" w:rsidP="003D093A">
      <w:pPr>
        <w:keepNext/>
        <w:keepLines/>
        <w:spacing w:after="0" w:line="240" w:lineRule="auto"/>
        <w:ind w:left="14" w:right="1" w:hanging="10"/>
        <w:jc w:val="center"/>
        <w:outlineLvl w:val="1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Изготовьте макет штифтового соединения </w:t>
      </w:r>
    </w:p>
    <w:p w:rsidR="00A05214" w:rsidRPr="00637207" w:rsidRDefault="00A05214" w:rsidP="003E6664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Штифтовые соединения предназначены для точного взаимного фиксирования деталей, а также для передачи небольших нагрузок. Штифтовое соединение относится к разъемным соединениям. Штифтовое соединение образуется совместным сверлением соединяемых деталей и установкой в отверстия с натягом специальных цилиндрических или конических штифтов.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05214" w:rsidRPr="00637207" w:rsidRDefault="00A05214" w:rsidP="003D093A">
      <w:pPr>
        <w:keepNext/>
        <w:keepLines/>
        <w:spacing w:after="0" w:line="240" w:lineRule="auto"/>
        <w:ind w:left="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05214" w:rsidRPr="00637207" w:rsidRDefault="00A05214" w:rsidP="003D093A">
      <w:pPr>
        <w:keepNext/>
        <w:keepLines/>
        <w:spacing w:after="0" w:line="240" w:lineRule="auto"/>
        <w:ind w:left="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Техническое задание: </w:t>
      </w:r>
    </w:p>
    <w:p w:rsidR="00A05214" w:rsidRPr="00637207" w:rsidRDefault="00A05214" w:rsidP="003E6664">
      <w:pPr>
        <w:keepNext/>
        <w:keepLines/>
        <w:numPr>
          <w:ilvl w:val="0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Сконструировать и изготовить макет штифтового соединения (Рис. 1). </w:t>
      </w:r>
    </w:p>
    <w:p w:rsidR="00A05214" w:rsidRPr="00637207" w:rsidRDefault="00A05214" w:rsidP="003E6664">
      <w:pPr>
        <w:keepNext/>
        <w:keepLines/>
        <w:numPr>
          <w:ilvl w:val="0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Выполнить чертеж макета штифтового соединения согласно ГОСТ. </w:t>
      </w:r>
    </w:p>
    <w:p w:rsidR="00A05214" w:rsidRPr="00637207" w:rsidRDefault="00A05214" w:rsidP="003E6664">
      <w:pPr>
        <w:keepNext/>
        <w:keepLines/>
        <w:numPr>
          <w:ilvl w:val="0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Наименьший возможный диаметр вала 20мм, наибольший возможный - 50мм. </w:t>
      </w:r>
    </w:p>
    <w:p w:rsidR="00A05214" w:rsidRPr="00637207" w:rsidRDefault="00A05214" w:rsidP="003E6664">
      <w:pPr>
        <w:keepNext/>
        <w:keepLines/>
        <w:numPr>
          <w:ilvl w:val="0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Наименьший возможный диаметр штифта 4мм, наибольший возможный - 8мм. </w:t>
      </w:r>
    </w:p>
    <w:p w:rsidR="00A05214" w:rsidRPr="00637207" w:rsidRDefault="00A05214" w:rsidP="003E6664">
      <w:pPr>
        <w:keepNext/>
        <w:keepLines/>
        <w:numPr>
          <w:ilvl w:val="0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Макет должен собираться в прочное соединение; </w:t>
      </w:r>
    </w:p>
    <w:p w:rsidR="00A05214" w:rsidRPr="00637207" w:rsidRDefault="00A05214" w:rsidP="003E6664">
      <w:pPr>
        <w:keepNext/>
        <w:keepLines/>
        <w:numPr>
          <w:ilvl w:val="0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Постобработку не производить. </w:t>
      </w:r>
    </w:p>
    <w:p w:rsidR="003E6664" w:rsidRPr="00637207" w:rsidRDefault="003E6664" w:rsidP="003E6664">
      <w:pPr>
        <w:keepNext/>
        <w:keepLines/>
        <w:tabs>
          <w:tab w:val="left" w:pos="142"/>
          <w:tab w:val="left" w:pos="284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5214" w:rsidRPr="00637207" w:rsidRDefault="00A05214" w:rsidP="003D093A">
      <w:pPr>
        <w:keepNext/>
        <w:keepLines/>
        <w:spacing w:after="0" w:line="240" w:lineRule="auto"/>
        <w:ind w:left="7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9A72438" wp14:editId="5C253C01">
            <wp:extent cx="3138805" cy="2565897"/>
            <wp:effectExtent l="0" t="0" r="0" b="0"/>
            <wp:docPr id="3" name="Picture 9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" name="Picture 95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38805" cy="2565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05214" w:rsidRPr="00637207" w:rsidRDefault="00A05214" w:rsidP="003D093A">
      <w:pPr>
        <w:keepNext/>
        <w:keepLines/>
        <w:spacing w:after="0" w:line="240" w:lineRule="auto"/>
        <w:ind w:left="11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Рис. 1 Пример штифтового соединения </w:t>
      </w:r>
    </w:p>
    <w:p w:rsidR="00A05214" w:rsidRPr="00637207" w:rsidRDefault="00A05214" w:rsidP="003D093A">
      <w:pPr>
        <w:keepNext/>
        <w:keepLines/>
        <w:spacing w:after="0" w:line="240" w:lineRule="auto"/>
        <w:ind w:left="7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05214" w:rsidRPr="00637207" w:rsidRDefault="00A05214" w:rsidP="003D093A">
      <w:pPr>
        <w:keepNext/>
        <w:keepLines/>
        <w:tabs>
          <w:tab w:val="left" w:pos="142"/>
          <w:tab w:val="left" w:pos="284"/>
        </w:tabs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Порядок выполнения работы: </w:t>
      </w:r>
    </w:p>
    <w:p w:rsidR="00A05214" w:rsidRPr="009E0F43" w:rsidRDefault="00A05214" w:rsidP="009E0F43">
      <w:pPr>
        <w:keepNext/>
        <w:keepLines/>
        <w:tabs>
          <w:tab w:val="left" w:pos="142"/>
          <w:tab w:val="left" w:pos="284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0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заданием, разработать 3D-модель изделия «Макет штифтового соединения» в CAD-системе, например:</w:t>
      </w:r>
      <w:r w:rsidR="009E0F43" w:rsidRPr="009E0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Pr="009E0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омпас 3</w:t>
      </w:r>
      <w:proofErr w:type="gramStart"/>
      <w:r w:rsidRPr="009E0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</w:t>
      </w:r>
      <w:r w:rsidR="009E0F43" w:rsidRPr="009E0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1A5BAB" w:rsidRPr="009E0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E0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FreeCad</w:t>
      </w:r>
      <w:proofErr w:type="spellEnd"/>
      <w:proofErr w:type="gramEnd"/>
      <w:r w:rsidRPr="009E0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</w:t>
      </w:r>
    </w:p>
    <w:p w:rsidR="00A05214" w:rsidRPr="00637207" w:rsidRDefault="00A05214" w:rsidP="003D093A">
      <w:pPr>
        <w:keepNext/>
        <w:keepLines/>
        <w:numPr>
          <w:ilvl w:val="1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сохранить в формате по умолчанию для членов жюри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 номером участника. </w:t>
      </w:r>
    </w:p>
    <w:p w:rsidR="00A05214" w:rsidRPr="00637207" w:rsidRDefault="00A05214" w:rsidP="003D093A">
      <w:pPr>
        <w:keepNext/>
        <w:keepLines/>
        <w:numPr>
          <w:ilvl w:val="1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в CAD-системе чертеж макета штифтового соединения согласно ГОСТ. Чертеж сохранить в формате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.</w:t>
      </w:r>
      <w:proofErr w:type="spellStart"/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jpeg</w:t>
      </w:r>
      <w:proofErr w:type="spellEnd"/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.</w:t>
      </w:r>
      <w:proofErr w:type="spellStart"/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pdf</w:t>
      </w:r>
      <w:proofErr w:type="spellEnd"/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членов жюри под номером участника. </w:t>
      </w:r>
    </w:p>
    <w:p w:rsidR="00A05214" w:rsidRPr="00637207" w:rsidRDefault="00A05214" w:rsidP="003D093A">
      <w:pPr>
        <w:keepNext/>
        <w:keepLines/>
        <w:numPr>
          <w:ilvl w:val="1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Экспортировать (преобразовать) итоговый результат в формат для 3Dпечати</w:t>
      </w:r>
      <w:r w:rsidR="009E0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.stl. Перенести файл на флэш-накопителе в CAM-программу управления 3D-принтером: </w:t>
      </w:r>
    </w:p>
    <w:p w:rsidR="00A05214" w:rsidRPr="00637207" w:rsidRDefault="003D093A" w:rsidP="003D093A">
      <w:pPr>
        <w:keepNext/>
        <w:keepLines/>
        <w:numPr>
          <w:ilvl w:val="1"/>
          <w:numId w:val="7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proofErr w:type="spellStart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Blender</w:t>
      </w:r>
      <w:proofErr w:type="spellEnd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A05214" w:rsidRPr="00637207" w:rsidRDefault="00A05214" w:rsidP="003D093A">
      <w:pPr>
        <w:keepNext/>
        <w:keepLines/>
        <w:numPr>
          <w:ilvl w:val="1"/>
          <w:numId w:val="7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3D </w:t>
      </w:r>
      <w:proofErr w:type="spellStart"/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Builder</w:t>
      </w:r>
      <w:proofErr w:type="spellEnd"/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</w:t>
      </w:r>
    </w:p>
    <w:p w:rsidR="00A05214" w:rsidRPr="00637207" w:rsidRDefault="003D093A" w:rsidP="003D093A">
      <w:pPr>
        <w:keepNext/>
        <w:keepLines/>
        <w:numPr>
          <w:ilvl w:val="1"/>
          <w:numId w:val="7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GoogleSketchUp</w:t>
      </w:r>
      <w:proofErr w:type="spellEnd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A05214" w:rsidRPr="00637207" w:rsidRDefault="003D093A" w:rsidP="003D093A">
      <w:pPr>
        <w:keepNext/>
        <w:keepLines/>
        <w:numPr>
          <w:ilvl w:val="1"/>
          <w:numId w:val="7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Maya</w:t>
      </w:r>
      <w:proofErr w:type="spellEnd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A05214" w:rsidRPr="00637207" w:rsidRDefault="003D093A" w:rsidP="003D093A">
      <w:pPr>
        <w:keepNext/>
        <w:keepLines/>
        <w:numPr>
          <w:ilvl w:val="1"/>
          <w:numId w:val="7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Cura</w:t>
      </w:r>
      <w:proofErr w:type="spellEnd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A05214" w:rsidRPr="00637207" w:rsidRDefault="003D093A" w:rsidP="003D093A">
      <w:pPr>
        <w:keepNext/>
        <w:keepLines/>
        <w:numPr>
          <w:ilvl w:val="1"/>
          <w:numId w:val="7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Tinkercad</w:t>
      </w:r>
      <w:proofErr w:type="spellEnd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A05214" w:rsidRPr="00637207" w:rsidRDefault="003D093A" w:rsidP="003D093A">
      <w:pPr>
        <w:keepNext/>
        <w:keepLines/>
        <w:numPr>
          <w:ilvl w:val="1"/>
          <w:numId w:val="7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Sketchup</w:t>
      </w:r>
      <w:proofErr w:type="spellEnd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</w:t>
      </w:r>
    </w:p>
    <w:p w:rsidR="00A05214" w:rsidRPr="00637207" w:rsidRDefault="00A05214" w:rsidP="003D093A">
      <w:pPr>
        <w:keepNext/>
        <w:keepLines/>
        <w:numPr>
          <w:ilvl w:val="1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сохранить в формате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stl</w:t>
      </w:r>
      <w:proofErr w:type="spellEnd"/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членов жюри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 номером участника. </w:t>
      </w:r>
    </w:p>
    <w:p w:rsidR="00A05214" w:rsidRPr="00637207" w:rsidRDefault="00A05214" w:rsidP="003D093A">
      <w:pPr>
        <w:keepNext/>
        <w:keepLines/>
        <w:numPr>
          <w:ilvl w:val="1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Открыть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stl</w:t>
      </w:r>
      <w:proofErr w:type="spellEnd"/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файл изделия «Макет штифтового соединения» в программе управления 3D-принтером. Выбрать оптимальные настройки печати: экструдер (если их несколько), скорость печати, заполнение. </w:t>
      </w:r>
    </w:p>
    <w:p w:rsidR="00A05214" w:rsidRPr="00637207" w:rsidRDefault="00A05214" w:rsidP="003D093A">
      <w:pPr>
        <w:keepNext/>
        <w:keepLines/>
        <w:numPr>
          <w:ilvl w:val="1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Сохранить снимок экрана с настройками для печати в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формате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jpeg</w:t>
      </w:r>
      <w:proofErr w:type="spellEnd"/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членов жюри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 номером участника. </w:t>
      </w:r>
    </w:p>
    <w:p w:rsidR="00A05214" w:rsidRPr="00637207" w:rsidRDefault="00A05214" w:rsidP="003D093A">
      <w:pPr>
        <w:keepNext/>
        <w:keepLines/>
        <w:numPr>
          <w:ilvl w:val="1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Напечатать модель и сдать членам жюри. </w:t>
      </w:r>
    </w:p>
    <w:p w:rsidR="00A05214" w:rsidRPr="00637207" w:rsidRDefault="00A05214" w:rsidP="003D093A">
      <w:pPr>
        <w:keepNext/>
        <w:keepLines/>
        <w:tabs>
          <w:tab w:val="left" w:pos="142"/>
          <w:tab w:val="left" w:pos="284"/>
        </w:tabs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Рекомендации по изготовлению процесса печати на 3D принтере: </w:t>
      </w:r>
    </w:p>
    <w:p w:rsidR="00A05214" w:rsidRPr="00637207" w:rsidRDefault="003D093A" w:rsidP="003D093A">
      <w:pPr>
        <w:keepNext/>
        <w:keepLines/>
        <w:numPr>
          <w:ilvl w:val="1"/>
          <w:numId w:val="8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разработке любой 3D-модели в программе следует размещать деталь на ее наибольшем из плоских оснований, поскольку принтер наращивает модель </w:t>
      </w:r>
      <w:proofErr w:type="gramStart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снизу вверх</w:t>
      </w:r>
      <w:proofErr w:type="gramEnd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</w:p>
    <w:p w:rsidR="00A05214" w:rsidRPr="00637207" w:rsidRDefault="003D093A" w:rsidP="003D093A">
      <w:pPr>
        <w:keepNext/>
        <w:keepLines/>
        <w:numPr>
          <w:ilvl w:val="1"/>
          <w:numId w:val="8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допускается отсутствие целостности сетки модели, рваная топология. Модель, состоящая из нескольких объектов, должна быть соединена в общую топологическую сетку, путем применения </w:t>
      </w:r>
      <w:proofErr w:type="spellStart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булеиновых</w:t>
      </w:r>
      <w:proofErr w:type="spellEnd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операций или инструментов </w:t>
      </w:r>
      <w:proofErr w:type="spellStart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ретопологии</w:t>
      </w:r>
      <w:proofErr w:type="spellEnd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встроенных в программы 3D-моделирования. </w:t>
      </w:r>
    </w:p>
    <w:p w:rsidR="00A05214" w:rsidRPr="00637207" w:rsidRDefault="003D093A" w:rsidP="003D093A">
      <w:pPr>
        <w:keepNext/>
        <w:keepLines/>
        <w:numPr>
          <w:ilvl w:val="1"/>
          <w:numId w:val="8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Расположение частей модели не должно противоречить законам физики. 3D-принтер не способен корректно распечатать абсолютно любую модель, и чем понятнее форма, тем ближе к задуманному будет результат печати. </w:t>
      </w:r>
    </w:p>
    <w:p w:rsidR="00A05214" w:rsidRPr="00637207" w:rsidRDefault="003D093A" w:rsidP="003D093A">
      <w:pPr>
        <w:keepNext/>
        <w:keepLines/>
        <w:numPr>
          <w:ilvl w:val="1"/>
          <w:numId w:val="8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допускается чрезмерная или недостаточная детализация модели. Следует учитывать, что при масштабировании модели часть деталей может быть утрачена ввиду технических возможностей принтера. </w:t>
      </w:r>
    </w:p>
    <w:p w:rsidR="00A05214" w:rsidRPr="00637207" w:rsidRDefault="003D093A" w:rsidP="003D093A">
      <w:pPr>
        <w:keepNext/>
        <w:keepLines/>
        <w:numPr>
          <w:ilvl w:val="1"/>
          <w:numId w:val="8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допускаются полностью пустотелые модели. У всех элементов модели должна быть толщина стенки, либо оно должны быть замкнуты. Модели должны быть </w:t>
      </w:r>
      <w:proofErr w:type="spellStart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твердотелыми</w:t>
      </w:r>
      <w:proofErr w:type="spellEnd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с заполнением от 10%. </w:t>
      </w:r>
    </w:p>
    <w:p w:rsidR="00A05214" w:rsidRPr="00637207" w:rsidRDefault="003D093A" w:rsidP="003D093A">
      <w:pPr>
        <w:keepNext/>
        <w:keepLines/>
        <w:numPr>
          <w:ilvl w:val="1"/>
          <w:numId w:val="8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допускается наложение и взаимопроникновение полигонов друг в друга. В случае необходимости подобных решений следует использовать изменение структурной сетки</w:t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05214" w:rsidRPr="00637207" w:rsidRDefault="003D093A" w:rsidP="003D093A">
      <w:pPr>
        <w:keepNext/>
        <w:keepLines/>
        <w:numPr>
          <w:ilvl w:val="1"/>
          <w:numId w:val="8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допускается отсутствие касательных граней и поверхностей – расположенные слишком близко границы слипнутся ввиду технологических особенностей печати. Следует соблюдать дистанцию минимум 100 микрон (1</w:t>
      </w:r>
      <w:r w:rsidR="00A05214" w:rsidRPr="00637207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мкм = 0,</w:t>
      </w:r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001 мм = 0,0001 см) </w:t>
      </w:r>
    </w:p>
    <w:p w:rsidR="00A05214" w:rsidRPr="00637207" w:rsidRDefault="00A05214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93A" w:rsidRPr="00637207" w:rsidRDefault="003D093A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93A" w:rsidRPr="00637207" w:rsidRDefault="003D093A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93A" w:rsidRPr="00637207" w:rsidRDefault="003D093A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93A" w:rsidRPr="00637207" w:rsidRDefault="003D093A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93A" w:rsidRPr="00637207" w:rsidRDefault="003D093A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93A" w:rsidRPr="00637207" w:rsidRDefault="003D093A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93A" w:rsidRPr="00637207" w:rsidRDefault="003D093A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93A" w:rsidRPr="00637207" w:rsidRDefault="003D093A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93A" w:rsidRPr="00637207" w:rsidRDefault="003D093A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5180" w:rsidRPr="00637207" w:rsidRDefault="00DB5180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7F33" w:rsidRPr="00637207" w:rsidRDefault="00857F33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F43" w:rsidRDefault="009E0F43" w:rsidP="003D093A">
      <w:pPr>
        <w:keepNext/>
        <w:keepLines/>
        <w:spacing w:after="0" w:line="240" w:lineRule="auto"/>
        <w:ind w:left="16" w:right="6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E0F43" w:rsidRDefault="009E0F43" w:rsidP="003D093A">
      <w:pPr>
        <w:keepNext/>
        <w:keepLines/>
        <w:spacing w:after="0" w:line="240" w:lineRule="auto"/>
        <w:ind w:left="16" w:right="6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05214" w:rsidRPr="00637207" w:rsidRDefault="00A05214" w:rsidP="003D093A">
      <w:pPr>
        <w:keepNext/>
        <w:keepLines/>
        <w:spacing w:after="0" w:line="240" w:lineRule="auto"/>
        <w:ind w:left="16" w:right="6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Критерии оценивания практической работы по 3D моделированию и 3Dпечати </w:t>
      </w:r>
    </w:p>
    <w:p w:rsidR="009E0F43" w:rsidRDefault="00061A99" w:rsidP="00061A99">
      <w:pPr>
        <w:pStyle w:val="a4"/>
        <w:keepNext/>
        <w:keepLines/>
        <w:tabs>
          <w:tab w:val="left" w:pos="2937"/>
        </w:tabs>
        <w:spacing w:before="0"/>
        <w:ind w:left="0" w:right="3"/>
        <w:jc w:val="right"/>
        <w:rPr>
          <w:b/>
          <w:color w:val="000000"/>
          <w:sz w:val="24"/>
          <w:szCs w:val="24"/>
          <w:lang w:eastAsia="ru-RU"/>
        </w:rPr>
      </w:pPr>
      <w:r w:rsidRPr="00637207">
        <w:rPr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</w:p>
    <w:p w:rsidR="00A05214" w:rsidRPr="00637207" w:rsidRDefault="00061A99" w:rsidP="00061A99">
      <w:pPr>
        <w:pStyle w:val="a4"/>
        <w:keepNext/>
        <w:keepLines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  <w:r w:rsidRPr="00637207">
        <w:rPr>
          <w:sz w:val="24"/>
          <w:szCs w:val="24"/>
        </w:rPr>
        <w:t>Код</w:t>
      </w:r>
      <w:r w:rsidRPr="00637207">
        <w:rPr>
          <w:spacing w:val="-2"/>
          <w:sz w:val="24"/>
          <w:szCs w:val="24"/>
        </w:rPr>
        <w:t>______________</w:t>
      </w:r>
    </w:p>
    <w:tbl>
      <w:tblPr>
        <w:tblpPr w:vertAnchor="text" w:tblpX="13" w:tblpY="254"/>
        <w:tblOverlap w:val="never"/>
        <w:tblW w:w="9569" w:type="dxa"/>
        <w:tblCellMar>
          <w:top w:w="58" w:type="dxa"/>
          <w:left w:w="47" w:type="dxa"/>
          <w:right w:w="72" w:type="dxa"/>
        </w:tblCellMar>
        <w:tblLook w:val="04A0" w:firstRow="1" w:lastRow="0" w:firstColumn="1" w:lastColumn="0" w:noHBand="0" w:noVBand="1"/>
      </w:tblPr>
      <w:tblGrid>
        <w:gridCol w:w="816"/>
        <w:gridCol w:w="6379"/>
        <w:gridCol w:w="1134"/>
        <w:gridCol w:w="1240"/>
      </w:tblGrid>
      <w:tr w:rsidR="001A5BAB" w:rsidRPr="00637207" w:rsidTr="00807519">
        <w:trPr>
          <w:trHeight w:val="56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Критерии оценивания </w:t>
            </w:r>
          </w:p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Баллы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Баллы по факту </w:t>
            </w:r>
          </w:p>
        </w:tc>
      </w:tr>
      <w:tr w:rsidR="001A5BAB" w:rsidRPr="00637207" w:rsidTr="003E6664">
        <w:trPr>
          <w:trHeight w:val="28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Работа в CAD-системе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10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E0F43" w:rsidRPr="00637207" w:rsidTr="00650DB7">
        <w:trPr>
          <w:trHeight w:val="2495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9E0F43" w:rsidRPr="00637207" w:rsidRDefault="009E0F43" w:rsidP="00650DB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Знание работы в CAD-системе (степень самостоятельности изготовления модели): </w:t>
            </w:r>
          </w:p>
          <w:p w:rsidR="009E0F43" w:rsidRPr="00637207" w:rsidRDefault="009E0F43" w:rsidP="003D093A">
            <w:pPr>
              <w:keepNext/>
              <w:keepLines/>
              <w:numPr>
                <w:ilvl w:val="0"/>
                <w:numId w:val="11"/>
              </w:numPr>
              <w:tabs>
                <w:tab w:val="left" w:pos="286"/>
              </w:tabs>
              <w:autoSpaceDE w:val="0"/>
              <w:autoSpaceDN w:val="0"/>
              <w:adjustRightInd w:val="0"/>
              <w:spacing w:after="0" w:line="240" w:lineRule="auto"/>
              <w:ind w:left="124" w:hanging="63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требуется постоянная помощь при работе с графическим редактором (0 балла), </w:t>
            </w:r>
          </w:p>
          <w:p w:rsidR="009E0F43" w:rsidRPr="00637207" w:rsidRDefault="009E0F43" w:rsidP="003D093A">
            <w:pPr>
              <w:keepNext/>
              <w:keepLines/>
              <w:numPr>
                <w:ilvl w:val="0"/>
                <w:numId w:val="11"/>
              </w:num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испытывает затруднения при работе с графическим редактором, но после объяснения самостоятельно выполняет работу (2 балла);  </w:t>
            </w:r>
          </w:p>
          <w:p w:rsidR="009E0F43" w:rsidRPr="00637207" w:rsidRDefault="009E0F43" w:rsidP="003D093A">
            <w:pPr>
              <w:keepNext/>
              <w:keepLines/>
              <w:numPr>
                <w:ilvl w:val="0"/>
                <w:numId w:val="1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самостоятельно выполняет все операции при изготовлении модели (5 баллов).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5 </w:t>
            </w:r>
          </w:p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E0F43" w:rsidRPr="00637207" w:rsidTr="00650DB7">
        <w:trPr>
          <w:trHeight w:val="562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E0F43" w:rsidRPr="00637207" w:rsidRDefault="009E0F43" w:rsidP="00650DB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Технологичность (последовательность) моделирования объекта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E0F43" w:rsidRPr="00637207" w:rsidTr="00650DB7">
        <w:trPr>
          <w:trHeight w:val="287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Осознанность выполнения работы (конфигурации)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A5BAB" w:rsidRPr="00637207" w:rsidTr="003E6664">
        <w:trPr>
          <w:trHeight w:val="34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Работа на 3D-принтере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10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A5BAB" w:rsidRPr="00637207" w:rsidTr="00807519">
        <w:trPr>
          <w:trHeight w:val="111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BAB" w:rsidRPr="00637207" w:rsidRDefault="001A5BAB" w:rsidP="003D093A">
            <w:pPr>
              <w:keepNext/>
              <w:keepLines/>
              <w:numPr>
                <w:ilvl w:val="0"/>
                <w:numId w:val="12"/>
              </w:num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Не печатал совсем (0 баллов); </w:t>
            </w:r>
          </w:p>
          <w:p w:rsidR="001A5BAB" w:rsidRPr="00637207" w:rsidRDefault="001A5BAB" w:rsidP="003D093A">
            <w:pPr>
              <w:keepNext/>
              <w:keepLines/>
              <w:numPr>
                <w:ilvl w:val="0"/>
                <w:numId w:val="12"/>
              </w:numPr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Напечатал, но с отклонениями (5 баллов); </w:t>
            </w:r>
          </w:p>
          <w:p w:rsidR="001A5BAB" w:rsidRPr="00637207" w:rsidRDefault="001A5BAB" w:rsidP="003D093A">
            <w:pPr>
              <w:keepNext/>
              <w:keepLines/>
              <w:numPr>
                <w:ilvl w:val="0"/>
                <w:numId w:val="12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правильно выбрал настройки печати, распечатал в соответствии с чертежом: (10 баллов).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10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A5BAB" w:rsidRPr="00637207" w:rsidTr="003E6664">
        <w:trPr>
          <w:trHeight w:val="28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Оценка готовой модели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8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E0F43" w:rsidRPr="00637207" w:rsidTr="00753132">
        <w:trPr>
          <w:trHeight w:val="1391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bookmarkStart w:id="0" w:name="_GoBack" w:colFirst="0" w:colLast="0"/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9E0F43" w:rsidRPr="00637207" w:rsidRDefault="009E0F43" w:rsidP="0075313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Качество изделия. Соответствие чертежу. </w:t>
            </w:r>
          </w:p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Модель требует серьёзной доработки (1 балл), </w:t>
            </w:r>
          </w:p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Модель требует незначительной корректировки (2 балла); Модель не требует доработки - законченная модель) (4 балла).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bookmarkEnd w:id="0"/>
      <w:tr w:rsidR="009E0F43" w:rsidRPr="00637207" w:rsidTr="00753132">
        <w:trPr>
          <w:trHeight w:val="286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E0F43" w:rsidRPr="00637207" w:rsidRDefault="009E0F43" w:rsidP="0075313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Творческий подход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E0F43" w:rsidRPr="00637207" w:rsidTr="00753132">
        <w:trPr>
          <w:trHeight w:val="564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Рациональность действий в моделировании и </w:t>
            </w:r>
            <w:proofErr w:type="spellStart"/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прототипировании</w:t>
            </w:r>
            <w:proofErr w:type="spellEnd"/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изделия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A5BAB" w:rsidRPr="00637207" w:rsidTr="003E6664">
        <w:trPr>
          <w:trHeight w:val="56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Время изготовления – до </w:t>
            </w:r>
            <w:r w:rsidR="003D093A"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 мин. (с</w:t>
            </w:r>
            <w:r w:rsidR="003D093A"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двумя</w:t>
            </w: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перерыв</w:t>
            </w:r>
            <w:r w:rsidR="003D093A"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="003D093A"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по</w:t>
            </w: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10 мин.).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A5BAB" w:rsidRPr="00637207" w:rsidTr="003E6664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чертежа согласно ГОСТ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5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E6664" w:rsidRPr="00637207" w:rsidTr="002D3F30">
        <w:trPr>
          <w:trHeight w:val="285"/>
        </w:trPr>
        <w:tc>
          <w:tcPr>
            <w:tcW w:w="7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64" w:rsidRPr="00637207" w:rsidRDefault="003E6664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64" w:rsidRPr="00637207" w:rsidRDefault="003E6664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35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64" w:rsidRPr="00637207" w:rsidRDefault="003E6664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0B69CC" w:rsidRPr="00637207" w:rsidRDefault="000B69CC" w:rsidP="003D093A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B69CC" w:rsidRPr="00637207" w:rsidRDefault="00857F33" w:rsidP="00857F33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37207">
        <w:rPr>
          <w:rFonts w:ascii="Times New Roman" w:eastAsia="Calibri" w:hAnsi="Times New Roman" w:cs="Times New Roman"/>
          <w:b/>
          <w:bCs/>
          <w:sz w:val="24"/>
          <w:szCs w:val="24"/>
        </w:rPr>
        <w:t>Члены жюри: ___________________________</w:t>
      </w:r>
    </w:p>
    <w:p w:rsidR="00857F33" w:rsidRPr="00637207" w:rsidRDefault="00857F33" w:rsidP="00857F33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3720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___________________________</w:t>
      </w:r>
    </w:p>
    <w:p w:rsidR="000B69CC" w:rsidRPr="00637207" w:rsidRDefault="000B69CC" w:rsidP="003D093A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B69CC" w:rsidRPr="00637207" w:rsidRDefault="000B69CC" w:rsidP="003D093A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B69CC" w:rsidRPr="00637207" w:rsidRDefault="000B69CC" w:rsidP="003D093A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B69CC" w:rsidRPr="00637207" w:rsidRDefault="000B69CC" w:rsidP="003D093A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B69CC" w:rsidRPr="00637207" w:rsidRDefault="000B69CC" w:rsidP="003D093A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233D" w:rsidRPr="00637207" w:rsidRDefault="007E233D" w:rsidP="003D093A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7E233D" w:rsidRPr="00637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eastAsia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A130F"/>
    <w:multiLevelType w:val="hybridMultilevel"/>
    <w:tmpl w:val="D9E83950"/>
    <w:lvl w:ilvl="0" w:tplc="3F145C72">
      <w:start w:val="1"/>
      <w:numFmt w:val="bullet"/>
      <w:lvlText w:val="-"/>
      <w:lvlJc w:val="left"/>
      <w:pPr>
        <w:ind w:left="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48C04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28507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9E181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CC5E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1077A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8434E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8AB02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4011E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116AE9"/>
    <w:multiLevelType w:val="hybridMultilevel"/>
    <w:tmpl w:val="9B3CC87A"/>
    <w:lvl w:ilvl="0" w:tplc="91EA248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ECC5E8">
      <w:start w:val="1"/>
      <w:numFmt w:val="bullet"/>
      <w:lvlText w:val="–"/>
      <w:lvlJc w:val="left"/>
      <w:pPr>
        <w:ind w:left="720"/>
      </w:pPr>
      <w:rPr>
        <w:rFonts w:ascii="TimesNewRomanPSMT" w:eastAsia="TimesNewRomanPSMT" w:hint="eastAs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1E5AF8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C07D5C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F83E96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C6959A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F67D4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BEFE84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6644F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68391A"/>
    <w:multiLevelType w:val="hybridMultilevel"/>
    <w:tmpl w:val="CB9CCC4C"/>
    <w:lvl w:ilvl="0" w:tplc="07386510">
      <w:start w:val="1"/>
      <w:numFmt w:val="bullet"/>
      <w:lvlText w:val="-"/>
      <w:lvlJc w:val="left"/>
      <w:pPr>
        <w:ind w:left="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08DB2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46077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D2E31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A8DA2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6E637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80942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06D5E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B459F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5464AF2"/>
    <w:multiLevelType w:val="hybridMultilevel"/>
    <w:tmpl w:val="EDB03348"/>
    <w:lvl w:ilvl="0" w:tplc="E17E4B8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53011579"/>
    <w:multiLevelType w:val="hybridMultilevel"/>
    <w:tmpl w:val="D76001F2"/>
    <w:lvl w:ilvl="0" w:tplc="1DD8542E">
      <w:start w:val="1"/>
      <w:numFmt w:val="bullet"/>
      <w:lvlText w:val="-"/>
      <w:lvlJc w:val="left"/>
      <w:pPr>
        <w:ind w:left="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FE595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40F15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4CBBA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F6ADF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76D28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DAEFC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2888C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D4ADF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D833B5D"/>
    <w:multiLevelType w:val="hybridMultilevel"/>
    <w:tmpl w:val="2D462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B75A79"/>
    <w:multiLevelType w:val="hybridMultilevel"/>
    <w:tmpl w:val="4A9E2268"/>
    <w:lvl w:ilvl="0" w:tplc="49524A44">
      <w:start w:val="1"/>
      <w:numFmt w:val="bullet"/>
      <w:lvlText w:val="-"/>
      <w:lvlJc w:val="left"/>
      <w:pPr>
        <w:ind w:left="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8A971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5CF29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E708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B8914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289DD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60D4E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AC172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C97E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eastAsia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EC4346"/>
    <w:multiLevelType w:val="hybridMultilevel"/>
    <w:tmpl w:val="76F6162A"/>
    <w:lvl w:ilvl="0" w:tplc="C136DF04">
      <w:start w:val="1"/>
      <w:numFmt w:val="decimal"/>
      <w:lvlText w:val="%1."/>
      <w:lvlJc w:val="left"/>
      <w:pPr>
        <w:ind w:left="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BC1F00">
      <w:start w:val="1"/>
      <w:numFmt w:val="decimal"/>
      <w:lvlText w:val="%2.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ECC5E8">
      <w:start w:val="1"/>
      <w:numFmt w:val="bullet"/>
      <w:lvlText w:val="–"/>
      <w:lvlJc w:val="left"/>
      <w:pPr>
        <w:ind w:left="0"/>
      </w:pPr>
      <w:rPr>
        <w:rFonts w:ascii="TimesNewRomanPSMT" w:eastAsia="TimesNewRomanPSMT" w:hint="eastAs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9CE2E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A645D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720ED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EC84F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5AE9D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9A398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EDF0B53"/>
    <w:multiLevelType w:val="hybridMultilevel"/>
    <w:tmpl w:val="4DCCE576"/>
    <w:lvl w:ilvl="0" w:tplc="0278FB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ECC5E8">
      <w:start w:val="1"/>
      <w:numFmt w:val="bullet"/>
      <w:lvlText w:val="–"/>
      <w:lvlJc w:val="left"/>
      <w:pPr>
        <w:ind w:left="1424"/>
      </w:pPr>
      <w:rPr>
        <w:rFonts w:ascii="TimesNewRomanPSMT" w:eastAsia="TimesNewRomanPSMT" w:hint="eastAs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CCA434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D4AF48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90FB6C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B2FDA4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1CE8E4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86B252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EC2C56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4"/>
  </w:num>
  <w:num w:numId="5">
    <w:abstractNumId w:val="6"/>
  </w:num>
  <w:num w:numId="6">
    <w:abstractNumId w:val="9"/>
  </w:num>
  <w:num w:numId="7">
    <w:abstractNumId w:val="10"/>
  </w:num>
  <w:num w:numId="8">
    <w:abstractNumId w:val="2"/>
  </w:num>
  <w:num w:numId="9">
    <w:abstractNumId w:val="3"/>
  </w:num>
  <w:num w:numId="10">
    <w:abstractNumId w:val="1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919"/>
    <w:rsid w:val="00050CC1"/>
    <w:rsid w:val="00061A99"/>
    <w:rsid w:val="000762C8"/>
    <w:rsid w:val="000B69CC"/>
    <w:rsid w:val="00173510"/>
    <w:rsid w:val="001A5BAB"/>
    <w:rsid w:val="001D7511"/>
    <w:rsid w:val="003110FE"/>
    <w:rsid w:val="003228D4"/>
    <w:rsid w:val="00363D8F"/>
    <w:rsid w:val="00372578"/>
    <w:rsid w:val="003D093A"/>
    <w:rsid w:val="003E6664"/>
    <w:rsid w:val="00637207"/>
    <w:rsid w:val="006927CA"/>
    <w:rsid w:val="007E233D"/>
    <w:rsid w:val="00857F33"/>
    <w:rsid w:val="009814D1"/>
    <w:rsid w:val="009E0F43"/>
    <w:rsid w:val="00A05214"/>
    <w:rsid w:val="00A96E81"/>
    <w:rsid w:val="00B15919"/>
    <w:rsid w:val="00CF74D6"/>
    <w:rsid w:val="00DB5180"/>
    <w:rsid w:val="00DF57DF"/>
    <w:rsid w:val="00E5776E"/>
    <w:rsid w:val="00F1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B74DA"/>
  <w15:chartTrackingRefBased/>
  <w15:docId w15:val="{B0119C9E-94C9-4861-A42A-92B112D3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33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233D"/>
    <w:rPr>
      <w:color w:val="0000FF"/>
      <w:u w:val="single"/>
    </w:rPr>
  </w:style>
  <w:style w:type="paragraph" w:styleId="a4">
    <w:name w:val="Title"/>
    <w:basedOn w:val="a"/>
    <w:link w:val="a5"/>
    <w:uiPriority w:val="1"/>
    <w:qFormat/>
    <w:rsid w:val="007E233D"/>
    <w:pPr>
      <w:widowControl w:val="0"/>
      <w:autoSpaceDE w:val="0"/>
      <w:autoSpaceDN w:val="0"/>
      <w:spacing w:before="67" w:after="0" w:line="240" w:lineRule="auto"/>
      <w:ind w:left="23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Заголовок Знак"/>
    <w:basedOn w:val="a0"/>
    <w:link w:val="a4"/>
    <w:uiPriority w:val="1"/>
    <w:rsid w:val="007E233D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"/>
    <w:basedOn w:val="a"/>
    <w:link w:val="a7"/>
    <w:uiPriority w:val="1"/>
    <w:unhideWhenUsed/>
    <w:qFormat/>
    <w:rsid w:val="00F11B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F11B2A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3228D4"/>
    <w:pPr>
      <w:ind w:left="720"/>
      <w:contextualSpacing/>
    </w:pPr>
  </w:style>
  <w:style w:type="table" w:customStyle="1" w:styleId="TableGrid">
    <w:name w:val="TableGrid"/>
    <w:rsid w:val="00A0521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3DF39-255F-4521-BF83-5BC372E7A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24</cp:revision>
  <dcterms:created xsi:type="dcterms:W3CDTF">2023-10-29T09:04:00Z</dcterms:created>
  <dcterms:modified xsi:type="dcterms:W3CDTF">2024-10-28T20:13:00Z</dcterms:modified>
</cp:coreProperties>
</file>