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52706A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2706A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3D58F9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 апреля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</w:t>
      </w:r>
      <w:r w:rsidR="003D58F9">
        <w:rPr>
          <w:rFonts w:ascii="Times New Roman" w:hAnsi="Times New Roman"/>
          <w:sz w:val="26"/>
          <w:szCs w:val="26"/>
        </w:rPr>
        <w:t>-заочной</w:t>
      </w:r>
      <w:r>
        <w:rPr>
          <w:rFonts w:ascii="Times New Roman" w:hAnsi="Times New Roman"/>
          <w:sz w:val="26"/>
          <w:szCs w:val="26"/>
        </w:rPr>
        <w:t xml:space="preserve"> форме</w:t>
      </w:r>
      <w:r w:rsidRPr="004740E1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3D58F9" w:rsidRPr="00D82E1B">
        <w:rPr>
          <w:rFonts w:ascii="Times New Roman" w:hAnsi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3D58F9">
        <w:rPr>
          <w:rFonts w:ascii="Times New Roman" w:hAnsi="Times New Roman"/>
          <w:sz w:val="26"/>
          <w:szCs w:val="26"/>
        </w:rPr>
        <w:t xml:space="preserve"> №47 от 28.04.2025 г.</w:t>
      </w:r>
      <w:r w:rsidRPr="00B51D99">
        <w:rPr>
          <w:rFonts w:ascii="Times New Roman" w:hAnsi="Times New Roman"/>
          <w:sz w:val="26"/>
          <w:szCs w:val="26"/>
        </w:rPr>
        <w:t xml:space="preserve"> 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3D58F9" w:rsidRPr="00D82E1B">
        <w:rPr>
          <w:rFonts w:ascii="Times New Roman" w:hAnsi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>Считать отчисленными с обучения в очно</w:t>
      </w:r>
      <w:r w:rsidR="00055B8B">
        <w:rPr>
          <w:rFonts w:ascii="Times New Roman" w:hAnsi="Times New Roman"/>
          <w:sz w:val="26"/>
          <w:szCs w:val="26"/>
        </w:rPr>
        <w:t>-заочной</w:t>
      </w:r>
      <w:r w:rsidRPr="004E5169">
        <w:rPr>
          <w:rFonts w:ascii="Times New Roman" w:hAnsi="Times New Roman"/>
          <w:sz w:val="26"/>
          <w:szCs w:val="26"/>
        </w:rPr>
        <w:t xml:space="preserve"> форме по дополнительной профессиональной программе (программе повышения квалификации) «</w:t>
      </w:r>
      <w:r w:rsidR="003D58F9" w:rsidRPr="00D82E1B">
        <w:rPr>
          <w:rFonts w:ascii="Times New Roman" w:hAnsi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Куратору учебной группы</w:t>
      </w:r>
      <w:r w:rsidR="003D58F9">
        <w:rPr>
          <w:rFonts w:ascii="Times New Roman" w:hAnsi="Times New Roman"/>
          <w:sz w:val="26"/>
          <w:szCs w:val="26"/>
        </w:rPr>
        <w:t xml:space="preserve"> Ившуковой М.Н., </w:t>
      </w:r>
      <w:r w:rsidR="003D58F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3D58F9">
        <w:rPr>
          <w:rFonts w:ascii="Times New Roman" w:hAnsi="Times New Roman"/>
          <w:sz w:val="26"/>
          <w:szCs w:val="26"/>
        </w:rPr>
        <w:t xml:space="preserve">заведующему центром развития компетенций государственных и муниципальных служащих </w:t>
      </w:r>
      <w:r w:rsidR="003D58F9" w:rsidRPr="00CD0C34">
        <w:rPr>
          <w:rFonts w:ascii="Times New Roman" w:hAnsi="Times New Roman"/>
          <w:sz w:val="26"/>
          <w:szCs w:val="26"/>
        </w:rPr>
        <w:t>ГАУ ДПО ЧИРОиПК</w:t>
      </w:r>
      <w:r w:rsidRPr="004E516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4E5169">
        <w:rPr>
          <w:rFonts w:ascii="Times New Roman" w:hAnsi="Times New Roman"/>
          <w:sz w:val="26"/>
          <w:szCs w:val="26"/>
        </w:rPr>
        <w:t xml:space="preserve">в срок до </w:t>
      </w:r>
      <w:r w:rsidR="009775BC">
        <w:rPr>
          <w:rFonts w:ascii="Times New Roman" w:hAnsi="Times New Roman"/>
          <w:sz w:val="26"/>
          <w:szCs w:val="26"/>
        </w:rPr>
        <w:t>30</w:t>
      </w:r>
      <w:r w:rsidRPr="004E5169">
        <w:rPr>
          <w:rFonts w:ascii="Times New Roman" w:hAnsi="Times New Roman"/>
          <w:sz w:val="26"/>
          <w:szCs w:val="26"/>
        </w:rPr>
        <w:t>.</w:t>
      </w:r>
      <w:r w:rsidR="009775BC">
        <w:rPr>
          <w:rFonts w:ascii="Times New Roman" w:hAnsi="Times New Roman"/>
          <w:sz w:val="26"/>
          <w:szCs w:val="26"/>
        </w:rPr>
        <w:t>04</w:t>
      </w:r>
      <w:r w:rsidRPr="004E5169">
        <w:rPr>
          <w:rFonts w:ascii="Times New Roman" w:hAnsi="Times New Roman"/>
          <w:sz w:val="26"/>
          <w:szCs w:val="26"/>
        </w:rPr>
        <w:t>.</w:t>
      </w:r>
      <w:r w:rsidR="009775BC">
        <w:rPr>
          <w:rFonts w:ascii="Times New Roman" w:hAnsi="Times New Roman"/>
          <w:sz w:val="26"/>
          <w:szCs w:val="26"/>
        </w:rPr>
        <w:t>20</w:t>
      </w:r>
      <w:r w:rsidR="003D58F9">
        <w:rPr>
          <w:rFonts w:ascii="Times New Roman" w:hAnsi="Times New Roman"/>
          <w:sz w:val="26"/>
          <w:szCs w:val="26"/>
        </w:rPr>
        <w:t>25</w:t>
      </w:r>
      <w:r w:rsidR="009775BC">
        <w:rPr>
          <w:rFonts w:ascii="Times New Roman" w:hAnsi="Times New Roman"/>
          <w:sz w:val="26"/>
          <w:szCs w:val="26"/>
        </w:rPr>
        <w:t xml:space="preserve"> г. </w:t>
      </w:r>
      <w:r w:rsidRPr="004E5169">
        <w:rPr>
          <w:rFonts w:ascii="Times New Roman" w:hAnsi="Times New Roman"/>
          <w:sz w:val="26"/>
          <w:szCs w:val="26"/>
        </w:rPr>
        <w:t xml:space="preserve">предоставить в центр непрерывного повышения профессионального мастерства обязательные сведения о </w:t>
      </w:r>
      <w:r w:rsidR="00055B8B" w:rsidRPr="004E5169">
        <w:rPr>
          <w:rFonts w:ascii="Times New Roman" w:hAnsi="Times New Roman"/>
          <w:sz w:val="26"/>
          <w:szCs w:val="26"/>
        </w:rPr>
        <w:t>документах,</w:t>
      </w:r>
      <w:r w:rsidRPr="004E5169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«</w:t>
      </w:r>
      <w:r w:rsidR="003D58F9" w:rsidRPr="00D82E1B">
        <w:rPr>
          <w:rFonts w:ascii="Times New Roman" w:hAnsi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3D58F9">
        <w:rPr>
          <w:rFonts w:ascii="Times New Roman" w:hAnsi="Times New Roman"/>
          <w:sz w:val="26"/>
          <w:szCs w:val="26"/>
        </w:rPr>
        <w:t>М.В.</w:t>
      </w:r>
      <w:r w:rsidR="00055B8B">
        <w:rPr>
          <w:rFonts w:ascii="Times New Roman" w:hAnsi="Times New Roman"/>
          <w:sz w:val="26"/>
          <w:szCs w:val="26"/>
        </w:rPr>
        <w:t xml:space="preserve"> </w:t>
      </w:r>
      <w:r w:rsidR="003D58F9">
        <w:rPr>
          <w:rFonts w:ascii="Times New Roman" w:hAnsi="Times New Roman"/>
          <w:sz w:val="26"/>
          <w:szCs w:val="26"/>
        </w:rPr>
        <w:t>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</w:t>
      </w:r>
      <w:r w:rsidR="004D5C9C">
        <w:rPr>
          <w:rFonts w:ascii="Times New Roman" w:hAnsi="Times New Roman"/>
          <w:sz w:val="26"/>
          <w:szCs w:val="26"/>
        </w:rPr>
        <w:t xml:space="preserve"> куратору учебной группы</w:t>
      </w:r>
      <w:r w:rsidRPr="004E5169">
        <w:rPr>
          <w:rFonts w:ascii="Times New Roman" w:hAnsi="Times New Roman"/>
          <w:sz w:val="26"/>
          <w:szCs w:val="26"/>
        </w:rPr>
        <w:t xml:space="preserve"> </w:t>
      </w:r>
      <w:r w:rsidR="004D5C9C">
        <w:rPr>
          <w:rFonts w:ascii="Times New Roman" w:hAnsi="Times New Roman"/>
          <w:sz w:val="26"/>
          <w:szCs w:val="26"/>
        </w:rPr>
        <w:t xml:space="preserve">и </w:t>
      </w:r>
      <w:r w:rsidRPr="004E5169">
        <w:rPr>
          <w:rFonts w:ascii="Times New Roman" w:hAnsi="Times New Roman"/>
          <w:sz w:val="26"/>
          <w:szCs w:val="26"/>
        </w:rPr>
        <w:t>преподавател</w:t>
      </w:r>
      <w:r w:rsidR="004D5C9C">
        <w:rPr>
          <w:rFonts w:ascii="Times New Roman" w:hAnsi="Times New Roman"/>
          <w:sz w:val="26"/>
          <w:szCs w:val="26"/>
        </w:rPr>
        <w:t xml:space="preserve">ю Майер М.И. (с проездом </w:t>
      </w:r>
      <w:r w:rsidR="003D58F9">
        <w:rPr>
          <w:rFonts w:ascii="Times New Roman" w:hAnsi="Times New Roman"/>
          <w:sz w:val="26"/>
          <w:szCs w:val="26"/>
        </w:rPr>
        <w:t xml:space="preserve">по маршруту </w:t>
      </w:r>
      <w:r w:rsidR="004D5C9C">
        <w:rPr>
          <w:rFonts w:ascii="Times New Roman" w:hAnsi="Times New Roman"/>
          <w:sz w:val="26"/>
          <w:szCs w:val="26"/>
        </w:rPr>
        <w:t xml:space="preserve">г. </w:t>
      </w:r>
      <w:r w:rsidR="003D58F9">
        <w:rPr>
          <w:rFonts w:ascii="Times New Roman" w:hAnsi="Times New Roman"/>
          <w:sz w:val="26"/>
          <w:szCs w:val="26"/>
        </w:rPr>
        <w:t>Москва</w:t>
      </w:r>
      <w:r w:rsidR="004D5C9C">
        <w:rPr>
          <w:rFonts w:ascii="Times New Roman" w:hAnsi="Times New Roman"/>
          <w:sz w:val="26"/>
          <w:szCs w:val="26"/>
        </w:rPr>
        <w:t xml:space="preserve"> – г. </w:t>
      </w:r>
      <w:r w:rsidR="003D58F9">
        <w:rPr>
          <w:rFonts w:ascii="Times New Roman" w:hAnsi="Times New Roman"/>
          <w:sz w:val="26"/>
          <w:szCs w:val="26"/>
        </w:rPr>
        <w:t>Анадырь</w:t>
      </w:r>
      <w:r w:rsidR="004D5C9C">
        <w:rPr>
          <w:rFonts w:ascii="Times New Roman" w:hAnsi="Times New Roman"/>
          <w:sz w:val="26"/>
          <w:szCs w:val="26"/>
        </w:rPr>
        <w:t xml:space="preserve"> – г. Москва) </w:t>
      </w:r>
      <w:r w:rsidRPr="004E5169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</w:t>
      </w:r>
      <w:r w:rsidR="004D5C9C">
        <w:rPr>
          <w:rFonts w:ascii="Times New Roman" w:hAnsi="Times New Roman"/>
          <w:sz w:val="26"/>
          <w:szCs w:val="26"/>
        </w:rPr>
        <w:t>а</w:t>
      </w:r>
      <w:r w:rsidRPr="004E5169">
        <w:rPr>
          <w:rFonts w:ascii="Times New Roman" w:hAnsi="Times New Roman"/>
          <w:sz w:val="26"/>
          <w:szCs w:val="26"/>
        </w:rPr>
        <w:t xml:space="preserve">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4E5169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344FF9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4D5C9C" w:rsidP="004D5C9C">
      <w:pPr>
        <w:spacing w:after="0" w:line="240" w:lineRule="auto"/>
        <w:ind w:left="709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 приказу № 01-</w:t>
      </w:r>
      <w:r w:rsidR="00023742" w:rsidRPr="00245F0C">
        <w:rPr>
          <w:rFonts w:ascii="Times New Roman" w:hAnsi="Times New Roman"/>
          <w:sz w:val="26"/>
          <w:szCs w:val="26"/>
        </w:rPr>
        <w:t>03/</w:t>
      </w:r>
      <w:r>
        <w:rPr>
          <w:rFonts w:ascii="Times New Roman" w:hAnsi="Times New Roman"/>
          <w:sz w:val="26"/>
          <w:szCs w:val="26"/>
        </w:rPr>
        <w:t>101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4D5C9C">
        <w:rPr>
          <w:rFonts w:ascii="Times New Roman" w:hAnsi="Times New Roman"/>
          <w:sz w:val="26"/>
          <w:szCs w:val="26"/>
        </w:rPr>
        <w:t xml:space="preserve">от </w:t>
      </w:r>
      <w:r w:rsidR="004D5C9C" w:rsidRPr="004D5C9C">
        <w:rPr>
          <w:rFonts w:ascii="Times New Roman" w:hAnsi="Times New Roman"/>
          <w:sz w:val="26"/>
          <w:szCs w:val="26"/>
        </w:rPr>
        <w:t>28</w:t>
      </w:r>
      <w:r w:rsidRPr="004D5C9C">
        <w:rPr>
          <w:rFonts w:ascii="Times New Roman" w:hAnsi="Times New Roman"/>
          <w:sz w:val="26"/>
          <w:szCs w:val="26"/>
        </w:rPr>
        <w:t xml:space="preserve"> </w:t>
      </w:r>
      <w:r w:rsidR="004D5C9C" w:rsidRPr="004D5C9C">
        <w:rPr>
          <w:rFonts w:ascii="Times New Roman" w:hAnsi="Times New Roman"/>
          <w:sz w:val="26"/>
          <w:szCs w:val="26"/>
        </w:rPr>
        <w:t xml:space="preserve">апреля </w:t>
      </w:r>
      <w:r w:rsidRPr="004D5C9C">
        <w:rPr>
          <w:rFonts w:ascii="Times New Roman" w:hAnsi="Times New Roman"/>
          <w:sz w:val="26"/>
          <w:szCs w:val="26"/>
        </w:rPr>
        <w:t>2025</w:t>
      </w:r>
      <w:r w:rsidR="00661EC2" w:rsidRPr="004D5C9C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</w:t>
      </w:r>
      <w:r w:rsidR="004D5C9C">
        <w:rPr>
          <w:rFonts w:ascii="Times New Roman" w:hAnsi="Times New Roman"/>
          <w:b/>
          <w:sz w:val="26"/>
          <w:szCs w:val="26"/>
        </w:rPr>
        <w:t>овышения квалификации) «</w:t>
      </w:r>
      <w:r w:rsidR="004D5C9C" w:rsidRPr="004D5C9C">
        <w:rPr>
          <w:rFonts w:ascii="Times New Roman" w:hAnsi="Times New Roman"/>
          <w:b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</w:t>
      </w:r>
      <w:r w:rsidR="004D5C9C">
        <w:rPr>
          <w:rFonts w:ascii="Times New Roman" w:hAnsi="Times New Roman"/>
          <w:b/>
          <w:sz w:val="26"/>
          <w:szCs w:val="26"/>
        </w:rPr>
        <w:t>-заочного</w:t>
      </w:r>
      <w:r w:rsidRPr="00B51D99">
        <w:rPr>
          <w:rFonts w:ascii="Times New Roman" w:hAnsi="Times New Roman"/>
          <w:b/>
          <w:sz w:val="26"/>
          <w:szCs w:val="26"/>
        </w:rPr>
        <w:t xml:space="preserve"> обучения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3864"/>
        <w:gridCol w:w="4024"/>
      </w:tblGrid>
      <w:tr w:rsidR="00F057EE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Адамович Сергей Валерьевич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Советник отдела социальной поддержки населения в Билибинском районе Управлен</w:t>
            </w:r>
            <w:bookmarkStart w:id="0" w:name="_GoBack"/>
            <w:bookmarkEnd w:id="0"/>
            <w:r w:rsidRPr="00D82E1B">
              <w:rPr>
                <w:rFonts w:ascii="Times New Roman" w:hAnsi="Times New Roman"/>
                <w:sz w:val="24"/>
                <w:szCs w:val="24"/>
              </w:rPr>
              <w:t>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Андросова Анна Викторовна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Начальник отдела социальной поддержки населения в Чукотском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Артищева Елена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Советник отдела социальной поддержки населения в Чукотском районе Управления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Болдырева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Надежда Николаевна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социальной поддержки населения в г. Анадыре Управления социальной поддержки населения Департамента социальной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E1B">
              <w:rPr>
                <w:rFonts w:ascii="Times New Roman" w:hAnsi="Times New Roman"/>
                <w:sz w:val="24"/>
                <w:szCs w:val="24"/>
              </w:rPr>
              <w:t>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Демидова Светлана Альбертовна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Советник отдела социальной поддержки населения в г. Анадыре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Каляквун Зоя Михайловна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Главный консультант отдела социальной поддержки населения в Провиденском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 xml:space="preserve">Конюшенко </w:t>
            </w:r>
            <w:r w:rsidRPr="00D82E1B">
              <w:rPr>
                <w:rFonts w:ascii="Times New Roman" w:hAnsi="Times New Roman"/>
                <w:sz w:val="24"/>
                <w:szCs w:val="26"/>
              </w:rPr>
              <w:lastRenderedPageBreak/>
              <w:t>Татьяна Федоровна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социальной </w:t>
            </w:r>
            <w:r w:rsidRPr="00D82E1B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отдела социальной </w:t>
            </w:r>
            <w:r w:rsidRPr="00D82E1B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населения в Провиденском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Матюхина Валентина Ильинична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Советник отдела социальной поддержки населения в г. Анадыре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Мишкина Галина Вадимовна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Начальник отдела социальной поддержки населения в Иультинском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Молчанова Елена Сергеевна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Главный консультант отдела социальной поддержки населения в Анадырском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Темченко Марина Алексеевна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Советник отдела социальной поддержки населения в Чаунском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4D5C9C" w:rsidRPr="001A78D6" w:rsidTr="004D5C9C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EC44AA" w:rsidRDefault="004D5C9C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Шилко Екатерина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Главный консультант отдела социальной поддержки населения в Анадырском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</w:tbl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4D5C9C" w:rsidRDefault="004D5C9C" w:rsidP="004D5C9C">
      <w:pPr>
        <w:spacing w:after="0" w:line="240" w:lineRule="auto"/>
        <w:ind w:left="709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 приказу № 01-</w:t>
      </w:r>
      <w:r w:rsidR="00CC3680" w:rsidRPr="00245F0C">
        <w:rPr>
          <w:rFonts w:ascii="Times New Roman" w:hAnsi="Times New Roman"/>
          <w:sz w:val="26"/>
          <w:szCs w:val="26"/>
        </w:rPr>
        <w:t>03/</w:t>
      </w:r>
      <w:r>
        <w:rPr>
          <w:rFonts w:ascii="Times New Roman" w:hAnsi="Times New Roman"/>
          <w:sz w:val="26"/>
          <w:szCs w:val="26"/>
        </w:rPr>
        <w:t>101</w:t>
      </w:r>
    </w:p>
    <w:p w:rsidR="00662731" w:rsidRPr="008D2D10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4D5C9C">
        <w:rPr>
          <w:rFonts w:ascii="Times New Roman" w:hAnsi="Times New Roman"/>
          <w:sz w:val="26"/>
          <w:szCs w:val="26"/>
        </w:rPr>
        <w:t xml:space="preserve">от </w:t>
      </w:r>
      <w:r w:rsidR="004D5C9C" w:rsidRPr="004D5C9C">
        <w:rPr>
          <w:rFonts w:ascii="Times New Roman" w:hAnsi="Times New Roman"/>
          <w:sz w:val="26"/>
          <w:szCs w:val="26"/>
        </w:rPr>
        <w:t>28 апреля</w:t>
      </w:r>
      <w:r w:rsidRPr="004D5C9C">
        <w:rPr>
          <w:rFonts w:ascii="Times New Roman" w:hAnsi="Times New Roman"/>
          <w:sz w:val="26"/>
          <w:szCs w:val="26"/>
        </w:rPr>
        <w:t xml:space="preserve"> 2025</w:t>
      </w:r>
      <w:r w:rsidR="00661EC2" w:rsidRPr="004D5C9C">
        <w:rPr>
          <w:rFonts w:ascii="Times New Roman" w:hAnsi="Times New Roman"/>
          <w:sz w:val="26"/>
          <w:szCs w:val="26"/>
        </w:rPr>
        <w:t xml:space="preserve"> г.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>в очно</w:t>
      </w:r>
      <w:r w:rsidR="004D5C9C">
        <w:rPr>
          <w:rFonts w:ascii="Times New Roman" w:hAnsi="Times New Roman"/>
          <w:b/>
          <w:sz w:val="26"/>
          <w:szCs w:val="26"/>
        </w:rPr>
        <w:t>-заочной</w:t>
      </w:r>
      <w:r>
        <w:rPr>
          <w:rFonts w:ascii="Times New Roman" w:hAnsi="Times New Roman"/>
          <w:b/>
          <w:sz w:val="26"/>
          <w:szCs w:val="26"/>
        </w:rPr>
        <w:t xml:space="preserve">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4D5C9C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4D5C9C" w:rsidRPr="004D5C9C">
        <w:rPr>
          <w:rFonts w:ascii="Times New Roman" w:hAnsi="Times New Roman"/>
          <w:b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3118"/>
        <w:gridCol w:w="2126"/>
      </w:tblGrid>
      <w:tr w:rsidR="00A364DE" w:rsidRPr="009909C2" w:rsidTr="004D5C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9909C2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9909C2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2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4D5C9C" w:rsidRPr="009909C2" w:rsidTr="004D5C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9909C2" w:rsidRDefault="004D5C9C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Гонак Ганна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4D5C9C">
            <w:pPr>
              <w:pStyle w:val="af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Начальник отдела социальной поддержки населения в Чаунском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4D5C9C" w:rsidRDefault="004D5C9C" w:rsidP="001B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>Невыполнение учебного плана в связи с болезнью</w:t>
            </w:r>
          </w:p>
        </w:tc>
      </w:tr>
      <w:tr w:rsidR="004D5C9C" w:rsidRPr="009909C2" w:rsidTr="004D5C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9909C2" w:rsidRDefault="004D5C9C" w:rsidP="005D20ED">
            <w:pPr>
              <w:numPr>
                <w:ilvl w:val="0"/>
                <w:numId w:val="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6"/>
              </w:rPr>
            </w:pPr>
            <w:r w:rsidRPr="00D82E1B">
              <w:rPr>
                <w:rFonts w:ascii="Times New Roman" w:hAnsi="Times New Roman"/>
                <w:sz w:val="24"/>
                <w:szCs w:val="26"/>
              </w:rPr>
              <w:t>Люлько Алла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D82E1B" w:rsidRDefault="004D5C9C" w:rsidP="001B74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2E1B">
              <w:rPr>
                <w:rFonts w:ascii="Times New Roman" w:hAnsi="Times New Roman"/>
                <w:sz w:val="24"/>
                <w:szCs w:val="24"/>
              </w:rPr>
              <w:t>Советник отдела социальной поддержки населения в Иультинском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9C" w:rsidRPr="004D5C9C" w:rsidRDefault="004D5C9C" w:rsidP="001B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C9C">
              <w:rPr>
                <w:rFonts w:ascii="Times New Roman" w:hAnsi="Times New Roman"/>
                <w:sz w:val="24"/>
                <w:szCs w:val="24"/>
              </w:rPr>
              <w:t>Невыполнение учебного плана в связи с болезнью</w:t>
            </w:r>
          </w:p>
        </w:tc>
      </w:tr>
    </w:tbl>
    <w:p w:rsidR="00662731" w:rsidRDefault="00662731" w:rsidP="0045759F">
      <w:pPr>
        <w:tabs>
          <w:tab w:val="left" w:pos="43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3D78" w:rsidRDefault="00663D78" w:rsidP="00344FF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663D78" w:rsidSect="00385D97">
      <w:headerReference w:type="defaul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8A" w:rsidRDefault="00AF7E8A" w:rsidP="00761B32">
      <w:pPr>
        <w:spacing w:after="0" w:line="240" w:lineRule="auto"/>
      </w:pPr>
      <w:r>
        <w:separator/>
      </w:r>
    </w:p>
  </w:endnote>
  <w:endnote w:type="continuationSeparator" w:id="0">
    <w:p w:rsidR="00AF7E8A" w:rsidRDefault="00AF7E8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8A" w:rsidRDefault="00AF7E8A" w:rsidP="00761B32">
      <w:pPr>
        <w:spacing w:after="0" w:line="240" w:lineRule="auto"/>
      </w:pPr>
      <w:r>
        <w:separator/>
      </w:r>
    </w:p>
  </w:footnote>
  <w:footnote w:type="continuationSeparator" w:id="0">
    <w:p w:rsidR="00AF7E8A" w:rsidRDefault="00AF7E8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7595"/>
      <w:docPartObj>
        <w:docPartGallery w:val="Page Numbers (Top of Page)"/>
        <w:docPartUnique/>
      </w:docPartObj>
    </w:sdtPr>
    <w:sdtContent>
      <w:p w:rsidR="00385D97" w:rsidRDefault="00385D97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85D97" w:rsidRDefault="00385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3742"/>
    <w:rsid w:val="000375AF"/>
    <w:rsid w:val="00045762"/>
    <w:rsid w:val="0005519B"/>
    <w:rsid w:val="00055B8B"/>
    <w:rsid w:val="00063B60"/>
    <w:rsid w:val="00065465"/>
    <w:rsid w:val="000659C8"/>
    <w:rsid w:val="000702FD"/>
    <w:rsid w:val="000867C8"/>
    <w:rsid w:val="0009486E"/>
    <w:rsid w:val="00096574"/>
    <w:rsid w:val="000A1E78"/>
    <w:rsid w:val="000B77BE"/>
    <w:rsid w:val="000D5C9E"/>
    <w:rsid w:val="000D5F0E"/>
    <w:rsid w:val="000D5F4A"/>
    <w:rsid w:val="000F1F1E"/>
    <w:rsid w:val="000F5C1D"/>
    <w:rsid w:val="00100DF4"/>
    <w:rsid w:val="00101A15"/>
    <w:rsid w:val="001308DF"/>
    <w:rsid w:val="00152639"/>
    <w:rsid w:val="00156B0B"/>
    <w:rsid w:val="00162408"/>
    <w:rsid w:val="001637FC"/>
    <w:rsid w:val="0018528B"/>
    <w:rsid w:val="001907E2"/>
    <w:rsid w:val="001A2CF6"/>
    <w:rsid w:val="001B3D0C"/>
    <w:rsid w:val="001C4F92"/>
    <w:rsid w:val="001D4A14"/>
    <w:rsid w:val="001E51C4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A3556"/>
    <w:rsid w:val="002A58C3"/>
    <w:rsid w:val="002B2F1C"/>
    <w:rsid w:val="002B5575"/>
    <w:rsid w:val="002C0278"/>
    <w:rsid w:val="002C75DC"/>
    <w:rsid w:val="002D08F6"/>
    <w:rsid w:val="002E12E9"/>
    <w:rsid w:val="003130E0"/>
    <w:rsid w:val="003279E2"/>
    <w:rsid w:val="0033438B"/>
    <w:rsid w:val="0034028B"/>
    <w:rsid w:val="00344FF9"/>
    <w:rsid w:val="00360DA4"/>
    <w:rsid w:val="00377F60"/>
    <w:rsid w:val="003827DE"/>
    <w:rsid w:val="00385D97"/>
    <w:rsid w:val="00394970"/>
    <w:rsid w:val="003A341D"/>
    <w:rsid w:val="003C5EF5"/>
    <w:rsid w:val="003C75DB"/>
    <w:rsid w:val="003D58F9"/>
    <w:rsid w:val="003E391A"/>
    <w:rsid w:val="0040793E"/>
    <w:rsid w:val="00417F2A"/>
    <w:rsid w:val="00425CD8"/>
    <w:rsid w:val="00425F67"/>
    <w:rsid w:val="00431FDC"/>
    <w:rsid w:val="00444B91"/>
    <w:rsid w:val="0044688D"/>
    <w:rsid w:val="0045759F"/>
    <w:rsid w:val="00471BE1"/>
    <w:rsid w:val="004740E1"/>
    <w:rsid w:val="0048308C"/>
    <w:rsid w:val="004A525F"/>
    <w:rsid w:val="004A6BFD"/>
    <w:rsid w:val="004C46F8"/>
    <w:rsid w:val="004D5C9C"/>
    <w:rsid w:val="004D607A"/>
    <w:rsid w:val="004E5169"/>
    <w:rsid w:val="004E61C8"/>
    <w:rsid w:val="004E7066"/>
    <w:rsid w:val="004E7700"/>
    <w:rsid w:val="004F6043"/>
    <w:rsid w:val="005212D3"/>
    <w:rsid w:val="0052706A"/>
    <w:rsid w:val="00543CA6"/>
    <w:rsid w:val="00566D77"/>
    <w:rsid w:val="005B2D82"/>
    <w:rsid w:val="005B33E2"/>
    <w:rsid w:val="005B5D9D"/>
    <w:rsid w:val="005B74BF"/>
    <w:rsid w:val="005D026C"/>
    <w:rsid w:val="005D20ED"/>
    <w:rsid w:val="005D7612"/>
    <w:rsid w:val="005E57CF"/>
    <w:rsid w:val="005E669F"/>
    <w:rsid w:val="005F0D3A"/>
    <w:rsid w:val="006245DB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B14CB"/>
    <w:rsid w:val="006C05A5"/>
    <w:rsid w:val="006E0B79"/>
    <w:rsid w:val="006E54BE"/>
    <w:rsid w:val="006F4B6F"/>
    <w:rsid w:val="0071070C"/>
    <w:rsid w:val="007168DE"/>
    <w:rsid w:val="00723AFE"/>
    <w:rsid w:val="007269A7"/>
    <w:rsid w:val="007306C1"/>
    <w:rsid w:val="007328F0"/>
    <w:rsid w:val="007348EF"/>
    <w:rsid w:val="007475C3"/>
    <w:rsid w:val="007608AD"/>
    <w:rsid w:val="00761B32"/>
    <w:rsid w:val="0078579B"/>
    <w:rsid w:val="0079182D"/>
    <w:rsid w:val="007A5E75"/>
    <w:rsid w:val="007B01F3"/>
    <w:rsid w:val="007B7E9C"/>
    <w:rsid w:val="007C4A65"/>
    <w:rsid w:val="007F1901"/>
    <w:rsid w:val="007F224C"/>
    <w:rsid w:val="007F7847"/>
    <w:rsid w:val="008005F7"/>
    <w:rsid w:val="00810BE8"/>
    <w:rsid w:val="008374CF"/>
    <w:rsid w:val="00862FE6"/>
    <w:rsid w:val="008769B2"/>
    <w:rsid w:val="008849E7"/>
    <w:rsid w:val="00886779"/>
    <w:rsid w:val="008948A7"/>
    <w:rsid w:val="008A7CAE"/>
    <w:rsid w:val="008C1513"/>
    <w:rsid w:val="008D21D1"/>
    <w:rsid w:val="008D2D10"/>
    <w:rsid w:val="008E7094"/>
    <w:rsid w:val="009134FF"/>
    <w:rsid w:val="00926D03"/>
    <w:rsid w:val="00930638"/>
    <w:rsid w:val="00945055"/>
    <w:rsid w:val="00945B37"/>
    <w:rsid w:val="009464C8"/>
    <w:rsid w:val="00965278"/>
    <w:rsid w:val="00974D0B"/>
    <w:rsid w:val="00974E4E"/>
    <w:rsid w:val="009775BC"/>
    <w:rsid w:val="00984DA1"/>
    <w:rsid w:val="009909C2"/>
    <w:rsid w:val="009956FA"/>
    <w:rsid w:val="00996175"/>
    <w:rsid w:val="009A0127"/>
    <w:rsid w:val="009A3D86"/>
    <w:rsid w:val="009B13D3"/>
    <w:rsid w:val="009C0D35"/>
    <w:rsid w:val="009C336F"/>
    <w:rsid w:val="009C4CD3"/>
    <w:rsid w:val="009F0ABF"/>
    <w:rsid w:val="00A16F65"/>
    <w:rsid w:val="00A253A6"/>
    <w:rsid w:val="00A32CAC"/>
    <w:rsid w:val="00A364DE"/>
    <w:rsid w:val="00A46EFF"/>
    <w:rsid w:val="00A5487C"/>
    <w:rsid w:val="00A6640A"/>
    <w:rsid w:val="00A7250E"/>
    <w:rsid w:val="00A77F8B"/>
    <w:rsid w:val="00A83E39"/>
    <w:rsid w:val="00A945BA"/>
    <w:rsid w:val="00AA4F46"/>
    <w:rsid w:val="00AA50C9"/>
    <w:rsid w:val="00AC42D7"/>
    <w:rsid w:val="00AC47AE"/>
    <w:rsid w:val="00AD0BEB"/>
    <w:rsid w:val="00AD19BA"/>
    <w:rsid w:val="00AF7E8A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5444B"/>
    <w:rsid w:val="00B56EFA"/>
    <w:rsid w:val="00B6091F"/>
    <w:rsid w:val="00B94189"/>
    <w:rsid w:val="00B95C66"/>
    <w:rsid w:val="00B96E25"/>
    <w:rsid w:val="00BA1C5E"/>
    <w:rsid w:val="00BA679D"/>
    <w:rsid w:val="00BC7B9D"/>
    <w:rsid w:val="00BD0646"/>
    <w:rsid w:val="00BE1525"/>
    <w:rsid w:val="00BE5F3D"/>
    <w:rsid w:val="00BE6724"/>
    <w:rsid w:val="00BE7B7C"/>
    <w:rsid w:val="00C00607"/>
    <w:rsid w:val="00C120DE"/>
    <w:rsid w:val="00C134E7"/>
    <w:rsid w:val="00C16F8F"/>
    <w:rsid w:val="00C213E9"/>
    <w:rsid w:val="00C31200"/>
    <w:rsid w:val="00C42665"/>
    <w:rsid w:val="00C460DE"/>
    <w:rsid w:val="00C513DD"/>
    <w:rsid w:val="00C524FD"/>
    <w:rsid w:val="00C6231B"/>
    <w:rsid w:val="00C67B65"/>
    <w:rsid w:val="00C86288"/>
    <w:rsid w:val="00CA6B8C"/>
    <w:rsid w:val="00CC03AC"/>
    <w:rsid w:val="00CC3680"/>
    <w:rsid w:val="00CC76E4"/>
    <w:rsid w:val="00CD7513"/>
    <w:rsid w:val="00CE78A1"/>
    <w:rsid w:val="00D138D1"/>
    <w:rsid w:val="00D16914"/>
    <w:rsid w:val="00D251D6"/>
    <w:rsid w:val="00D271C3"/>
    <w:rsid w:val="00D34BEA"/>
    <w:rsid w:val="00D35CF9"/>
    <w:rsid w:val="00D435E7"/>
    <w:rsid w:val="00D45654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F15B0"/>
    <w:rsid w:val="00DF72C4"/>
    <w:rsid w:val="00E02F2A"/>
    <w:rsid w:val="00E1535D"/>
    <w:rsid w:val="00E45AAE"/>
    <w:rsid w:val="00E47C54"/>
    <w:rsid w:val="00E510D7"/>
    <w:rsid w:val="00E56859"/>
    <w:rsid w:val="00E62750"/>
    <w:rsid w:val="00E6501C"/>
    <w:rsid w:val="00E96EFC"/>
    <w:rsid w:val="00ED4170"/>
    <w:rsid w:val="00EE387D"/>
    <w:rsid w:val="00EE64DC"/>
    <w:rsid w:val="00F0141D"/>
    <w:rsid w:val="00F032FE"/>
    <w:rsid w:val="00F057EE"/>
    <w:rsid w:val="00F06A50"/>
    <w:rsid w:val="00F14C8B"/>
    <w:rsid w:val="00F3286D"/>
    <w:rsid w:val="00F32F47"/>
    <w:rsid w:val="00F4551A"/>
    <w:rsid w:val="00F53F73"/>
    <w:rsid w:val="00F714F5"/>
    <w:rsid w:val="00F743F4"/>
    <w:rsid w:val="00F75EB4"/>
    <w:rsid w:val="00FA6B3A"/>
    <w:rsid w:val="00FA77BA"/>
    <w:rsid w:val="00FB41A5"/>
    <w:rsid w:val="00FC646A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aliases w:val="основа"/>
    <w:link w:val="af0"/>
    <w:uiPriority w:val="1"/>
    <w:qFormat/>
    <w:rsid w:val="00662731"/>
    <w:rPr>
      <w:sz w:val="22"/>
      <w:szCs w:val="22"/>
    </w:rPr>
  </w:style>
  <w:style w:type="paragraph" w:styleId="af1">
    <w:name w:val="Body Text Indent"/>
    <w:basedOn w:val="a"/>
    <w:link w:val="af2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2">
    <w:name w:val="Основной текст с отступом Знак"/>
    <w:basedOn w:val="a0"/>
    <w:link w:val="af1"/>
    <w:rsid w:val="008374CF"/>
    <w:rPr>
      <w:rFonts w:ascii="Times New Roman" w:hAnsi="Times New Roman"/>
      <w:sz w:val="26"/>
      <w:szCs w:val="24"/>
    </w:rPr>
  </w:style>
  <w:style w:type="character" w:styleId="af3">
    <w:name w:val="Emphasis"/>
    <w:basedOn w:val="a0"/>
    <w:uiPriority w:val="20"/>
    <w:qFormat/>
    <w:rsid w:val="000702FD"/>
    <w:rPr>
      <w:i/>
      <w:iCs/>
    </w:rPr>
  </w:style>
  <w:style w:type="paragraph" w:styleId="af4">
    <w:name w:val="List Paragraph"/>
    <w:basedOn w:val="a"/>
    <w:uiPriority w:val="34"/>
    <w:qFormat/>
    <w:rsid w:val="004E5169"/>
    <w:pPr>
      <w:ind w:left="720"/>
      <w:contextualSpacing/>
    </w:pPr>
  </w:style>
  <w:style w:type="character" w:customStyle="1" w:styleId="af0">
    <w:name w:val="Без интервала Знак"/>
    <w:aliases w:val="основа Знак"/>
    <w:link w:val="af"/>
    <w:uiPriority w:val="1"/>
    <w:locked/>
    <w:rsid w:val="004D5C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33</cp:revision>
  <cp:lastPrinted>2025-04-25T02:47:00Z</cp:lastPrinted>
  <dcterms:created xsi:type="dcterms:W3CDTF">2022-01-24T11:08:00Z</dcterms:created>
  <dcterms:modified xsi:type="dcterms:W3CDTF">2025-04-29T03:55:00Z</dcterms:modified>
</cp:coreProperties>
</file>