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4E5" w:rsidRPr="00A87A2A" w:rsidTr="002379BA">
        <w:trPr>
          <w:trHeight w:val="1689"/>
        </w:trPr>
        <w:tc>
          <w:tcPr>
            <w:tcW w:w="4608" w:type="dxa"/>
          </w:tcPr>
          <w:p w:rsidR="00C264E5" w:rsidRPr="00A87A2A" w:rsidRDefault="00C264E5" w:rsidP="00573E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64E5" w:rsidRPr="00A87A2A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C264E5" w:rsidRPr="00A87A2A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C264E5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C264E5" w:rsidRPr="00A87A2A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C264E5" w:rsidRPr="00A87A2A" w:rsidRDefault="00C264E5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C264E5" w:rsidRDefault="00C264E5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E5" w:rsidRPr="00A87A2A" w:rsidRDefault="00C264E5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E5" w:rsidRPr="0038325E" w:rsidRDefault="00C264E5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C264E5" w:rsidRPr="0038325E" w:rsidRDefault="00C264E5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C264E5" w:rsidRPr="002379BA" w:rsidRDefault="00C264E5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C264E5" w:rsidRPr="00A87A2A" w:rsidTr="002379BA">
        <w:trPr>
          <w:trHeight w:val="781"/>
        </w:trPr>
        <w:tc>
          <w:tcPr>
            <w:tcW w:w="4608" w:type="dxa"/>
          </w:tcPr>
          <w:p w:rsidR="00C264E5" w:rsidRPr="00A87A2A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C264E5" w:rsidRPr="00A87A2A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C264E5" w:rsidRPr="00C351D3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351D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351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C351D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C351D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351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C351D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C351D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C351D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C264E5" w:rsidRPr="00A87A2A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C264E5" w:rsidRPr="00A87A2A" w:rsidRDefault="00C264E5" w:rsidP="0057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C264E5" w:rsidRPr="00A87A2A" w:rsidRDefault="00C264E5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C264E5" w:rsidRPr="00A87A2A" w:rsidRDefault="00C264E5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4E5" w:rsidRPr="00A87A2A" w:rsidTr="002379BA">
        <w:trPr>
          <w:trHeight w:val="347"/>
        </w:trPr>
        <w:tc>
          <w:tcPr>
            <w:tcW w:w="4608" w:type="dxa"/>
          </w:tcPr>
          <w:p w:rsidR="00C264E5" w:rsidRPr="00A87A2A" w:rsidRDefault="00C264E5" w:rsidP="0057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159FB">
              <w:rPr>
                <w:rFonts w:ascii="Times New Roman" w:hAnsi="Times New Roman"/>
                <w:sz w:val="16"/>
                <w:szCs w:val="16"/>
              </w:rPr>
              <w:t xml:space="preserve">от  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59FB">
              <w:rPr>
                <w:rFonts w:ascii="Times New Roman" w:hAnsi="Times New Roman"/>
                <w:sz w:val="16"/>
                <w:szCs w:val="16"/>
              </w:rPr>
              <w:t xml:space="preserve">«25» января </w:t>
            </w:r>
            <w:r w:rsidRPr="002159FB">
              <w:rPr>
                <w:rFonts w:ascii="Times New Roman" w:hAnsi="Times New Roman"/>
                <w:sz w:val="16"/>
                <w:szCs w:val="16"/>
              </w:rPr>
              <w:t>2024 года          № 06-06</w:t>
            </w:r>
            <w:r w:rsidR="002159FB">
              <w:rPr>
                <w:rFonts w:ascii="Times New Roman" w:hAnsi="Times New Roman"/>
                <w:sz w:val="16"/>
                <w:szCs w:val="16"/>
              </w:rPr>
              <w:t>/</w:t>
            </w:r>
            <w:r w:rsidR="00872F3A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C264E5" w:rsidRPr="00A87A2A" w:rsidRDefault="00C264E5" w:rsidP="0057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64E5" w:rsidRPr="00A87A2A" w:rsidRDefault="00C264E5" w:rsidP="0057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C264E5" w:rsidRPr="00A87A2A" w:rsidRDefault="00C264E5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C264E5" w:rsidRPr="00A87A2A" w:rsidRDefault="00C264E5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C264E5" w:rsidP="00460FE1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</w:t>
                        </w:r>
                        <w:r w:rsidR="00460FE1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предоставлении индивидуальных образовательных маршрутов педагогических работников общеобразовательных учреждений Чукотского автономного округа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906E66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F7360" w:rsidRDefault="00906E66" w:rsidP="006937C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Центр непрерывного повышения педагогического мастерства </w:t>
                  </w:r>
                  <w:r w:rsidR="00C264E5"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            </w:r>
                  <w:r w:rsidR="00460FE1"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просит </w:t>
                  </w:r>
                  <w:r w:rsidR="006A3BF3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предоставить </w:t>
                  </w:r>
                  <w:r w:rsidR="002F50BF" w:rsidRPr="00906E66">
                    <w:rPr>
                      <w:rFonts w:ascii="Times New Roman" w:hAnsi="Times New Roman"/>
                      <w:sz w:val="26"/>
                      <w:szCs w:val="26"/>
                    </w:rPr>
                    <w:t>подписанные индивидуальные образовательные маршруты (далее - ИОМ) составленные по итогам диагностики профессиональных компетенций педагогических работников и управленческих кадров образовательных организаций Дальневосточного федерального округа (далее – диагностика ДФО)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906E66" w:rsidRPr="00906E66" w:rsidRDefault="00906E66" w:rsidP="006937C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Индивидуальный образовательный маршрут (далее – ИОМ) должен быть заполнен педагогическим работником в части пунктов «1.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Информационная</w:t>
                  </w:r>
                  <w:r w:rsidRPr="00906E66">
                    <w:rPr>
                      <w:rFonts w:ascii="Times New Roman"/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справка</w:t>
                  </w:r>
                  <w:r w:rsidRPr="00906E66">
                    <w:rPr>
                      <w:rFonts w:ascii="Times New Roman"/>
                      <w:color w:val="000000"/>
                      <w:spacing w:val="-2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</w:t>
                  </w:r>
                  <w:r w:rsidRPr="00906E66">
                    <w:rPr>
                      <w:rFonts w:ascii="Times New Roman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педагоге», «3. Перечень мероприятий,</w:t>
                  </w:r>
                  <w:r w:rsidRPr="00906E66">
                    <w:rPr>
                      <w:rFonts w:ascii="Times New Roman"/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обеспечивающих</w:t>
                  </w:r>
                  <w:r w:rsidRPr="00906E66">
                    <w:rPr>
                      <w:rFonts w:ascii="Times New Roman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повышение</w:t>
                  </w:r>
                  <w:r w:rsidRPr="00906E66">
                    <w:rPr>
                      <w:rFonts w:ascii="Times New Roman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уровня</w:t>
                  </w:r>
                  <w:r w:rsidRPr="00906E66">
                    <w:rPr>
                      <w:rFonts w:ascii="Times New Roman"/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профессиональных</w:t>
                  </w:r>
                  <w:r w:rsidRPr="00906E66">
                    <w:rPr>
                      <w:rFonts w:ascii="Times New Roman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компетенций»,</w:t>
                  </w:r>
                  <w:r w:rsidR="006A3BF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>подписан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педагогическим работником и руководителем общеобразовательного учреждения, отсканирован и направлен </w:t>
                  </w:r>
                  <w:r w:rsidR="006A3BF3"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срок до </w:t>
                  </w:r>
                  <w:r w:rsidR="006A3BF3" w:rsidRPr="00906E6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29 января 2024 года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на адрес электронной почты - </w:t>
                  </w:r>
                  <w:hyperlink r:id="rId11" w:history="1">
                    <w:r w:rsidRPr="00906E66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cnppm</w:t>
                    </w:r>
                    <w:r w:rsidRPr="00906E66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87@</w:t>
                    </w:r>
                    <w:r w:rsidRPr="00906E66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yandex</w:t>
                    </w:r>
                    <w:r w:rsidRPr="00906E66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Pr="00906E66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</w:p>
                <w:p w:rsidR="00F6353F" w:rsidRPr="00906E66" w:rsidRDefault="00F6353F" w:rsidP="00F6353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>Консультационную помощь по вопросам</w:t>
                  </w:r>
                  <w:r w:rsidRPr="00906E6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6A3BF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заполнения </w:t>
                  </w:r>
                  <w:r w:rsidR="00460FE1" w:rsidRPr="00906E6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индивидуальных образовательных маршрутов</w:t>
                  </w: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</w:t>
                  </w:r>
                  <w:r w:rsidR="00460FE1" w:rsidRPr="00906E66">
                    <w:rPr>
                      <w:rFonts w:ascii="Times New Roman" w:hAnsi="Times New Roman"/>
                      <w:sz w:val="26"/>
                      <w:szCs w:val="26"/>
                    </w:rPr>
                    <w:t>Литвинова Галина Владимировна</w:t>
                  </w: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460FE1" w:rsidRPr="00906E66">
                    <w:rPr>
                      <w:rFonts w:ascii="Times New Roman" w:hAnsi="Times New Roman"/>
                      <w:sz w:val="26"/>
                      <w:szCs w:val="26"/>
                    </w:rPr>
                    <w:t>8 (42722) 2-50-88</w:t>
                  </w:r>
                  <w:r w:rsidRPr="00906E66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F7360" w:rsidRPr="0038325E" w:rsidRDefault="005F7360" w:rsidP="005F73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</w:t>
                  </w:r>
                  <w:r w:rsidRPr="008E6C87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4225" cy="831215"/>
                        <wp:effectExtent l="19050" t="0" r="3175" b="0"/>
                        <wp:docPr id="2" name="Рисунок 1" descr="C:\Users\Пользователь\Desktop\Подпись ГАУ ДПО ЧИРОиП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Подпись ГАУ ДПО ЧИРОиП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Г.В. Литвинова</w:t>
                  </w:r>
                </w:p>
                <w:p w:rsidR="005F7360" w:rsidRPr="005F7360" w:rsidRDefault="005F7360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F736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264E5" w:rsidRDefault="00C264E5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Default="00460FE1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070D9" w:rsidRDefault="00C070D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6353F" w:rsidRDefault="00F6353F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6353F" w:rsidRPr="005F7360" w:rsidRDefault="00F6353F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60FE1" w:rsidRPr="00A05BAC" w:rsidRDefault="00460FE1" w:rsidP="00460FE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Новикова Ксения Игоревна,</w:t>
                  </w:r>
                </w:p>
                <w:p w:rsidR="00460FE1" w:rsidRPr="00A05BAC" w:rsidRDefault="00460FE1" w:rsidP="00460FE1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</w:t>
                  </w:r>
                  <w:r w:rsidRPr="00A05BA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центра непрерывного повышения</w:t>
                  </w:r>
                </w:p>
                <w:p w:rsidR="00460FE1" w:rsidRPr="00A05BAC" w:rsidRDefault="00460FE1" w:rsidP="00460FE1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профессионального мастерства</w:t>
                  </w:r>
                </w:p>
                <w:p w:rsidR="001E24C7" w:rsidRPr="0038325E" w:rsidRDefault="00460FE1" w:rsidP="00460FE1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3" w:history="1"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gostja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86@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5D719D" w:rsidRPr="0022006E" w:rsidRDefault="005D719D" w:rsidP="005F7360">
            <w:pPr>
              <w:spacing w:after="0" w:line="240" w:lineRule="auto"/>
              <w:jc w:val="both"/>
            </w:pPr>
          </w:p>
        </w:tc>
      </w:tr>
    </w:tbl>
    <w:p w:rsidR="00C070D9" w:rsidRPr="0009539F" w:rsidRDefault="00C070D9" w:rsidP="00460FE1">
      <w:pPr>
        <w:spacing w:after="0" w:line="240" w:lineRule="auto"/>
        <w:ind w:left="-113" w:firstLine="113"/>
        <w:jc w:val="right"/>
        <w:rPr>
          <w:rFonts w:ascii="Times New Roman" w:hAnsi="Times New Roman"/>
          <w:sz w:val="16"/>
          <w:szCs w:val="16"/>
        </w:rPr>
      </w:pPr>
    </w:p>
    <w:sectPr w:rsidR="00C070D9" w:rsidRPr="0009539F" w:rsidSect="003808BA">
      <w:headerReference w:type="default" r:id="rId14"/>
      <w:footerReference w:type="first" r:id="rId15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DB" w:rsidRDefault="000E57DB" w:rsidP="00385F37">
      <w:pPr>
        <w:spacing w:after="0" w:line="240" w:lineRule="auto"/>
      </w:pPr>
      <w:r>
        <w:separator/>
      </w:r>
    </w:p>
  </w:endnote>
  <w:endnote w:type="continuationSeparator" w:id="1">
    <w:p w:rsidR="000E57DB" w:rsidRDefault="000E57D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690EA2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460FE1" w:rsidRPr="00460FE1">
      <w:rPr>
        <w:rFonts w:ascii="Times New Roman" w:hAnsi="Times New Roman"/>
        <w:i/>
        <w:sz w:val="20"/>
        <w:szCs w:val="20"/>
      </w:rPr>
      <w:t>25</w:t>
    </w:r>
    <w:r w:rsidR="00DB22CE" w:rsidRPr="00460FE1">
      <w:rPr>
        <w:rFonts w:ascii="Times New Roman" w:hAnsi="Times New Roman"/>
        <w:i/>
        <w:sz w:val="20"/>
        <w:szCs w:val="20"/>
      </w:rPr>
      <w:t>.</w:t>
    </w:r>
    <w:r w:rsidR="00690EA2" w:rsidRPr="00460FE1">
      <w:rPr>
        <w:rFonts w:ascii="Times New Roman" w:hAnsi="Times New Roman"/>
        <w:i/>
        <w:sz w:val="20"/>
        <w:szCs w:val="20"/>
      </w:rPr>
      <w:t>01.2024</w:t>
    </w:r>
    <w:r w:rsidR="003902D4" w:rsidRPr="00460FE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DB" w:rsidRDefault="000E57DB" w:rsidP="00385F37">
      <w:pPr>
        <w:spacing w:after="0" w:line="240" w:lineRule="auto"/>
      </w:pPr>
      <w:r>
        <w:separator/>
      </w:r>
    </w:p>
  </w:footnote>
  <w:footnote w:type="continuationSeparator" w:id="1">
    <w:p w:rsidR="000E57DB" w:rsidRDefault="000E57D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67552C" w:rsidP="005F7360">
        <w:pPr>
          <w:pStyle w:val="a6"/>
          <w:jc w:val="center"/>
        </w:pPr>
        <w:fldSimple w:instr=" PAGE   \* MERGEFORMAT ">
          <w:r w:rsidR="00872F3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F48D5"/>
    <w:multiLevelType w:val="hybridMultilevel"/>
    <w:tmpl w:val="A33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11DA6"/>
    <w:rsid w:val="00025BA7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1FAC"/>
    <w:rsid w:val="000A3354"/>
    <w:rsid w:val="000B115F"/>
    <w:rsid w:val="000B2DA6"/>
    <w:rsid w:val="000D0443"/>
    <w:rsid w:val="000D3781"/>
    <w:rsid w:val="000D7904"/>
    <w:rsid w:val="000E4377"/>
    <w:rsid w:val="000E57DB"/>
    <w:rsid w:val="000F1EF6"/>
    <w:rsid w:val="000F32A6"/>
    <w:rsid w:val="000F37DF"/>
    <w:rsid w:val="00101642"/>
    <w:rsid w:val="001042AD"/>
    <w:rsid w:val="00104785"/>
    <w:rsid w:val="00106AC3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E7239"/>
    <w:rsid w:val="001F6037"/>
    <w:rsid w:val="001F721F"/>
    <w:rsid w:val="00205DDE"/>
    <w:rsid w:val="002072E6"/>
    <w:rsid w:val="002152B1"/>
    <w:rsid w:val="002159FB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C25EE"/>
    <w:rsid w:val="002C752B"/>
    <w:rsid w:val="002D684B"/>
    <w:rsid w:val="002E093F"/>
    <w:rsid w:val="002E59EB"/>
    <w:rsid w:val="002E6977"/>
    <w:rsid w:val="002F3C17"/>
    <w:rsid w:val="002F50BF"/>
    <w:rsid w:val="00303907"/>
    <w:rsid w:val="00305295"/>
    <w:rsid w:val="00306CA2"/>
    <w:rsid w:val="00306F87"/>
    <w:rsid w:val="00311D59"/>
    <w:rsid w:val="003254CA"/>
    <w:rsid w:val="00333082"/>
    <w:rsid w:val="00335755"/>
    <w:rsid w:val="00353120"/>
    <w:rsid w:val="00354214"/>
    <w:rsid w:val="00365A3C"/>
    <w:rsid w:val="00365C08"/>
    <w:rsid w:val="00366BD6"/>
    <w:rsid w:val="0037590C"/>
    <w:rsid w:val="00375EDF"/>
    <w:rsid w:val="00376786"/>
    <w:rsid w:val="003808BA"/>
    <w:rsid w:val="00380ED7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E407E"/>
    <w:rsid w:val="003F5900"/>
    <w:rsid w:val="003F767F"/>
    <w:rsid w:val="00416501"/>
    <w:rsid w:val="004221FE"/>
    <w:rsid w:val="004309EF"/>
    <w:rsid w:val="0043379C"/>
    <w:rsid w:val="00435C62"/>
    <w:rsid w:val="00437EEE"/>
    <w:rsid w:val="004454E0"/>
    <w:rsid w:val="00460FE1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3124"/>
    <w:rsid w:val="004F4FAC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A7891"/>
    <w:rsid w:val="005B2618"/>
    <w:rsid w:val="005C2932"/>
    <w:rsid w:val="005D1AE2"/>
    <w:rsid w:val="005D719D"/>
    <w:rsid w:val="005E5EB8"/>
    <w:rsid w:val="005F5FB7"/>
    <w:rsid w:val="005F6A89"/>
    <w:rsid w:val="005F7360"/>
    <w:rsid w:val="006001A9"/>
    <w:rsid w:val="006062EB"/>
    <w:rsid w:val="006225C7"/>
    <w:rsid w:val="00625BFC"/>
    <w:rsid w:val="0063453F"/>
    <w:rsid w:val="00640DDC"/>
    <w:rsid w:val="00641397"/>
    <w:rsid w:val="006442C5"/>
    <w:rsid w:val="00652B9D"/>
    <w:rsid w:val="00653F95"/>
    <w:rsid w:val="006542E9"/>
    <w:rsid w:val="0066136E"/>
    <w:rsid w:val="00661FBE"/>
    <w:rsid w:val="0066556D"/>
    <w:rsid w:val="00666A23"/>
    <w:rsid w:val="00671865"/>
    <w:rsid w:val="006722A7"/>
    <w:rsid w:val="0067424F"/>
    <w:rsid w:val="006745E1"/>
    <w:rsid w:val="0067552C"/>
    <w:rsid w:val="006803B3"/>
    <w:rsid w:val="0068131C"/>
    <w:rsid w:val="00686606"/>
    <w:rsid w:val="00690B5F"/>
    <w:rsid w:val="00690EA2"/>
    <w:rsid w:val="006937C8"/>
    <w:rsid w:val="006A3BF3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1BBA"/>
    <w:rsid w:val="007023A2"/>
    <w:rsid w:val="007067AD"/>
    <w:rsid w:val="00715EEF"/>
    <w:rsid w:val="0072457E"/>
    <w:rsid w:val="00724CE6"/>
    <w:rsid w:val="00733EFC"/>
    <w:rsid w:val="0073474E"/>
    <w:rsid w:val="00737430"/>
    <w:rsid w:val="00740724"/>
    <w:rsid w:val="007416EA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02ADB"/>
    <w:rsid w:val="008115E8"/>
    <w:rsid w:val="00812028"/>
    <w:rsid w:val="00821314"/>
    <w:rsid w:val="00824DB2"/>
    <w:rsid w:val="008250A2"/>
    <w:rsid w:val="008269A0"/>
    <w:rsid w:val="00835D65"/>
    <w:rsid w:val="00844F82"/>
    <w:rsid w:val="0084674F"/>
    <w:rsid w:val="00850F9D"/>
    <w:rsid w:val="008518D6"/>
    <w:rsid w:val="00862232"/>
    <w:rsid w:val="008674F8"/>
    <w:rsid w:val="008679FE"/>
    <w:rsid w:val="00872F3A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8F6D93"/>
    <w:rsid w:val="0090236B"/>
    <w:rsid w:val="0090672A"/>
    <w:rsid w:val="00906E66"/>
    <w:rsid w:val="0091184E"/>
    <w:rsid w:val="00913DDE"/>
    <w:rsid w:val="00920C9D"/>
    <w:rsid w:val="00921F71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4D24"/>
    <w:rsid w:val="00A45B88"/>
    <w:rsid w:val="00A53595"/>
    <w:rsid w:val="00A572DE"/>
    <w:rsid w:val="00A8061D"/>
    <w:rsid w:val="00A81F49"/>
    <w:rsid w:val="00A86474"/>
    <w:rsid w:val="00A8709F"/>
    <w:rsid w:val="00A93617"/>
    <w:rsid w:val="00A944AA"/>
    <w:rsid w:val="00AA5513"/>
    <w:rsid w:val="00AB3CB9"/>
    <w:rsid w:val="00AC21A1"/>
    <w:rsid w:val="00AC2512"/>
    <w:rsid w:val="00AD3B76"/>
    <w:rsid w:val="00AE660F"/>
    <w:rsid w:val="00AF39C5"/>
    <w:rsid w:val="00AF4C76"/>
    <w:rsid w:val="00AF76F6"/>
    <w:rsid w:val="00B06D5D"/>
    <w:rsid w:val="00B07518"/>
    <w:rsid w:val="00B14355"/>
    <w:rsid w:val="00B1773C"/>
    <w:rsid w:val="00B41E95"/>
    <w:rsid w:val="00B430E8"/>
    <w:rsid w:val="00B43870"/>
    <w:rsid w:val="00B43DCA"/>
    <w:rsid w:val="00B45ED9"/>
    <w:rsid w:val="00B47A5C"/>
    <w:rsid w:val="00B53D60"/>
    <w:rsid w:val="00B55855"/>
    <w:rsid w:val="00B564B6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7E19"/>
    <w:rsid w:val="00BF7397"/>
    <w:rsid w:val="00C0067A"/>
    <w:rsid w:val="00C00E37"/>
    <w:rsid w:val="00C01944"/>
    <w:rsid w:val="00C070D9"/>
    <w:rsid w:val="00C12AAA"/>
    <w:rsid w:val="00C12EFA"/>
    <w:rsid w:val="00C264E5"/>
    <w:rsid w:val="00C351D3"/>
    <w:rsid w:val="00C47156"/>
    <w:rsid w:val="00C6067B"/>
    <w:rsid w:val="00C67EBA"/>
    <w:rsid w:val="00C701B6"/>
    <w:rsid w:val="00C80D4D"/>
    <w:rsid w:val="00C86943"/>
    <w:rsid w:val="00CA17ED"/>
    <w:rsid w:val="00CC522E"/>
    <w:rsid w:val="00CE02CA"/>
    <w:rsid w:val="00CE53BA"/>
    <w:rsid w:val="00D01BD7"/>
    <w:rsid w:val="00D05FC3"/>
    <w:rsid w:val="00D12477"/>
    <w:rsid w:val="00D23C36"/>
    <w:rsid w:val="00D32C1C"/>
    <w:rsid w:val="00D60CB4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6273B"/>
    <w:rsid w:val="00E7409F"/>
    <w:rsid w:val="00E814DF"/>
    <w:rsid w:val="00E828F5"/>
    <w:rsid w:val="00E835FA"/>
    <w:rsid w:val="00E927BE"/>
    <w:rsid w:val="00EA3DB3"/>
    <w:rsid w:val="00EA4270"/>
    <w:rsid w:val="00EA7B14"/>
    <w:rsid w:val="00EB02B4"/>
    <w:rsid w:val="00EB6DB5"/>
    <w:rsid w:val="00EC0A2E"/>
    <w:rsid w:val="00EC2AC8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40503"/>
    <w:rsid w:val="00F526D3"/>
    <w:rsid w:val="00F555CF"/>
    <w:rsid w:val="00F61A1B"/>
    <w:rsid w:val="00F6353F"/>
    <w:rsid w:val="00F65D95"/>
    <w:rsid w:val="00F7539C"/>
    <w:rsid w:val="00FA342B"/>
    <w:rsid w:val="00FA69B9"/>
    <w:rsid w:val="00FA6D1B"/>
    <w:rsid w:val="00FA7E21"/>
    <w:rsid w:val="00FB3347"/>
    <w:rsid w:val="00FD44A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070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stja8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ppm87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6X0Nb6pTfAipSvEayHPSDy2Q4x0=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E6Nbh1ZagVkps/aLKFzbO336oCzOR5ArPWjB4g+J+5r3dN9qy11iSJZ/JrHIcdpxz1cqnHz4
    v7nWTcAr5yRsRyuFlHhr5uCd+brGNGR40shbL/4JhW0mgkoK00figICUkAncXewQt7diDH/U
    Dv7S394Qwytf76ZtVQTOZnrYrhs=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WNg08OYiPwDpRoBRliJZIbutCFI=</DigestValue>
      </Reference>
      <Reference URI="/word/document.xml?ContentType=application/vnd.openxmlformats-officedocument.wordprocessingml.document.main+xml">
        <DigestMethod Algorithm="http://www.w3.org/2000/09/xmldsig#sha1"/>
        <DigestValue>9Ki6Hh9sd3tDh4Orly6B1QE1yKw=</DigestValue>
      </Reference>
      <Reference URI="/word/endnotes.xml?ContentType=application/vnd.openxmlformats-officedocument.wordprocessingml.endnotes+xml">
        <DigestMethod Algorithm="http://www.w3.org/2000/09/xmldsig#sha1"/>
        <DigestValue>Q5N6l53mHlf1YMHBsaKXZt0Cn0U=</DigestValue>
      </Reference>
      <Reference URI="/word/fontTable.xml?ContentType=application/vnd.openxmlformats-officedocument.wordprocessingml.fontTable+xml">
        <DigestMethod Algorithm="http://www.w3.org/2000/09/xmldsig#sha1"/>
        <DigestValue>uDlzHbjFe1bxqO9W2ns5ZH7vEMo=</DigestValue>
      </Reference>
      <Reference URI="/word/footer1.xml?ContentType=application/vnd.openxmlformats-officedocument.wordprocessingml.footer+xml">
        <DigestMethod Algorithm="http://www.w3.org/2000/09/xmldsig#sha1"/>
        <DigestValue>QEkWGpbE09yUMYJuJB8wdSorZLg=</DigestValue>
      </Reference>
      <Reference URI="/word/footnotes.xml?ContentType=application/vnd.openxmlformats-officedocument.wordprocessingml.footnotes+xml">
        <DigestMethod Algorithm="http://www.w3.org/2000/09/xmldsig#sha1"/>
        <DigestValue>eQ91ilJ8s/IosIlPxyxDaUFLKus=</DigestValue>
      </Reference>
      <Reference URI="/word/header1.xml?ContentType=application/vnd.openxmlformats-officedocument.wordprocessingml.header+xml">
        <DigestMethod Algorithm="http://www.w3.org/2000/09/xmldsig#sha1"/>
        <DigestValue>30b7DMNgGe5S6M5ndzqPFJ/jLcA=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numbering.xml?ContentType=application/vnd.openxmlformats-officedocument.wordprocessingml.numbering+xml">
        <DigestMethod Algorithm="http://www.w3.org/2000/09/xmldsig#sha1"/>
        <DigestValue>qtMGoYx2JFn52FQkV1PbS3atRi4=</DigestValue>
      </Reference>
      <Reference URI="/word/settings.xml?ContentType=application/vnd.openxmlformats-officedocument.wordprocessingml.settings+xml">
        <DigestMethod Algorithm="http://www.w3.org/2000/09/xmldsig#sha1"/>
        <DigestValue>VNiqxaxnejUE+NeZdCD2MrecsqY=</DigestValue>
      </Reference>
      <Reference URI="/word/styles.xml?ContentType=application/vnd.openxmlformats-officedocument.wordprocessingml.styles+xml">
        <DigestMethod Algorithm="http://www.w3.org/2000/09/xmldsig#sha1"/>
        <DigestValue>yWvAf4uEZOhwOdeGwYB+aAU/XZ0=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2024-01-24T23:41:45Z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14CF-4731-46E0-AB12-E83D9019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Татьяна Штильман</cp:lastModifiedBy>
  <cp:revision>114</cp:revision>
  <cp:lastPrinted>2022-12-26T21:54:00Z</cp:lastPrinted>
  <dcterms:created xsi:type="dcterms:W3CDTF">2019-05-16T05:06:00Z</dcterms:created>
  <dcterms:modified xsi:type="dcterms:W3CDTF">2024-01-24T23:01:00Z</dcterms:modified>
</cp:coreProperties>
</file>