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37" w:rsidRPr="00AC6C98" w:rsidRDefault="008D4207" w:rsidP="000E50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207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-8.3pt;margin-top:8.55pt;width:519.7pt;height:227.2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B24B37" w:rsidRDefault="00B24B37" w:rsidP="00B24B3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2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B37" w:rsidRDefault="00B24B37" w:rsidP="00B24B3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24B37" w:rsidRDefault="00B24B37" w:rsidP="00B24B3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24B37" w:rsidRDefault="00B24B37" w:rsidP="00B24B3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24B37" w:rsidRPr="00D32ABB" w:rsidRDefault="00B24B37" w:rsidP="00B24B3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B24B37" w:rsidRDefault="00B24B37" w:rsidP="00B24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B24B37" w:rsidRPr="00F60085" w:rsidRDefault="00B24B37" w:rsidP="00B24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24B37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24B37" w:rsidRPr="00AC6C98" w:rsidTr="00E1566F">
        <w:tc>
          <w:tcPr>
            <w:tcW w:w="10609" w:type="dxa"/>
            <w:vAlign w:val="center"/>
          </w:tcPr>
          <w:p w:rsidR="00B24B37" w:rsidRPr="00AC6C98" w:rsidRDefault="00B24B37" w:rsidP="000E50E5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9D5A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9D5A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  <w:p w:rsidR="00B24B37" w:rsidRPr="00AC6C98" w:rsidRDefault="00B24B37" w:rsidP="000E50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B24B37" w:rsidRPr="00AC6C98" w:rsidRDefault="00B24B37" w:rsidP="000E50E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24B37" w:rsidRPr="007D0972" w:rsidRDefault="00B24B37" w:rsidP="000E50E5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7D0972">
        <w:rPr>
          <w:rFonts w:ascii="Times New Roman" w:hAnsi="Times New Roman"/>
          <w:sz w:val="26"/>
          <w:szCs w:val="26"/>
        </w:rPr>
        <w:t>О зачислении на обучение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Pr="007D0972">
        <w:rPr>
          <w:rFonts w:ascii="Times New Roman" w:hAnsi="Times New Roman"/>
          <w:i/>
          <w:sz w:val="26"/>
          <w:szCs w:val="26"/>
        </w:rPr>
        <w:t xml:space="preserve"> </w:t>
      </w:r>
      <w:r w:rsidRPr="007D0972">
        <w:rPr>
          <w:rFonts w:ascii="Times New Roman" w:hAnsi="Times New Roman"/>
          <w:sz w:val="26"/>
          <w:szCs w:val="26"/>
        </w:rPr>
        <w:t>«</w:t>
      </w:r>
      <w:r w:rsidRPr="007D0972">
        <w:rPr>
          <w:rFonts w:ascii="Times New Roman" w:hAnsi="Times New Roman" w:cs="Times New Roman"/>
          <w:sz w:val="26"/>
          <w:szCs w:val="26"/>
        </w:rPr>
        <w:t>Организация наставничества в дополнительном образовании</w:t>
      </w:r>
      <w:r w:rsidRPr="007D0972">
        <w:rPr>
          <w:rFonts w:ascii="Times New Roman" w:hAnsi="Times New Roman"/>
          <w:sz w:val="26"/>
          <w:szCs w:val="26"/>
        </w:rPr>
        <w:t xml:space="preserve">» </w:t>
      </w:r>
    </w:p>
    <w:p w:rsidR="00B24B37" w:rsidRDefault="00B24B37" w:rsidP="000E50E5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B24B37" w:rsidRPr="00B17CCD" w:rsidRDefault="00B24B37" w:rsidP="000E50E5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B24B37" w:rsidRPr="00B17CCD" w:rsidRDefault="00B24B37" w:rsidP="000E50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B24B37" w:rsidRPr="00B17CCD" w:rsidRDefault="00B24B37" w:rsidP="000E50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B24B37" w:rsidRPr="00B17CCD" w:rsidRDefault="00B24B37" w:rsidP="000E50E5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Pr="007C743E">
        <w:rPr>
          <w:rFonts w:ascii="Times New Roman" w:hAnsi="Times New Roman"/>
          <w:sz w:val="26"/>
          <w:szCs w:val="26"/>
        </w:rPr>
        <w:t>Организация наставничества в дополнительном образовании</w:t>
      </w:r>
      <w:r w:rsidRPr="005D0610">
        <w:rPr>
          <w:rFonts w:ascii="Times New Roman" w:hAnsi="Times New Roman"/>
          <w:sz w:val="26"/>
          <w:szCs w:val="26"/>
        </w:rPr>
        <w:t>» обучающихся согласно п</w:t>
      </w:r>
      <w:r>
        <w:rPr>
          <w:rFonts w:ascii="Times New Roman" w:hAnsi="Times New Roman"/>
          <w:sz w:val="26"/>
          <w:szCs w:val="26"/>
        </w:rPr>
        <w:t>риложениям</w:t>
      </w:r>
      <w:r w:rsidRPr="005D0610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-2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B24B37" w:rsidRPr="00DF061E" w:rsidRDefault="00B24B37" w:rsidP="000E50E5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Pr="007C743E">
        <w:rPr>
          <w:rFonts w:ascii="Times New Roman" w:hAnsi="Times New Roman"/>
          <w:sz w:val="26"/>
          <w:szCs w:val="26"/>
        </w:rPr>
        <w:t>Организация наставничества в дополнительном образовании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Pr="00DF061E">
        <w:rPr>
          <w:rFonts w:ascii="Times New Roman" w:hAnsi="Times New Roman"/>
          <w:sz w:val="26"/>
          <w:szCs w:val="26"/>
        </w:rPr>
        <w:t>72 часов</w:t>
      </w:r>
      <w:r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5D0610">
        <w:rPr>
          <w:rFonts w:ascii="Times New Roman" w:hAnsi="Times New Roman"/>
          <w:sz w:val="26"/>
          <w:szCs w:val="26"/>
        </w:rPr>
        <w:t>в заочной форме с использованием дистанцион</w:t>
      </w:r>
      <w:r>
        <w:rPr>
          <w:rFonts w:ascii="Times New Roman" w:hAnsi="Times New Roman"/>
          <w:sz w:val="26"/>
          <w:szCs w:val="26"/>
        </w:rPr>
        <w:t xml:space="preserve">ных образовательных технологий </w:t>
      </w:r>
      <w:r w:rsidRPr="008E450D">
        <w:rPr>
          <w:rFonts w:ascii="Times New Roman" w:hAnsi="Times New Roman"/>
          <w:b/>
          <w:sz w:val="26"/>
          <w:szCs w:val="26"/>
        </w:rPr>
        <w:t xml:space="preserve">с 29 января </w:t>
      </w:r>
      <w:r w:rsidR="008E450D" w:rsidRPr="008E450D">
        <w:rPr>
          <w:rFonts w:ascii="Times New Roman" w:hAnsi="Times New Roman"/>
          <w:b/>
          <w:sz w:val="26"/>
          <w:szCs w:val="26"/>
        </w:rPr>
        <w:t xml:space="preserve">2024 года </w:t>
      </w:r>
      <w:r w:rsidRPr="008E450D">
        <w:rPr>
          <w:rFonts w:ascii="Times New Roman" w:hAnsi="Times New Roman"/>
          <w:b/>
          <w:sz w:val="26"/>
          <w:szCs w:val="26"/>
        </w:rPr>
        <w:t>по 19 февраля 2024 года</w:t>
      </w:r>
      <w:r w:rsidRPr="00DF061E">
        <w:rPr>
          <w:rFonts w:ascii="Times New Roman" w:hAnsi="Times New Roman"/>
          <w:i/>
          <w:sz w:val="26"/>
          <w:szCs w:val="26"/>
        </w:rPr>
        <w:t>.</w:t>
      </w:r>
    </w:p>
    <w:p w:rsidR="00B24B37" w:rsidRDefault="00B24B37" w:rsidP="000E50E5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lastRenderedPageBreak/>
        <w:t>Утвердить учебную дополнительную профессиональную программу (программу повышения квалификации) «</w:t>
      </w:r>
      <w:r w:rsidRPr="007C743E">
        <w:rPr>
          <w:rFonts w:ascii="Times New Roman" w:hAnsi="Times New Roman"/>
          <w:sz w:val="26"/>
          <w:szCs w:val="26"/>
        </w:rPr>
        <w:t>Организация наставничества в дополнительном образовании</w:t>
      </w:r>
      <w:r w:rsidRPr="005D0610">
        <w:rPr>
          <w:rFonts w:ascii="Times New Roman" w:hAnsi="Times New Roman"/>
          <w:sz w:val="26"/>
          <w:szCs w:val="26"/>
        </w:rPr>
        <w:t>» согласно п</w:t>
      </w:r>
      <w:r>
        <w:rPr>
          <w:rFonts w:ascii="Times New Roman" w:hAnsi="Times New Roman"/>
          <w:sz w:val="26"/>
          <w:szCs w:val="26"/>
        </w:rPr>
        <w:t>риложению № 3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расписание учебных занятий согласно п</w:t>
      </w:r>
      <w:r>
        <w:rPr>
          <w:rFonts w:ascii="Times New Roman" w:hAnsi="Times New Roman"/>
          <w:sz w:val="26"/>
          <w:szCs w:val="26"/>
        </w:rPr>
        <w:t>риложению № 4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список преподавательского состава согласно п</w:t>
      </w:r>
      <w:r>
        <w:rPr>
          <w:rFonts w:ascii="Times New Roman" w:hAnsi="Times New Roman"/>
          <w:sz w:val="26"/>
          <w:szCs w:val="26"/>
        </w:rPr>
        <w:t>риложению № 5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B24B37" w:rsidRPr="00D1618D" w:rsidRDefault="00B24B37" w:rsidP="000E50E5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1618D">
        <w:rPr>
          <w:rFonts w:ascii="Times New Roman" w:hAnsi="Times New Roman"/>
          <w:sz w:val="26"/>
          <w:szCs w:val="26"/>
        </w:rPr>
        <w:t xml:space="preserve">Назначить кураторами учебных групп обучающихся: </w:t>
      </w:r>
    </w:p>
    <w:p w:rsidR="00B24B37" w:rsidRPr="00D1618D" w:rsidRDefault="00B24B37" w:rsidP="000E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учебной группы № 1 - </w:t>
      </w:r>
      <w:r w:rsidRPr="00D1618D">
        <w:rPr>
          <w:rFonts w:ascii="Times New Roman" w:hAnsi="Times New Roman" w:cs="Times New Roman"/>
          <w:sz w:val="26"/>
          <w:szCs w:val="26"/>
        </w:rPr>
        <w:t>Леонову Валентину Григорьевну, заместителя директора по вопросам методического сопровождения учреждений образования и культуры ЧАО ГАУ ДПО ЧИРОиПК,</w:t>
      </w:r>
    </w:p>
    <w:p w:rsidR="00B24B37" w:rsidRPr="00D1618D" w:rsidRDefault="00B24B37" w:rsidP="000E50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учебной группы № 2 - </w:t>
      </w:r>
      <w:r w:rsidRPr="00C53998">
        <w:rPr>
          <w:rFonts w:ascii="Times New Roman" w:hAnsi="Times New Roman"/>
          <w:sz w:val="26"/>
          <w:szCs w:val="26"/>
        </w:rPr>
        <w:t>Штильман Татьяну Викторовну,</w:t>
      </w:r>
      <w:r w:rsidRPr="00C53998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C53998">
        <w:rPr>
          <w:rFonts w:ascii="Times New Roman" w:hAnsi="Times New Roman" w:cs="Times New Roman"/>
          <w:sz w:val="26"/>
          <w:szCs w:val="26"/>
        </w:rPr>
        <w:t xml:space="preserve">методиста </w:t>
      </w:r>
      <w:r w:rsidRPr="00C53998">
        <w:rPr>
          <w:rFonts w:ascii="Times New Roman" w:hAnsi="Times New Roman"/>
          <w:sz w:val="26"/>
          <w:szCs w:val="26"/>
        </w:rPr>
        <w:t>центра непрерывного повышения профессионального мастерства ГАУ ДПО ЧИРОиПК</w:t>
      </w:r>
      <w:r>
        <w:rPr>
          <w:rFonts w:ascii="Times New Roman" w:hAnsi="Times New Roman"/>
          <w:sz w:val="26"/>
          <w:szCs w:val="26"/>
        </w:rPr>
        <w:t>.</w:t>
      </w:r>
    </w:p>
    <w:p w:rsidR="00B24B37" w:rsidRPr="005D0610" w:rsidRDefault="00B24B37" w:rsidP="000E50E5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B24B37" w:rsidRPr="00B17CCD" w:rsidRDefault="00B24B37" w:rsidP="000E50E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24B37" w:rsidRPr="00B17CCD" w:rsidRDefault="00B24B37" w:rsidP="000E50E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24B37" w:rsidRPr="00B17CCD" w:rsidRDefault="00FB7C65" w:rsidP="000E50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B24B37" w:rsidRPr="00D25318" w:rsidRDefault="00B24B37" w:rsidP="000E50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B37" w:rsidRPr="00B17CCD" w:rsidRDefault="00B24B37" w:rsidP="000E50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B24B37" w:rsidRDefault="00B24B37" w:rsidP="000E50E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B24B37" w:rsidRPr="00B17CCD" w:rsidRDefault="00B24B37" w:rsidP="000E50E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B24B37" w:rsidRPr="00B17CCD" w:rsidRDefault="00B24B37" w:rsidP="000E50E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B24B37" w:rsidRPr="00B17CCD" w:rsidRDefault="00B24B37" w:rsidP="000E50E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Pr="00D25318" w:rsidRDefault="00B24B37" w:rsidP="000E50E5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B24B37" w:rsidRDefault="00B24B37" w:rsidP="000E50E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B24B37" w:rsidRPr="00324DCE" w:rsidRDefault="00B24B37" w:rsidP="000E50E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9D5A36">
        <w:rPr>
          <w:rFonts w:ascii="Times New Roman" w:hAnsi="Times New Roman"/>
          <w:sz w:val="26"/>
          <w:szCs w:val="26"/>
        </w:rPr>
        <w:t>12</w:t>
      </w:r>
    </w:p>
    <w:p w:rsidR="00B24B37" w:rsidRPr="00F710AE" w:rsidRDefault="00B24B37" w:rsidP="000E50E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26F12">
        <w:rPr>
          <w:rFonts w:ascii="Times New Roman" w:hAnsi="Times New Roman"/>
          <w:sz w:val="26"/>
          <w:szCs w:val="26"/>
        </w:rPr>
        <w:t xml:space="preserve">от </w:t>
      </w:r>
      <w:r w:rsidR="00326F12" w:rsidRPr="00326F12">
        <w:rPr>
          <w:rFonts w:ascii="Times New Roman" w:hAnsi="Times New Roman"/>
          <w:sz w:val="26"/>
          <w:szCs w:val="26"/>
        </w:rPr>
        <w:t>24</w:t>
      </w:r>
      <w:r w:rsidRPr="00326F12">
        <w:rPr>
          <w:rFonts w:ascii="Times New Roman" w:hAnsi="Times New Roman"/>
          <w:sz w:val="26"/>
          <w:szCs w:val="26"/>
        </w:rPr>
        <w:t xml:space="preserve"> января 2024 г.</w:t>
      </w:r>
    </w:p>
    <w:p w:rsidR="00B24B37" w:rsidRPr="00245F0C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061E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061E">
        <w:rPr>
          <w:rFonts w:ascii="Times New Roman" w:hAnsi="Times New Roman"/>
          <w:b/>
          <w:sz w:val="26"/>
          <w:szCs w:val="26"/>
        </w:rPr>
        <w:t xml:space="preserve">зачисленных на заочное обучение с использованием дистанционных образовательных технологий по дополнительной профессиональной программе (программе повышения квалификации) «Организация наставничества в дополнительном образовании» </w:t>
      </w: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B37" w:rsidRPr="0025563F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563F">
        <w:rPr>
          <w:rFonts w:ascii="Times New Roman" w:hAnsi="Times New Roman"/>
          <w:b/>
          <w:sz w:val="26"/>
          <w:szCs w:val="26"/>
        </w:rPr>
        <w:t>Учебная группа № 1</w:t>
      </w: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B24B37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Айыыр Салават Олегович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Барожинская Оксана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Биденко Татьяна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Ксения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Васькина Оксана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Алёна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Гыргольчайвына Марина Ивановна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Демуцкая Оксана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Наталья Петровна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 Егор Дмитриевич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Елемисова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Чечеш Петровна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Елена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Итапина Ирина Евгеньевна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Кабакова Ирина Дмитриевна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Лариса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Елена Олеговна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с. Лаврентия»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Коркишко Юлия 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«ЦДО ГО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Котченко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Таисия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Куприй 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Дмитирй Александрович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B592B" w:rsidRPr="00DF061E" w:rsidTr="002B592B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Лейта Римма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с.Уэлькаль»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B" w:rsidRPr="00DF061E" w:rsidRDefault="002B592B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24B37" w:rsidRPr="00DF061E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Pr="00DF061E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92B" w:rsidRDefault="002B592B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92B" w:rsidRDefault="002B592B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92B" w:rsidRDefault="002B592B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592B" w:rsidRDefault="002B592B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Pr="00DF061E" w:rsidRDefault="00B24B37" w:rsidP="000E50E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DF061E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B24B37" w:rsidRPr="00DF061E" w:rsidRDefault="00B24B37" w:rsidP="000E50E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DF061E">
        <w:rPr>
          <w:rFonts w:ascii="Times New Roman" w:hAnsi="Times New Roman"/>
          <w:sz w:val="26"/>
          <w:szCs w:val="26"/>
        </w:rPr>
        <w:t>к приказу № 01-03/</w:t>
      </w:r>
      <w:r w:rsidR="009D5A36">
        <w:rPr>
          <w:rFonts w:ascii="Times New Roman" w:hAnsi="Times New Roman"/>
          <w:sz w:val="26"/>
          <w:szCs w:val="26"/>
        </w:rPr>
        <w:t>12</w:t>
      </w:r>
    </w:p>
    <w:p w:rsidR="00B24B37" w:rsidRPr="00DF061E" w:rsidRDefault="00326F12" w:rsidP="000E50E5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</w:t>
      </w:r>
      <w:r w:rsidR="00B24B37" w:rsidRPr="00326F12">
        <w:rPr>
          <w:rFonts w:ascii="Times New Roman" w:hAnsi="Times New Roman"/>
          <w:sz w:val="26"/>
          <w:szCs w:val="26"/>
        </w:rPr>
        <w:t xml:space="preserve"> января 2024 г.</w:t>
      </w: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061E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061E">
        <w:rPr>
          <w:rFonts w:ascii="Times New Roman" w:hAnsi="Times New Roman"/>
          <w:b/>
          <w:sz w:val="26"/>
          <w:szCs w:val="26"/>
        </w:rPr>
        <w:t xml:space="preserve">зачисленных на заочное обучение с использованием дистанционных образовательных технологий по дополнительной профессиональной программе (программе повышения квалификации) «Организация наставничества в дополнительном образовании» </w:t>
      </w: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B37" w:rsidRPr="0025563F" w:rsidRDefault="00B24B37" w:rsidP="000E50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563F">
        <w:rPr>
          <w:rFonts w:ascii="Times New Roman" w:hAnsi="Times New Roman"/>
          <w:b/>
          <w:sz w:val="26"/>
          <w:szCs w:val="26"/>
        </w:rPr>
        <w:t>Учебная группа № 2</w:t>
      </w:r>
    </w:p>
    <w:p w:rsidR="00B24B37" w:rsidRPr="00DF061E" w:rsidRDefault="00B24B37" w:rsidP="000E50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B24B37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7" w:rsidRPr="00DF061E" w:rsidRDefault="00B24B37" w:rsidP="000E5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61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Лиджеева Жанна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Лифлянская Валентина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«СШ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Манджиев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Баатр Менкаевич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Матасов Дмитрий Георгиевич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Михальчук Олеся Дмитриевна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Мусияка Светлана Ивановна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Никонорова Татьяна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 Анна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Ночина Светлана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Омрынто Светлана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Анастасия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Любовь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Сергей Юрьевич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Жанна 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Алсу Ильдаровна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Талыпова Елена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Тесленко 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Тынаранав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Утпала Чигжитовна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Ольга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B7C65" w:rsidRPr="00DF061E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Оторшиевич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7C65" w:rsidRPr="001A78D6" w:rsidTr="00E1566F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 Александр Евгеньевич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DF061E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65" w:rsidRPr="0023671B" w:rsidRDefault="00FB7C65" w:rsidP="000E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61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B24B37" w:rsidRPr="00245F0C" w:rsidRDefault="00B24B37" w:rsidP="000E50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B37" w:rsidRPr="00245F0C" w:rsidRDefault="00B24B37" w:rsidP="000E50E5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432EDA" w:rsidRPr="00B24B37" w:rsidRDefault="00432EDA" w:rsidP="000E50E5">
      <w:pPr>
        <w:spacing w:after="0" w:line="240" w:lineRule="auto"/>
        <w:rPr>
          <w:szCs w:val="26"/>
        </w:rPr>
      </w:pPr>
    </w:p>
    <w:sectPr w:rsidR="00432EDA" w:rsidRPr="00B24B37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96" w:rsidRDefault="00931696" w:rsidP="00761B32">
      <w:pPr>
        <w:spacing w:after="0" w:line="240" w:lineRule="auto"/>
      </w:pPr>
      <w:r>
        <w:separator/>
      </w:r>
    </w:p>
  </w:endnote>
  <w:endnote w:type="continuationSeparator" w:id="1">
    <w:p w:rsidR="00931696" w:rsidRDefault="00931696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A" w:rsidRDefault="00644E5A" w:rsidP="00644E5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B452B" w:rsidRPr="001A1E1A" w:rsidRDefault="00644E5A" w:rsidP="00644E5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24.01.2024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96" w:rsidRDefault="00931696" w:rsidP="00761B32">
      <w:pPr>
        <w:spacing w:after="0" w:line="240" w:lineRule="auto"/>
      </w:pPr>
      <w:r>
        <w:separator/>
      </w:r>
    </w:p>
  </w:footnote>
  <w:footnote w:type="continuationSeparator" w:id="1">
    <w:p w:rsidR="00931696" w:rsidRDefault="00931696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8D4207">
        <w:pPr>
          <w:pStyle w:val="a3"/>
          <w:jc w:val="center"/>
        </w:pPr>
        <w:fldSimple w:instr=" PAGE   \* MERGEFORMAT ">
          <w:r w:rsidR="003B452B">
            <w:rPr>
              <w:noProof/>
            </w:rPr>
            <w:t>2</w:t>
          </w:r>
        </w:fldSimple>
      </w:p>
    </w:sdtContent>
  </w:sdt>
  <w:p w:rsidR="003B452B" w:rsidRDefault="003B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830"/>
      <w:docPartObj>
        <w:docPartGallery w:val="Page Numbers (Top of Page)"/>
        <w:docPartUnique/>
      </w:docPartObj>
    </w:sdtPr>
    <w:sdtContent>
      <w:p w:rsidR="006C1282" w:rsidRDefault="008D4207" w:rsidP="00FB7C65">
        <w:pPr>
          <w:pStyle w:val="a3"/>
          <w:jc w:val="center"/>
        </w:pPr>
        <w:fldSimple w:instr=" PAGE   \* MERGEFORMAT ">
          <w:r w:rsidR="008E450D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E4B"/>
    <w:multiLevelType w:val="hybridMultilevel"/>
    <w:tmpl w:val="35DC959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02738"/>
    <w:multiLevelType w:val="hybridMultilevel"/>
    <w:tmpl w:val="96A0ED82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43E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0"/>
  </w:num>
  <w:num w:numId="8">
    <w:abstractNumId w:val="21"/>
  </w:num>
  <w:num w:numId="9">
    <w:abstractNumId w:val="11"/>
  </w:num>
  <w:num w:numId="10">
    <w:abstractNumId w:val="1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5"/>
  </w:num>
  <w:num w:numId="18">
    <w:abstractNumId w:val="20"/>
  </w:num>
  <w:num w:numId="19">
    <w:abstractNumId w:val="13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28F"/>
    <w:rsid w:val="0001178F"/>
    <w:rsid w:val="00011F26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D50E2"/>
    <w:rsid w:val="000E5063"/>
    <w:rsid w:val="000E50E5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703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89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2FE8"/>
    <w:rsid w:val="002377ED"/>
    <w:rsid w:val="00240027"/>
    <w:rsid w:val="0024481D"/>
    <w:rsid w:val="00253868"/>
    <w:rsid w:val="0025563F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B592B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26F12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52B"/>
    <w:rsid w:val="003B4C9A"/>
    <w:rsid w:val="003B52E3"/>
    <w:rsid w:val="003B74F9"/>
    <w:rsid w:val="003C22E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15A44"/>
    <w:rsid w:val="00523B71"/>
    <w:rsid w:val="00554CF9"/>
    <w:rsid w:val="005634E1"/>
    <w:rsid w:val="00563B12"/>
    <w:rsid w:val="00567AEB"/>
    <w:rsid w:val="00571477"/>
    <w:rsid w:val="00586EAF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44E5A"/>
    <w:rsid w:val="00651E07"/>
    <w:rsid w:val="00652529"/>
    <w:rsid w:val="0066638E"/>
    <w:rsid w:val="006708CE"/>
    <w:rsid w:val="00673A6A"/>
    <w:rsid w:val="00683CE7"/>
    <w:rsid w:val="006901BA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1282"/>
    <w:rsid w:val="006C71A8"/>
    <w:rsid w:val="006D019E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32CFE"/>
    <w:rsid w:val="00742543"/>
    <w:rsid w:val="0074558E"/>
    <w:rsid w:val="00746D06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92748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9399A"/>
    <w:rsid w:val="008A006F"/>
    <w:rsid w:val="008A08D9"/>
    <w:rsid w:val="008A60CF"/>
    <w:rsid w:val="008B54E4"/>
    <w:rsid w:val="008B7BFA"/>
    <w:rsid w:val="008D2D10"/>
    <w:rsid w:val="008D4207"/>
    <w:rsid w:val="008D5CB7"/>
    <w:rsid w:val="008D7B60"/>
    <w:rsid w:val="008E39CA"/>
    <w:rsid w:val="008E450D"/>
    <w:rsid w:val="008E7094"/>
    <w:rsid w:val="008E7114"/>
    <w:rsid w:val="008F0D7C"/>
    <w:rsid w:val="008F29AE"/>
    <w:rsid w:val="008F7BBD"/>
    <w:rsid w:val="00902098"/>
    <w:rsid w:val="009042B5"/>
    <w:rsid w:val="009050A6"/>
    <w:rsid w:val="0091119C"/>
    <w:rsid w:val="00915D66"/>
    <w:rsid w:val="00916664"/>
    <w:rsid w:val="009201EB"/>
    <w:rsid w:val="0092798A"/>
    <w:rsid w:val="009310F8"/>
    <w:rsid w:val="00931696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D5A36"/>
    <w:rsid w:val="009F0D49"/>
    <w:rsid w:val="009F0D7E"/>
    <w:rsid w:val="009F1295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62"/>
    <w:rsid w:val="00AA629E"/>
    <w:rsid w:val="00AC4179"/>
    <w:rsid w:val="00AC6C98"/>
    <w:rsid w:val="00AD0BEB"/>
    <w:rsid w:val="00AD19BA"/>
    <w:rsid w:val="00AD3335"/>
    <w:rsid w:val="00AE51DC"/>
    <w:rsid w:val="00AE5691"/>
    <w:rsid w:val="00AF14FE"/>
    <w:rsid w:val="00AF3BCC"/>
    <w:rsid w:val="00AF546B"/>
    <w:rsid w:val="00B011CA"/>
    <w:rsid w:val="00B07653"/>
    <w:rsid w:val="00B171C5"/>
    <w:rsid w:val="00B17CCD"/>
    <w:rsid w:val="00B2100C"/>
    <w:rsid w:val="00B24B37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385F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3AB9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D1927"/>
    <w:rsid w:val="00DF518D"/>
    <w:rsid w:val="00E068EA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E6A6C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B7C65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JZxGEDHRhBD8QUj1v4/sgX9wmyw=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CZp0/+0oWQ4zssVxTVxKTo+XscLOhUKM8jcn+m0OxwTtbZRXPTIPNoZrohulmMAQjkj1SkRE
    z6QQ4OZx3ceNz4X3teiHPI5/y3Q4Zz3/MPrgHRqhGiia1FL7WfkypG9G1//DR3nW62N2qlR8
    j5lMIqG2OdBNTh6bog3N5z3O0ZY=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YcwATQDqdjTC5TEWeW5CVM6cH/o=</DigestValue>
      </Reference>
      <Reference URI="/word/endnotes.xml?ContentType=application/vnd.openxmlformats-officedocument.wordprocessingml.endnotes+xml">
        <DigestMethod Algorithm="http://www.w3.org/2000/09/xmldsig#sha1"/>
        <DigestValue>hVIVEl/fTpPDy0gYtiYDdXJ8SUg=</DigestValue>
      </Reference>
      <Reference URI="/word/fontTable.xml?ContentType=application/vnd.openxmlformats-officedocument.wordprocessingml.fontTable+xml">
        <DigestMethod Algorithm="http://www.w3.org/2000/09/xmldsig#sha1"/>
        <DigestValue>I2mr781P46IPjrGmCtxL+XZ2+1U=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F7DtxklEgGaFmUU0/NtEF1ce73g=</DigestValue>
      </Reference>
      <Reference URI="/word/footnotes.xml?ContentType=application/vnd.openxmlformats-officedocument.wordprocessingml.footnotes+xml">
        <DigestMethod Algorithm="http://www.w3.org/2000/09/xmldsig#sha1"/>
        <DigestValue>SWwM5CKbkVHxKDyeoT5WnBJT0+w=</DigestValue>
      </Reference>
      <Reference URI="/word/header1.xml?ContentType=application/vnd.openxmlformats-officedocument.wordprocessingml.header+xml">
        <DigestMethod Algorithm="http://www.w3.org/2000/09/xmldsig#sha1"/>
        <DigestValue>2C3IUkUc+6l2lqXTeppeSD+O8vc=</DigestValue>
      </Reference>
      <Reference URI="/word/header2.xml?ContentType=application/vnd.openxmlformats-officedocument.wordprocessingml.header+xml">
        <DigestMethod Algorithm="http://www.w3.org/2000/09/xmldsig#sha1"/>
        <DigestValue>yNwOj02FDTBjSuZZ+Mo5afEZlII=</DigestValue>
      </Reference>
      <Reference URI="/word/header3.xml?ContentType=application/vnd.openxmlformats-officedocument.wordprocessingml.header+xml">
        <DigestMethod Algorithm="http://www.w3.org/2000/09/xmldsig#sha1"/>
        <DigestValue>3xtyPyYa3zbOKrJBthIMZbVos0g=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MjvnWPK9wAiCDcsW0lZD8tZFhrk=</DigestValue>
      </Reference>
      <Reference URI="/word/settings.xml?ContentType=application/vnd.openxmlformats-officedocument.wordprocessingml.settings+xml">
        <DigestMethod Algorithm="http://www.w3.org/2000/09/xmldsig#sha1"/>
        <DigestValue>t5rZWHxH2JWobhob6J1OggDynnc=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43hS5WuNC4OyiJYJc+rg0faG6iE=</DigestValue>
      </Reference>
    </Manifest>
    <SignatureProperties>
      <SignatureProperty Id="idSignatureTime" Target="#idPackageSignature">
        <mdssi:SignatureTime>
          <mdssi:Format>YYYY-MM-DDThh:mm:ssTZD</mdssi:Format>
          <mdssi:Value>2024-01-29T07:03:25Z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124</cp:revision>
  <cp:lastPrinted>2020-11-24T04:04:00Z</cp:lastPrinted>
  <dcterms:created xsi:type="dcterms:W3CDTF">2018-12-25T07:37:00Z</dcterms:created>
  <dcterms:modified xsi:type="dcterms:W3CDTF">2024-01-26T01:16:00Z</dcterms:modified>
</cp:coreProperties>
</file>