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0E1" w:rsidRPr="00AC6C98" w:rsidRDefault="00F230D8" w:rsidP="004740E1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F230D8">
        <w:rPr>
          <w:rFonts w:ascii="Times New Roman" w:hAnsi="Times New Roman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-8.3pt;margin-top:8.55pt;width:519.7pt;height:227.25pt;rotation:-360;z-index:251657728;mso-position-horizontal-relative:margin;mso-position-vertical-relative:margin" o:allowincell="f" adj="1739" fillcolor="#943634" stroked="f" strokecolor="#9bbb59" strokeweight="3pt">
            <v:imagedata embosscolor="shadow add(51)"/>
            <v:shadow type="emboss" color="lineOrFill darken(153)" color2="shadow add(102)" offset="1pt,1pt"/>
            <v:textbox style="mso-next-textbox:#_x0000_s1028" inset="3.6pt,,3.6pt">
              <w:txbxContent>
                <w:p w:rsidR="00D72B71" w:rsidRDefault="00D72B71" w:rsidP="004740E1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257300" cy="1333500"/>
                        <wp:effectExtent l="0" t="0" r="0" b="0"/>
                        <wp:docPr id="1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72B71" w:rsidRDefault="00D72B71" w:rsidP="004740E1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ГОСУДАРСТВЕННОЕ АВТОНОМНОЕ УЧРЕЖДЕНИЕ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D72B71" w:rsidRDefault="00D72B71" w:rsidP="004740E1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ДОПОЛНИТЕЛЬНОГО ПРОФЕССИОНАЛЬНОГО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ЧУКОТСКОГО АВТОНОМНОГО ОКРУГА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D72B71" w:rsidRDefault="00D72B71" w:rsidP="004740E1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«ЧУКОТСКИЙ ИНСТИТУТ РАЗВИТИЯ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D72B71" w:rsidRPr="00D32ABB" w:rsidRDefault="00D72B71" w:rsidP="004740E1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 ПОВЫШЕНИЯ КВАЛИФИКАЦИИ»</w:t>
                  </w:r>
                </w:p>
                <w:p w:rsidR="00D72B71" w:rsidRDefault="00D72B71" w:rsidP="004740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Центр непрерывного повышения профессионального мастерства</w:t>
                  </w:r>
                </w:p>
                <w:p w:rsidR="00D72B71" w:rsidRPr="00F60085" w:rsidRDefault="00D72B71" w:rsidP="004740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(ЦНППМ)</w:t>
                  </w:r>
                </w:p>
              </w:txbxContent>
            </v:textbox>
            <w10:wrap type="square" anchorx="margin" anchory="margin"/>
          </v:shape>
        </w:pict>
      </w:r>
      <w:r w:rsidR="004740E1" w:rsidRPr="00AC6C98">
        <w:rPr>
          <w:rFonts w:ascii="Times New Roman" w:hAnsi="Times New Roman"/>
          <w:b/>
          <w:bCs/>
          <w:sz w:val="26"/>
          <w:szCs w:val="26"/>
        </w:rPr>
        <w:t>П Р И К А З</w:t>
      </w:r>
    </w:p>
    <w:tbl>
      <w:tblPr>
        <w:tblW w:w="10609" w:type="dxa"/>
        <w:tblInd w:w="-106" w:type="dxa"/>
        <w:tblLayout w:type="fixed"/>
        <w:tblLook w:val="0000"/>
      </w:tblPr>
      <w:tblGrid>
        <w:gridCol w:w="10609"/>
      </w:tblGrid>
      <w:tr w:rsidR="004740E1" w:rsidRPr="00AC6C98" w:rsidTr="00DB2B1D">
        <w:tc>
          <w:tcPr>
            <w:tcW w:w="10609" w:type="dxa"/>
            <w:vAlign w:val="center"/>
          </w:tcPr>
          <w:p w:rsidR="004740E1" w:rsidRPr="00AC6C98" w:rsidRDefault="00C04D7B" w:rsidP="00DB2B1D">
            <w:pPr>
              <w:pStyle w:val="a3"/>
              <w:tabs>
                <w:tab w:val="left" w:pos="708"/>
              </w:tabs>
              <w:ind w:firstLine="10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4740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февраля </w:t>
            </w:r>
            <w:r w:rsidR="004740E1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4740E1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года                                                             </w:t>
            </w:r>
            <w:r w:rsidR="004740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</w:t>
            </w:r>
            <w:r w:rsidR="004740E1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</w:t>
            </w:r>
            <w:r w:rsidR="00CB36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</w:t>
            </w:r>
            <w:r w:rsidR="00DD59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r w:rsidR="004740E1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01-0</w:t>
            </w:r>
            <w:r w:rsidR="004740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4740E1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</w:p>
          <w:p w:rsidR="004740E1" w:rsidRPr="00AC6C98" w:rsidRDefault="004740E1" w:rsidP="00DB2B1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г. Анадырь</w:t>
            </w:r>
          </w:p>
          <w:p w:rsidR="004740E1" w:rsidRPr="00AC6C98" w:rsidRDefault="004740E1" w:rsidP="00DB2B1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4740E1" w:rsidRDefault="004740E1" w:rsidP="004740E1">
      <w:pPr>
        <w:tabs>
          <w:tab w:val="left" w:pos="4253"/>
        </w:tabs>
        <w:spacing w:after="0" w:line="240" w:lineRule="auto"/>
        <w:ind w:right="5952"/>
        <w:jc w:val="both"/>
        <w:rPr>
          <w:rFonts w:ascii="Times New Roman" w:hAnsi="Times New Roman"/>
          <w:i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б отчислении с обучения</w:t>
      </w:r>
      <w:r w:rsidRPr="00B17CCD">
        <w:rPr>
          <w:rFonts w:ascii="Times New Roman" w:hAnsi="Times New Roman"/>
          <w:sz w:val="26"/>
          <w:szCs w:val="26"/>
        </w:rPr>
        <w:t xml:space="preserve"> </w:t>
      </w:r>
      <w:r w:rsidR="00C04D7B">
        <w:rPr>
          <w:rFonts w:ascii="Times New Roman" w:hAnsi="Times New Roman"/>
          <w:sz w:val="26"/>
          <w:szCs w:val="26"/>
        </w:rPr>
        <w:t>в очно-заочной</w:t>
      </w:r>
      <w:r>
        <w:rPr>
          <w:rFonts w:ascii="Times New Roman" w:hAnsi="Times New Roman"/>
          <w:sz w:val="26"/>
          <w:szCs w:val="26"/>
        </w:rPr>
        <w:t xml:space="preserve"> форме</w:t>
      </w:r>
      <w:r w:rsidRPr="004740E1">
        <w:rPr>
          <w:rFonts w:ascii="Times New Roman" w:hAnsi="Times New Roman"/>
          <w:sz w:val="26"/>
          <w:szCs w:val="26"/>
        </w:rPr>
        <w:t xml:space="preserve"> </w:t>
      </w:r>
      <w:r w:rsidR="00C04D7B" w:rsidRPr="00B17CCD">
        <w:rPr>
          <w:rFonts w:ascii="Times New Roman" w:hAnsi="Times New Roman"/>
          <w:sz w:val="26"/>
          <w:szCs w:val="26"/>
        </w:rPr>
        <w:t>с использованием дистанционных образовательных технологий</w:t>
      </w:r>
      <w:r w:rsidR="00C04D7B">
        <w:rPr>
          <w:rFonts w:ascii="Times New Roman" w:hAnsi="Times New Roman"/>
          <w:sz w:val="26"/>
          <w:szCs w:val="26"/>
        </w:rPr>
        <w:t xml:space="preserve"> </w:t>
      </w:r>
      <w:r w:rsidR="00C04D7B" w:rsidRPr="00B17CCD">
        <w:rPr>
          <w:rFonts w:ascii="Times New Roman" w:hAnsi="Times New Roman"/>
          <w:sz w:val="26"/>
          <w:szCs w:val="26"/>
        </w:rPr>
        <w:t>по дополнительной профессиональной программе (программе</w:t>
      </w:r>
      <w:r w:rsidR="00C04D7B">
        <w:rPr>
          <w:rFonts w:ascii="Times New Roman" w:hAnsi="Times New Roman"/>
          <w:sz w:val="26"/>
          <w:szCs w:val="26"/>
        </w:rPr>
        <w:t xml:space="preserve"> </w:t>
      </w:r>
      <w:r w:rsidR="00C04D7B" w:rsidRPr="00B17CCD">
        <w:rPr>
          <w:rFonts w:ascii="Times New Roman" w:hAnsi="Times New Roman"/>
          <w:sz w:val="26"/>
          <w:szCs w:val="26"/>
        </w:rPr>
        <w:t>повышения квалификации)</w:t>
      </w:r>
      <w:r w:rsidR="00C04D7B" w:rsidRPr="00B17CCD">
        <w:rPr>
          <w:rFonts w:ascii="Times New Roman" w:hAnsi="Times New Roman"/>
          <w:i/>
          <w:sz w:val="26"/>
          <w:szCs w:val="26"/>
        </w:rPr>
        <w:t xml:space="preserve"> </w:t>
      </w:r>
      <w:r w:rsidR="00C04D7B">
        <w:rPr>
          <w:rFonts w:ascii="Times New Roman" w:hAnsi="Times New Roman"/>
          <w:sz w:val="26"/>
          <w:szCs w:val="26"/>
        </w:rPr>
        <w:t>«Противодействие коррупции в системе государственного и муниципального управления</w:t>
      </w:r>
      <w:r w:rsidR="00C04D7B" w:rsidRPr="00783EA2">
        <w:rPr>
          <w:rFonts w:ascii="Times New Roman" w:hAnsi="Times New Roman"/>
          <w:sz w:val="26"/>
          <w:szCs w:val="26"/>
        </w:rPr>
        <w:t>»</w:t>
      </w:r>
    </w:p>
    <w:p w:rsidR="004740E1" w:rsidRPr="00B51D99" w:rsidRDefault="004740E1" w:rsidP="004740E1">
      <w:pPr>
        <w:spacing w:after="0" w:line="240" w:lineRule="auto"/>
        <w:ind w:right="4253"/>
        <w:jc w:val="both"/>
        <w:rPr>
          <w:rFonts w:ascii="Times New Roman" w:hAnsi="Times New Roman"/>
          <w:sz w:val="26"/>
          <w:szCs w:val="26"/>
        </w:rPr>
      </w:pPr>
    </w:p>
    <w:p w:rsidR="00CB36AE" w:rsidRPr="00B51D99" w:rsidRDefault="004740E1" w:rsidP="00CB36AE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B51D99">
        <w:rPr>
          <w:rFonts w:ascii="Times New Roman" w:hAnsi="Times New Roman"/>
          <w:sz w:val="26"/>
          <w:szCs w:val="26"/>
        </w:rPr>
        <w:t>В соответствии с Положением об итоговой аттестации обучающихся по дополнительным профессиональным программам (</w:t>
      </w:r>
      <w:r>
        <w:rPr>
          <w:rFonts w:ascii="Times New Roman" w:hAnsi="Times New Roman"/>
          <w:sz w:val="26"/>
          <w:szCs w:val="26"/>
        </w:rPr>
        <w:t>программам</w:t>
      </w:r>
      <w:r w:rsidRPr="00B51D99">
        <w:rPr>
          <w:rFonts w:ascii="Times New Roman" w:hAnsi="Times New Roman"/>
          <w:sz w:val="26"/>
          <w:szCs w:val="26"/>
        </w:rPr>
        <w:t xml:space="preserve"> повышения квалификации) в государственном автономном учреждении дополнительного профессионального образования Чукотского</w:t>
      </w:r>
      <w:r>
        <w:rPr>
          <w:rFonts w:ascii="Times New Roman" w:hAnsi="Times New Roman"/>
          <w:sz w:val="26"/>
          <w:szCs w:val="26"/>
        </w:rPr>
        <w:t xml:space="preserve"> автономного округа «Чукотский </w:t>
      </w:r>
      <w:r w:rsidRPr="00B51D99">
        <w:rPr>
          <w:rFonts w:ascii="Times New Roman" w:hAnsi="Times New Roman"/>
          <w:sz w:val="26"/>
          <w:szCs w:val="26"/>
        </w:rPr>
        <w:t>институт развития образования и повышения квалификации», на основании протокол</w:t>
      </w:r>
      <w:r w:rsidR="00C04D7B">
        <w:rPr>
          <w:rFonts w:ascii="Times New Roman" w:hAnsi="Times New Roman"/>
          <w:sz w:val="26"/>
          <w:szCs w:val="26"/>
        </w:rPr>
        <w:t>а</w:t>
      </w:r>
      <w:r w:rsidRPr="00B51D99">
        <w:rPr>
          <w:rFonts w:ascii="Times New Roman" w:hAnsi="Times New Roman"/>
          <w:sz w:val="26"/>
          <w:szCs w:val="26"/>
        </w:rPr>
        <w:t xml:space="preserve"> аттестационной комиссии ГАУ ДПО ЧИРОиПК </w:t>
      </w:r>
      <w:r w:rsidR="00C04D7B">
        <w:rPr>
          <w:rFonts w:ascii="Times New Roman" w:hAnsi="Times New Roman"/>
          <w:sz w:val="26"/>
          <w:szCs w:val="26"/>
        </w:rPr>
        <w:t>№ 1 от 06.02.2026</w:t>
      </w:r>
      <w:r w:rsidR="00CB36AE">
        <w:rPr>
          <w:rFonts w:ascii="Times New Roman" w:hAnsi="Times New Roman"/>
          <w:sz w:val="26"/>
          <w:szCs w:val="26"/>
        </w:rPr>
        <w:t xml:space="preserve"> г.</w:t>
      </w:r>
      <w:r w:rsidR="00CB36AE" w:rsidRPr="00B51D99">
        <w:rPr>
          <w:rFonts w:ascii="Times New Roman" w:hAnsi="Times New Roman"/>
          <w:sz w:val="26"/>
          <w:szCs w:val="26"/>
        </w:rPr>
        <w:t xml:space="preserve"> </w:t>
      </w:r>
    </w:p>
    <w:p w:rsidR="004740E1" w:rsidRPr="00B51D99" w:rsidRDefault="004740E1" w:rsidP="004740E1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4740E1" w:rsidRPr="00B51D99" w:rsidRDefault="004740E1" w:rsidP="006F4B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>ПРИКАЗЫВАЮ:</w:t>
      </w:r>
    </w:p>
    <w:p w:rsidR="004740E1" w:rsidRPr="00B51D99" w:rsidRDefault="004740E1" w:rsidP="004740E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E5169" w:rsidRDefault="004740E1" w:rsidP="004E5169">
      <w:pPr>
        <w:pStyle w:val="af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5169">
        <w:rPr>
          <w:rFonts w:ascii="Times New Roman" w:hAnsi="Times New Roman"/>
          <w:sz w:val="26"/>
          <w:szCs w:val="26"/>
        </w:rPr>
        <w:t>Счит</w:t>
      </w:r>
      <w:r w:rsidR="00CB36AE">
        <w:rPr>
          <w:rFonts w:ascii="Times New Roman" w:hAnsi="Times New Roman"/>
          <w:sz w:val="26"/>
          <w:szCs w:val="26"/>
        </w:rPr>
        <w:t xml:space="preserve">ать отчисленными с обучения </w:t>
      </w:r>
      <w:r w:rsidR="00131BE8" w:rsidRPr="00B17CCD">
        <w:rPr>
          <w:rFonts w:ascii="Times New Roman" w:hAnsi="Times New Roman"/>
          <w:sz w:val="26"/>
          <w:szCs w:val="26"/>
        </w:rPr>
        <w:t>по дополнительной профессиональной программе (программе</w:t>
      </w:r>
      <w:r w:rsidR="00131BE8">
        <w:rPr>
          <w:rFonts w:ascii="Times New Roman" w:hAnsi="Times New Roman"/>
          <w:sz w:val="26"/>
          <w:szCs w:val="26"/>
        </w:rPr>
        <w:t xml:space="preserve"> </w:t>
      </w:r>
      <w:r w:rsidR="00131BE8" w:rsidRPr="00B17CCD">
        <w:rPr>
          <w:rFonts w:ascii="Times New Roman" w:hAnsi="Times New Roman"/>
          <w:sz w:val="26"/>
          <w:szCs w:val="26"/>
        </w:rPr>
        <w:t>повышения квалификации)</w:t>
      </w:r>
      <w:r w:rsidR="00131BE8" w:rsidRPr="00B17CCD">
        <w:rPr>
          <w:rFonts w:ascii="Times New Roman" w:hAnsi="Times New Roman"/>
          <w:i/>
          <w:sz w:val="26"/>
          <w:szCs w:val="26"/>
        </w:rPr>
        <w:t xml:space="preserve"> </w:t>
      </w:r>
      <w:r w:rsidR="00131BE8">
        <w:rPr>
          <w:rFonts w:ascii="Times New Roman" w:hAnsi="Times New Roman"/>
          <w:sz w:val="26"/>
          <w:szCs w:val="26"/>
        </w:rPr>
        <w:t>«Противодействие коррупции в системе государственного и муниципального управления</w:t>
      </w:r>
      <w:r w:rsidR="00131BE8" w:rsidRPr="00783EA2">
        <w:rPr>
          <w:rFonts w:ascii="Times New Roman" w:hAnsi="Times New Roman"/>
          <w:sz w:val="26"/>
          <w:szCs w:val="26"/>
        </w:rPr>
        <w:t>»</w:t>
      </w:r>
      <w:r w:rsidRPr="004E5169">
        <w:rPr>
          <w:rFonts w:ascii="Times New Roman" w:hAnsi="Times New Roman"/>
          <w:sz w:val="26"/>
          <w:szCs w:val="26"/>
        </w:rPr>
        <w:t xml:space="preserve"> в связи с освоением учебного плана и успешным прохождением итоговой а</w:t>
      </w:r>
      <w:r w:rsidR="000B77BE" w:rsidRPr="004E5169">
        <w:rPr>
          <w:rFonts w:ascii="Times New Roman" w:hAnsi="Times New Roman"/>
          <w:sz w:val="26"/>
          <w:szCs w:val="26"/>
        </w:rPr>
        <w:t>ттестации обучающихся согласно п</w:t>
      </w:r>
      <w:r w:rsidRPr="004E5169">
        <w:rPr>
          <w:rFonts w:ascii="Times New Roman" w:hAnsi="Times New Roman"/>
          <w:sz w:val="26"/>
          <w:szCs w:val="26"/>
        </w:rPr>
        <w:t>риложени</w:t>
      </w:r>
      <w:r w:rsidR="00CB36AE">
        <w:rPr>
          <w:rFonts w:ascii="Times New Roman" w:hAnsi="Times New Roman"/>
          <w:sz w:val="26"/>
          <w:szCs w:val="26"/>
        </w:rPr>
        <w:t>ям</w:t>
      </w:r>
      <w:r w:rsidRPr="004E5169">
        <w:rPr>
          <w:rFonts w:ascii="Times New Roman" w:hAnsi="Times New Roman"/>
          <w:sz w:val="26"/>
          <w:szCs w:val="26"/>
        </w:rPr>
        <w:t xml:space="preserve"> № 1 к настоящему приказу.</w:t>
      </w:r>
    </w:p>
    <w:p w:rsidR="004E5169" w:rsidRDefault="004740E1" w:rsidP="004E5169">
      <w:pPr>
        <w:pStyle w:val="af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5169">
        <w:rPr>
          <w:rFonts w:ascii="Times New Roman" w:hAnsi="Times New Roman"/>
          <w:sz w:val="26"/>
          <w:szCs w:val="26"/>
        </w:rPr>
        <w:t xml:space="preserve">Выдать обучающимся, освоившим учебный план и успешно прошедшим итоговую аттестацию, удостоверения установленного образца о повышении квалификации </w:t>
      </w:r>
      <w:r w:rsidRPr="004E5169">
        <w:rPr>
          <w:rFonts w:ascii="Times New Roman" w:hAnsi="Times New Roman"/>
          <w:sz w:val="26"/>
          <w:szCs w:val="26"/>
        </w:rPr>
        <w:lastRenderedPageBreak/>
        <w:t>согласно ведомости выдачи удостовер</w:t>
      </w:r>
      <w:r w:rsidR="000B77BE" w:rsidRPr="004E5169">
        <w:rPr>
          <w:rFonts w:ascii="Times New Roman" w:hAnsi="Times New Roman"/>
          <w:sz w:val="26"/>
          <w:szCs w:val="26"/>
        </w:rPr>
        <w:t>ений о повышении квалификации (п</w:t>
      </w:r>
      <w:r w:rsidRPr="004E5169">
        <w:rPr>
          <w:rFonts w:ascii="Times New Roman" w:hAnsi="Times New Roman"/>
          <w:sz w:val="26"/>
          <w:szCs w:val="26"/>
        </w:rPr>
        <w:t>риложени</w:t>
      </w:r>
      <w:r w:rsidR="00CB36AE">
        <w:rPr>
          <w:rFonts w:ascii="Times New Roman" w:hAnsi="Times New Roman"/>
          <w:sz w:val="26"/>
          <w:szCs w:val="26"/>
        </w:rPr>
        <w:t>я</w:t>
      </w:r>
      <w:r w:rsidR="00131BE8">
        <w:rPr>
          <w:rFonts w:ascii="Times New Roman" w:hAnsi="Times New Roman"/>
          <w:sz w:val="26"/>
          <w:szCs w:val="26"/>
        </w:rPr>
        <w:t xml:space="preserve"> № </w:t>
      </w:r>
      <w:r w:rsidR="00E230FA">
        <w:rPr>
          <w:rFonts w:ascii="Times New Roman" w:hAnsi="Times New Roman"/>
          <w:sz w:val="26"/>
          <w:szCs w:val="26"/>
        </w:rPr>
        <w:t>2</w:t>
      </w:r>
      <w:r w:rsidRPr="004E5169">
        <w:rPr>
          <w:rFonts w:ascii="Times New Roman" w:hAnsi="Times New Roman"/>
          <w:sz w:val="26"/>
          <w:szCs w:val="26"/>
        </w:rPr>
        <w:t xml:space="preserve"> к настоящему приказу).</w:t>
      </w:r>
    </w:p>
    <w:p w:rsidR="004E5169" w:rsidRDefault="00644752" w:rsidP="004E5169">
      <w:pPr>
        <w:pStyle w:val="af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Куратору учебной</w:t>
      </w:r>
      <w:r w:rsidR="00CB36AE">
        <w:rPr>
          <w:rFonts w:ascii="Times New Roman" w:hAnsi="Times New Roman"/>
          <w:sz w:val="26"/>
          <w:szCs w:val="26"/>
        </w:rPr>
        <w:t xml:space="preserve"> групп</w:t>
      </w:r>
      <w:r>
        <w:rPr>
          <w:rFonts w:ascii="Times New Roman" w:hAnsi="Times New Roman"/>
          <w:sz w:val="26"/>
          <w:szCs w:val="26"/>
        </w:rPr>
        <w:t>ы</w:t>
      </w:r>
      <w:r w:rsidR="00CB36AE" w:rsidRPr="0094298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Штильман Т.В.</w:t>
      </w:r>
      <w:r w:rsidR="00CB36AE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CB36AE" w:rsidRPr="006739E5">
        <w:rPr>
          <w:rFonts w:ascii="Times New Roman" w:hAnsi="Times New Roman"/>
          <w:sz w:val="26"/>
          <w:szCs w:val="26"/>
        </w:rPr>
        <w:t>методист</w:t>
      </w:r>
      <w:r w:rsidR="00CB36AE">
        <w:rPr>
          <w:rFonts w:ascii="Times New Roman" w:hAnsi="Times New Roman"/>
          <w:sz w:val="26"/>
          <w:szCs w:val="26"/>
        </w:rPr>
        <w:t>у</w:t>
      </w:r>
      <w:r w:rsidR="00CB36AE" w:rsidRPr="006739E5">
        <w:rPr>
          <w:rFonts w:ascii="Times New Roman" w:hAnsi="Times New Roman"/>
          <w:sz w:val="26"/>
          <w:szCs w:val="26"/>
        </w:rPr>
        <w:t xml:space="preserve"> </w:t>
      </w:r>
      <w:r w:rsidR="00CB36AE">
        <w:rPr>
          <w:rFonts w:ascii="Times New Roman" w:hAnsi="Times New Roman"/>
          <w:sz w:val="26"/>
          <w:szCs w:val="26"/>
        </w:rPr>
        <w:t>центра непрерывного повышения профессионального мастерства</w:t>
      </w:r>
      <w:r w:rsidR="00CB36AE" w:rsidRPr="006739E5">
        <w:rPr>
          <w:rFonts w:ascii="Times New Roman" w:hAnsi="Times New Roman"/>
          <w:sz w:val="26"/>
          <w:szCs w:val="26"/>
        </w:rPr>
        <w:t xml:space="preserve"> ГАУ ДПО ЧИРОиПК</w:t>
      </w:r>
      <w:r w:rsidR="00CB36AE" w:rsidRPr="004E5169">
        <w:rPr>
          <w:rFonts w:ascii="Times New Roman" w:hAnsi="Times New Roman"/>
          <w:sz w:val="26"/>
          <w:szCs w:val="26"/>
        </w:rPr>
        <w:t xml:space="preserve"> </w:t>
      </w:r>
      <w:r w:rsidR="004740E1" w:rsidRPr="004E5169">
        <w:rPr>
          <w:rFonts w:ascii="Times New Roman" w:hAnsi="Times New Roman"/>
          <w:sz w:val="26"/>
          <w:szCs w:val="26"/>
        </w:rPr>
        <w:t xml:space="preserve">в срок до </w:t>
      </w:r>
      <w:r>
        <w:rPr>
          <w:rFonts w:ascii="Times New Roman" w:hAnsi="Times New Roman"/>
          <w:sz w:val="26"/>
          <w:szCs w:val="26"/>
        </w:rPr>
        <w:t>11</w:t>
      </w:r>
      <w:r w:rsidR="004740E1" w:rsidRPr="004E516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02</w:t>
      </w:r>
      <w:r w:rsidR="004740E1" w:rsidRPr="004E5169">
        <w:rPr>
          <w:rFonts w:ascii="Times New Roman" w:hAnsi="Times New Roman"/>
          <w:sz w:val="26"/>
          <w:szCs w:val="26"/>
        </w:rPr>
        <w:t>.</w:t>
      </w:r>
      <w:r w:rsidR="00662895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26</w:t>
      </w:r>
      <w:r w:rsidR="00662895">
        <w:rPr>
          <w:rFonts w:ascii="Times New Roman" w:hAnsi="Times New Roman"/>
          <w:sz w:val="26"/>
          <w:szCs w:val="26"/>
        </w:rPr>
        <w:t xml:space="preserve"> г. </w:t>
      </w:r>
      <w:r w:rsidR="004740E1" w:rsidRPr="004E5169">
        <w:rPr>
          <w:rFonts w:ascii="Times New Roman" w:hAnsi="Times New Roman"/>
          <w:sz w:val="26"/>
          <w:szCs w:val="26"/>
        </w:rPr>
        <w:t xml:space="preserve">предоставить в центр непрерывного повышения профессионального мастерства обязательные сведения о документах о квалификации, выданных обучившимся </w:t>
      </w:r>
      <w:r w:rsidRPr="00B17CCD">
        <w:rPr>
          <w:rFonts w:ascii="Times New Roman" w:hAnsi="Times New Roman"/>
          <w:sz w:val="26"/>
          <w:szCs w:val="26"/>
        </w:rPr>
        <w:t>по дополнительной профессиональной программе (программе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повышения квалификации)</w:t>
      </w:r>
      <w:r w:rsidRPr="00B17CCD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«Противодействие коррупции в системе государственного и муниципального управления</w:t>
      </w:r>
      <w:r w:rsidRPr="00783EA2">
        <w:rPr>
          <w:rFonts w:ascii="Times New Roman" w:hAnsi="Times New Roman"/>
          <w:sz w:val="26"/>
          <w:szCs w:val="26"/>
        </w:rPr>
        <w:t>»</w:t>
      </w:r>
      <w:r w:rsidR="005E57CF" w:rsidRPr="004E5169">
        <w:rPr>
          <w:rFonts w:ascii="Times New Roman" w:hAnsi="Times New Roman"/>
          <w:sz w:val="26"/>
          <w:szCs w:val="26"/>
        </w:rPr>
        <w:t xml:space="preserve">, </w:t>
      </w:r>
      <w:r w:rsidR="004740E1" w:rsidRPr="004E5169">
        <w:rPr>
          <w:rFonts w:ascii="Times New Roman" w:hAnsi="Times New Roman"/>
          <w:sz w:val="26"/>
          <w:szCs w:val="26"/>
        </w:rPr>
        <w:t>для размещения в Федеральном реестре сведений о документах об образовании и (или) о квалификации, документах об обучении.</w:t>
      </w:r>
    </w:p>
    <w:p w:rsidR="004E5169" w:rsidRPr="00F66F90" w:rsidRDefault="004740E1" w:rsidP="004E5169">
      <w:pPr>
        <w:pStyle w:val="af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66F90">
        <w:rPr>
          <w:rFonts w:ascii="Times New Roman" w:hAnsi="Times New Roman"/>
          <w:sz w:val="26"/>
          <w:szCs w:val="26"/>
        </w:rPr>
        <w:t xml:space="preserve">Бухгалтерии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 </w:t>
      </w:r>
      <w:r w:rsidR="00162408" w:rsidRPr="00F66F90">
        <w:rPr>
          <w:rFonts w:ascii="Times New Roman" w:hAnsi="Times New Roman"/>
          <w:sz w:val="26"/>
          <w:szCs w:val="26"/>
        </w:rPr>
        <w:t>(</w:t>
      </w:r>
      <w:r w:rsidR="00CB36AE" w:rsidRPr="00F66F90">
        <w:rPr>
          <w:rFonts w:ascii="Times New Roman" w:hAnsi="Times New Roman"/>
          <w:sz w:val="26"/>
          <w:szCs w:val="26"/>
        </w:rPr>
        <w:t>М</w:t>
      </w:r>
      <w:r w:rsidR="00162408" w:rsidRPr="00F66F90">
        <w:rPr>
          <w:rFonts w:ascii="Times New Roman" w:hAnsi="Times New Roman"/>
          <w:sz w:val="26"/>
          <w:szCs w:val="26"/>
        </w:rPr>
        <w:t xml:space="preserve">.В. </w:t>
      </w:r>
      <w:r w:rsidR="00CB36AE" w:rsidRPr="00F66F90">
        <w:rPr>
          <w:rFonts w:ascii="Times New Roman" w:hAnsi="Times New Roman"/>
          <w:sz w:val="26"/>
          <w:szCs w:val="26"/>
        </w:rPr>
        <w:t>Вараксина</w:t>
      </w:r>
      <w:r w:rsidR="00162408" w:rsidRPr="00F66F90">
        <w:rPr>
          <w:rFonts w:ascii="Times New Roman" w:hAnsi="Times New Roman"/>
          <w:sz w:val="26"/>
          <w:szCs w:val="26"/>
        </w:rPr>
        <w:t xml:space="preserve">) </w:t>
      </w:r>
      <w:r w:rsidRPr="00F66F90">
        <w:rPr>
          <w:rFonts w:ascii="Times New Roman" w:hAnsi="Times New Roman"/>
          <w:sz w:val="26"/>
          <w:szCs w:val="26"/>
        </w:rPr>
        <w:t xml:space="preserve">произвести оплату услуг </w:t>
      </w:r>
      <w:r w:rsidR="00F66F90">
        <w:rPr>
          <w:rFonts w:ascii="Times New Roman" w:hAnsi="Times New Roman"/>
          <w:sz w:val="26"/>
          <w:szCs w:val="26"/>
        </w:rPr>
        <w:t>куратора</w:t>
      </w:r>
      <w:r w:rsidRPr="00F66F90">
        <w:rPr>
          <w:rFonts w:ascii="Times New Roman" w:hAnsi="Times New Roman"/>
          <w:sz w:val="26"/>
          <w:szCs w:val="26"/>
        </w:rPr>
        <w:t xml:space="preserve"> </w:t>
      </w:r>
      <w:r w:rsidR="00561F87" w:rsidRPr="00F66F90">
        <w:rPr>
          <w:rFonts w:ascii="Times New Roman" w:hAnsi="Times New Roman"/>
          <w:sz w:val="26"/>
          <w:szCs w:val="26"/>
        </w:rPr>
        <w:t>учебной</w:t>
      </w:r>
      <w:r w:rsidR="002922BC" w:rsidRPr="00F66F90">
        <w:rPr>
          <w:rFonts w:ascii="Times New Roman" w:hAnsi="Times New Roman"/>
          <w:sz w:val="26"/>
          <w:szCs w:val="26"/>
        </w:rPr>
        <w:t xml:space="preserve"> групп</w:t>
      </w:r>
      <w:r w:rsidR="00561F87" w:rsidRPr="00F66F90">
        <w:rPr>
          <w:rFonts w:ascii="Times New Roman" w:hAnsi="Times New Roman"/>
          <w:sz w:val="26"/>
          <w:szCs w:val="26"/>
        </w:rPr>
        <w:t>ы</w:t>
      </w:r>
      <w:r w:rsidR="00167252">
        <w:rPr>
          <w:rFonts w:ascii="Times New Roman" w:hAnsi="Times New Roman"/>
          <w:sz w:val="26"/>
          <w:szCs w:val="26"/>
        </w:rPr>
        <w:t xml:space="preserve"> </w:t>
      </w:r>
      <w:r w:rsidRPr="00F66F90">
        <w:rPr>
          <w:rFonts w:ascii="Times New Roman" w:hAnsi="Times New Roman"/>
          <w:sz w:val="26"/>
          <w:szCs w:val="26"/>
        </w:rPr>
        <w:t>из средств субсидии, выделенной учреждению на финансовое обеспечение</w:t>
      </w:r>
      <w:r w:rsidR="00561F87" w:rsidRPr="00F66F90">
        <w:rPr>
          <w:rFonts w:ascii="Times New Roman" w:hAnsi="Times New Roman"/>
          <w:sz w:val="26"/>
          <w:szCs w:val="26"/>
        </w:rPr>
        <w:t xml:space="preserve"> государственного задания в 2026</w:t>
      </w:r>
      <w:r w:rsidRPr="00F66F90">
        <w:rPr>
          <w:rFonts w:ascii="Times New Roman" w:hAnsi="Times New Roman"/>
          <w:sz w:val="26"/>
          <w:szCs w:val="26"/>
        </w:rPr>
        <w:t xml:space="preserve"> году, предусмотренных на оплату прочих у</w:t>
      </w:r>
      <w:r w:rsidR="000B77BE" w:rsidRPr="00F66F90">
        <w:rPr>
          <w:rFonts w:ascii="Times New Roman" w:hAnsi="Times New Roman"/>
          <w:sz w:val="26"/>
          <w:szCs w:val="26"/>
        </w:rPr>
        <w:t>слуг, согласно смете расходов (п</w:t>
      </w:r>
      <w:r w:rsidRPr="00F66F90">
        <w:rPr>
          <w:rFonts w:ascii="Times New Roman" w:hAnsi="Times New Roman"/>
          <w:sz w:val="26"/>
          <w:szCs w:val="26"/>
        </w:rPr>
        <w:t xml:space="preserve">риложение № </w:t>
      </w:r>
      <w:r w:rsidR="00E230FA">
        <w:rPr>
          <w:rFonts w:ascii="Times New Roman" w:hAnsi="Times New Roman"/>
          <w:sz w:val="26"/>
          <w:szCs w:val="26"/>
        </w:rPr>
        <w:t>3</w:t>
      </w:r>
      <w:r w:rsidRPr="00F66F90">
        <w:rPr>
          <w:rFonts w:ascii="Times New Roman" w:hAnsi="Times New Roman"/>
          <w:sz w:val="26"/>
          <w:szCs w:val="26"/>
        </w:rPr>
        <w:t xml:space="preserve"> </w:t>
      </w:r>
      <w:r w:rsidR="00E80A30" w:rsidRPr="00F66F90">
        <w:rPr>
          <w:rFonts w:ascii="Times New Roman" w:hAnsi="Times New Roman"/>
          <w:sz w:val="26"/>
          <w:szCs w:val="26"/>
        </w:rPr>
        <w:t>к настоящему приказу), договор</w:t>
      </w:r>
      <w:r w:rsidR="006D0BD5" w:rsidRPr="00F66F90">
        <w:rPr>
          <w:rFonts w:ascii="Times New Roman" w:hAnsi="Times New Roman"/>
          <w:sz w:val="26"/>
          <w:szCs w:val="26"/>
        </w:rPr>
        <w:t>ов</w:t>
      </w:r>
      <w:r w:rsidRPr="00F66F90">
        <w:rPr>
          <w:rFonts w:ascii="Times New Roman" w:hAnsi="Times New Roman"/>
          <w:sz w:val="26"/>
          <w:szCs w:val="26"/>
        </w:rPr>
        <w:t xml:space="preserve"> об оказании возмездных услуг</w:t>
      </w:r>
      <w:r w:rsidR="002922BC" w:rsidRPr="00F66F90">
        <w:rPr>
          <w:rFonts w:ascii="Times New Roman" w:hAnsi="Times New Roman"/>
          <w:sz w:val="26"/>
          <w:szCs w:val="26"/>
        </w:rPr>
        <w:t>.</w:t>
      </w:r>
    </w:p>
    <w:p w:rsidR="004740E1" w:rsidRPr="004E5169" w:rsidRDefault="004740E1" w:rsidP="004E5169">
      <w:pPr>
        <w:pStyle w:val="af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5169">
        <w:rPr>
          <w:rFonts w:ascii="Times New Roman" w:hAnsi="Times New Roman"/>
          <w:sz w:val="26"/>
          <w:szCs w:val="26"/>
        </w:rPr>
        <w:t>Контроль за исполнением настоящего приказа оставляю за собой.</w:t>
      </w:r>
    </w:p>
    <w:p w:rsidR="004740E1" w:rsidRPr="00B51D99" w:rsidRDefault="004740E1" w:rsidP="004740E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740E1" w:rsidRPr="00B51D99" w:rsidRDefault="004740E1" w:rsidP="004740E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ayout w:type="fixed"/>
        <w:tblLook w:val="04A0"/>
      </w:tblPr>
      <w:tblGrid>
        <w:gridCol w:w="3248"/>
        <w:gridCol w:w="3486"/>
        <w:gridCol w:w="3580"/>
      </w:tblGrid>
      <w:tr w:rsidR="00C82E75" w:rsidTr="003208A3">
        <w:trPr>
          <w:trHeight w:val="2110"/>
        </w:trPr>
        <w:tc>
          <w:tcPr>
            <w:tcW w:w="3248" w:type="dxa"/>
            <w:vAlign w:val="bottom"/>
          </w:tcPr>
          <w:p w:rsidR="00C82E75" w:rsidRPr="00D047A8" w:rsidRDefault="00C82E75" w:rsidP="003208A3">
            <w:pPr>
              <w:rPr>
                <w:rFonts w:ascii="Times New Roman" w:hAnsi="Times New Roman" w:cs="Tahoma"/>
                <w:sz w:val="26"/>
                <w:szCs w:val="26"/>
                <w:lang w:eastAsia="en-US"/>
              </w:rPr>
            </w:pPr>
          </w:p>
          <w:p w:rsidR="00C82E75" w:rsidRPr="00D047A8" w:rsidRDefault="00C82E75" w:rsidP="003208A3">
            <w:pPr>
              <w:rPr>
                <w:rFonts w:ascii="Times New Roman" w:hAnsi="Times New Roman" w:cs="Tahoma"/>
                <w:sz w:val="26"/>
                <w:szCs w:val="26"/>
                <w:lang w:eastAsia="en-US"/>
              </w:rPr>
            </w:pPr>
          </w:p>
          <w:p w:rsidR="00C82E75" w:rsidRPr="00D047A8" w:rsidRDefault="00C82E75" w:rsidP="003208A3">
            <w:pPr>
              <w:rPr>
                <w:rFonts w:ascii="Times New Roman" w:hAnsi="Times New Roman" w:cs="Tahoma"/>
                <w:sz w:val="26"/>
                <w:szCs w:val="26"/>
                <w:lang w:eastAsia="en-US"/>
              </w:rPr>
            </w:pPr>
          </w:p>
          <w:p w:rsidR="00C82E75" w:rsidRPr="00D047A8" w:rsidRDefault="00C82E75" w:rsidP="003208A3">
            <w:pPr>
              <w:rPr>
                <w:rFonts w:ascii="Times New Roman" w:hAnsi="Times New Roman" w:cs="Tahoma"/>
                <w:sz w:val="26"/>
                <w:szCs w:val="26"/>
                <w:lang w:eastAsia="en-US"/>
              </w:rPr>
            </w:pPr>
            <w:r w:rsidRPr="00D047A8">
              <w:rPr>
                <w:rFonts w:ascii="Times New Roman" w:hAnsi="Times New Roman" w:cs="Tahoma"/>
                <w:sz w:val="26"/>
                <w:szCs w:val="26"/>
                <w:lang w:eastAsia="en-US"/>
              </w:rPr>
              <w:t>И.о. директора</w:t>
            </w:r>
          </w:p>
        </w:tc>
        <w:tc>
          <w:tcPr>
            <w:tcW w:w="3486" w:type="dxa"/>
            <w:vAlign w:val="bottom"/>
            <w:hideMark/>
          </w:tcPr>
          <w:p w:rsidR="00C82E75" w:rsidRPr="00D047A8" w:rsidRDefault="003208A3" w:rsidP="003208A3">
            <w:pPr>
              <w:rPr>
                <w:rFonts w:ascii="Times New Roman" w:hAnsi="Times New Roman" w:cs="Tahoma"/>
                <w:sz w:val="26"/>
                <w:szCs w:val="26"/>
                <w:lang w:eastAsia="en-US"/>
              </w:rPr>
            </w:pPr>
            <w:r w:rsidRPr="003208A3">
              <w:rPr>
                <w:rFonts w:ascii="Times New Roman" w:hAnsi="Times New Roman" w:cs="Tahoma"/>
                <w:noProof/>
                <w:sz w:val="26"/>
                <w:szCs w:val="26"/>
              </w:rPr>
              <w:drawing>
                <wp:inline distT="0" distB="0" distL="0" distR="0">
                  <wp:extent cx="2057400" cy="831850"/>
                  <wp:effectExtent l="19050" t="0" r="0" b="0"/>
                  <wp:docPr id="3" name="Рисунок 1" descr="Тогошиева НЕ до 2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Тогошиева НЕ до 20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31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0" w:type="dxa"/>
            <w:vAlign w:val="bottom"/>
          </w:tcPr>
          <w:p w:rsidR="00C82E75" w:rsidRPr="00D047A8" w:rsidRDefault="00C82E75" w:rsidP="003208A3">
            <w:pPr>
              <w:rPr>
                <w:rFonts w:ascii="Times New Roman" w:hAnsi="Times New Roman" w:cs="Tahoma"/>
                <w:sz w:val="26"/>
                <w:szCs w:val="26"/>
                <w:lang w:eastAsia="en-US"/>
              </w:rPr>
            </w:pPr>
          </w:p>
          <w:p w:rsidR="00C82E75" w:rsidRPr="00D047A8" w:rsidRDefault="00C82E75" w:rsidP="003208A3">
            <w:pPr>
              <w:rPr>
                <w:rFonts w:ascii="Times New Roman" w:hAnsi="Times New Roman" w:cs="Tahoma"/>
                <w:sz w:val="26"/>
                <w:szCs w:val="26"/>
                <w:lang w:eastAsia="en-US"/>
              </w:rPr>
            </w:pPr>
          </w:p>
          <w:p w:rsidR="00C82E75" w:rsidRPr="00D047A8" w:rsidRDefault="00C82E75" w:rsidP="003208A3">
            <w:pPr>
              <w:rPr>
                <w:rFonts w:ascii="Times New Roman" w:hAnsi="Times New Roman" w:cs="Tahoma"/>
                <w:sz w:val="26"/>
                <w:szCs w:val="26"/>
                <w:lang w:eastAsia="en-US"/>
              </w:rPr>
            </w:pPr>
          </w:p>
          <w:p w:rsidR="00C82E75" w:rsidRPr="00D047A8" w:rsidRDefault="00C82E75" w:rsidP="003208A3">
            <w:pPr>
              <w:rPr>
                <w:rFonts w:ascii="Times New Roman" w:hAnsi="Times New Roman" w:cs="Tahoma"/>
                <w:sz w:val="26"/>
                <w:szCs w:val="26"/>
                <w:lang w:eastAsia="en-US"/>
              </w:rPr>
            </w:pPr>
            <w:r w:rsidRPr="00D047A8">
              <w:rPr>
                <w:rFonts w:ascii="Times New Roman" w:hAnsi="Times New Roman" w:cs="Tahoma"/>
                <w:sz w:val="26"/>
                <w:szCs w:val="26"/>
                <w:lang w:eastAsia="en-US"/>
              </w:rPr>
              <w:t xml:space="preserve">                    </w:t>
            </w:r>
            <w:r w:rsidR="00167252">
              <w:rPr>
                <w:rFonts w:ascii="Times New Roman" w:hAnsi="Times New Roman" w:cs="Tahoma"/>
                <w:sz w:val="26"/>
                <w:szCs w:val="26"/>
                <w:lang w:eastAsia="en-US"/>
              </w:rPr>
              <w:t xml:space="preserve">    Н.Е. Тогошиева</w:t>
            </w:r>
          </w:p>
        </w:tc>
      </w:tr>
    </w:tbl>
    <w:p w:rsidR="004740E1" w:rsidRPr="00B51D99" w:rsidRDefault="004740E1" w:rsidP="004740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40E1" w:rsidRPr="004B2B36" w:rsidRDefault="004740E1" w:rsidP="004740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40E1" w:rsidRPr="004B2B36" w:rsidRDefault="004740E1" w:rsidP="004740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40E1" w:rsidRPr="00B51D99" w:rsidRDefault="004740E1" w:rsidP="004740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1D99">
        <w:rPr>
          <w:rFonts w:ascii="Times New Roman" w:hAnsi="Times New Roman"/>
          <w:sz w:val="26"/>
          <w:szCs w:val="26"/>
        </w:rPr>
        <w:t>С приказом ознакомлены:</w:t>
      </w:r>
    </w:p>
    <w:p w:rsidR="004740E1" w:rsidRPr="00B17CCD" w:rsidRDefault="004740E1" w:rsidP="004740E1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4740E1" w:rsidRDefault="004740E1" w:rsidP="004740E1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79182D" w:rsidRDefault="0079182D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61C8" w:rsidRDefault="004E61C8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9023E" w:rsidRDefault="00B9023E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9023E" w:rsidRDefault="00B9023E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9023E" w:rsidRDefault="00B9023E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9023E" w:rsidRDefault="00B9023E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9023E" w:rsidRDefault="00B9023E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67252" w:rsidRDefault="0016725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67252" w:rsidRDefault="0016725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67252" w:rsidRDefault="0016725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67252" w:rsidRDefault="0016725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67252" w:rsidRDefault="0016725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61C8" w:rsidRDefault="004E61C8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85D37" w:rsidRDefault="00285D37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85D37" w:rsidRDefault="00285D37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23742" w:rsidRDefault="00023742" w:rsidP="00C82E75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:rsidR="00C82E75" w:rsidRDefault="00023742" w:rsidP="00C82E75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t>к приказу № 01-03/</w:t>
      </w:r>
      <w:r w:rsidR="00D440F8">
        <w:rPr>
          <w:rFonts w:ascii="Times New Roman" w:hAnsi="Times New Roman"/>
          <w:sz w:val="26"/>
          <w:szCs w:val="26"/>
        </w:rPr>
        <w:t>1</w:t>
      </w:r>
      <w:r w:rsidR="00B9023E">
        <w:rPr>
          <w:rFonts w:ascii="Times New Roman" w:hAnsi="Times New Roman"/>
          <w:sz w:val="26"/>
          <w:szCs w:val="26"/>
        </w:rPr>
        <w:t>2</w:t>
      </w:r>
    </w:p>
    <w:p w:rsidR="00023742" w:rsidRPr="00C82E75" w:rsidRDefault="00A7250E" w:rsidP="00C82E75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D440F8">
        <w:rPr>
          <w:rFonts w:ascii="Times New Roman" w:hAnsi="Times New Roman"/>
          <w:sz w:val="26"/>
          <w:szCs w:val="26"/>
        </w:rPr>
        <w:t xml:space="preserve">от </w:t>
      </w:r>
      <w:r w:rsidR="00B9023E">
        <w:rPr>
          <w:rFonts w:ascii="Times New Roman" w:hAnsi="Times New Roman"/>
          <w:sz w:val="26"/>
          <w:szCs w:val="26"/>
        </w:rPr>
        <w:t>6 февраля 2026</w:t>
      </w:r>
      <w:r w:rsidR="00661EC2" w:rsidRPr="00D440F8">
        <w:rPr>
          <w:rFonts w:ascii="Times New Roman" w:hAnsi="Times New Roman"/>
          <w:sz w:val="26"/>
          <w:szCs w:val="26"/>
        </w:rPr>
        <w:t xml:space="preserve"> г.</w:t>
      </w:r>
    </w:p>
    <w:p w:rsidR="00023742" w:rsidRPr="00B51D99" w:rsidRDefault="00023742" w:rsidP="0045759F">
      <w:pPr>
        <w:spacing w:after="0" w:line="240" w:lineRule="auto"/>
        <w:ind w:right="-365"/>
        <w:rPr>
          <w:rFonts w:ascii="Times New Roman" w:hAnsi="Times New Roman"/>
          <w:b/>
          <w:sz w:val="26"/>
          <w:szCs w:val="26"/>
        </w:rPr>
      </w:pPr>
    </w:p>
    <w:p w:rsidR="00023742" w:rsidRPr="00245F0C" w:rsidRDefault="00023742" w:rsidP="0045759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45F0C">
        <w:rPr>
          <w:rFonts w:ascii="Times New Roman" w:hAnsi="Times New Roman"/>
          <w:b/>
          <w:sz w:val="26"/>
          <w:szCs w:val="26"/>
        </w:rPr>
        <w:t>СПИСОК ОБУЧАЮЩИХСЯ,</w:t>
      </w:r>
    </w:p>
    <w:p w:rsidR="00023742" w:rsidRPr="00CF6C63" w:rsidRDefault="00023742" w:rsidP="00D440F8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CF6C63">
        <w:rPr>
          <w:rFonts w:ascii="Times New Roman" w:hAnsi="Times New Roman"/>
          <w:b/>
          <w:sz w:val="26"/>
          <w:szCs w:val="26"/>
        </w:rPr>
        <w:t xml:space="preserve"> успешно освоивших </w:t>
      </w:r>
      <w:r w:rsidR="00CF6C63" w:rsidRPr="00CF6C63">
        <w:rPr>
          <w:rFonts w:ascii="Times New Roman" w:hAnsi="Times New Roman"/>
          <w:b/>
          <w:sz w:val="26"/>
          <w:szCs w:val="26"/>
        </w:rPr>
        <w:t>дополнительную профессиональную программу (программу</w:t>
      </w:r>
      <w:r w:rsidR="00B9023E" w:rsidRPr="00CF6C63">
        <w:rPr>
          <w:rFonts w:ascii="Times New Roman" w:hAnsi="Times New Roman"/>
          <w:b/>
          <w:sz w:val="26"/>
          <w:szCs w:val="26"/>
        </w:rPr>
        <w:t xml:space="preserve"> повышения квалификации)</w:t>
      </w:r>
      <w:r w:rsidR="00B9023E" w:rsidRPr="00CF6C63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B9023E" w:rsidRPr="00CF6C63">
        <w:rPr>
          <w:rFonts w:ascii="Times New Roman" w:hAnsi="Times New Roman"/>
          <w:b/>
          <w:sz w:val="26"/>
          <w:szCs w:val="26"/>
        </w:rPr>
        <w:t xml:space="preserve">«Противодействие коррупции в системе государственного и муниципального управления» </w:t>
      </w:r>
      <w:r w:rsidR="00D440F8" w:rsidRPr="00CF6C63">
        <w:rPr>
          <w:rFonts w:ascii="Times New Roman" w:hAnsi="Times New Roman"/>
          <w:b/>
          <w:sz w:val="26"/>
          <w:szCs w:val="26"/>
        </w:rPr>
        <w:t xml:space="preserve"> </w:t>
      </w:r>
      <w:r w:rsidRPr="00CF6C63">
        <w:rPr>
          <w:rFonts w:ascii="Times New Roman" w:hAnsi="Times New Roman"/>
          <w:b/>
          <w:sz w:val="26"/>
          <w:szCs w:val="26"/>
        </w:rPr>
        <w:t xml:space="preserve">в форме </w:t>
      </w:r>
      <w:r w:rsidR="00CF6C63" w:rsidRPr="00CF6C63">
        <w:rPr>
          <w:rFonts w:ascii="Times New Roman" w:hAnsi="Times New Roman"/>
          <w:b/>
          <w:sz w:val="26"/>
          <w:szCs w:val="26"/>
        </w:rPr>
        <w:t>очно-заочного</w:t>
      </w:r>
      <w:r w:rsidRPr="00CF6C63">
        <w:rPr>
          <w:rFonts w:ascii="Times New Roman" w:hAnsi="Times New Roman"/>
          <w:b/>
          <w:sz w:val="26"/>
          <w:szCs w:val="26"/>
        </w:rPr>
        <w:t xml:space="preserve"> обучения </w:t>
      </w:r>
      <w:r w:rsidR="00CF6C63" w:rsidRPr="00CF6C63">
        <w:rPr>
          <w:rFonts w:ascii="Times New Roman" w:hAnsi="Times New Roman"/>
          <w:b/>
          <w:sz w:val="26"/>
          <w:szCs w:val="26"/>
        </w:rPr>
        <w:t xml:space="preserve">с использованием дистанционных образовательных технологий </w:t>
      </w:r>
      <w:r w:rsidRPr="00CF6C63">
        <w:rPr>
          <w:rFonts w:ascii="Times New Roman" w:hAnsi="Times New Roman"/>
          <w:b/>
          <w:sz w:val="26"/>
          <w:szCs w:val="26"/>
        </w:rPr>
        <w:t>и прошедших итоговую аттестацию</w:t>
      </w:r>
    </w:p>
    <w:p w:rsidR="00D440F8" w:rsidRDefault="00D440F8" w:rsidP="00D440F8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2670"/>
        <w:gridCol w:w="3115"/>
        <w:gridCol w:w="4076"/>
      </w:tblGrid>
      <w:tr w:rsidR="007D4412" w:rsidRPr="00C67D86" w:rsidTr="007D44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D8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D4412" w:rsidRPr="00C67D86" w:rsidRDefault="007D4412" w:rsidP="0012313D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D86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D86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7D4412" w:rsidRPr="00C67D86" w:rsidRDefault="007D4412" w:rsidP="0012313D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D86">
              <w:rPr>
                <w:rFonts w:ascii="Times New Roman" w:hAnsi="Times New Roman"/>
                <w:b/>
                <w:sz w:val="24"/>
                <w:szCs w:val="24"/>
              </w:rPr>
              <w:t>Место работы</w:t>
            </w:r>
          </w:p>
          <w:p w:rsidR="007D4412" w:rsidRPr="00C67D86" w:rsidRDefault="007D4412" w:rsidP="0012313D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D86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</w:tr>
      <w:tr w:rsidR="007D4412" w:rsidRPr="00C67D86" w:rsidTr="007D44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CF6C63">
            <w:pPr>
              <w:pStyle w:val="af"/>
              <w:numPr>
                <w:ilvl w:val="0"/>
                <w:numId w:val="12"/>
              </w:numPr>
              <w:ind w:left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</w:rPr>
              <w:t>Будаева Татьяна Чагдуровна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</w:rPr>
              <w:t>ДОиН ЧАО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Первый заместитель начальника Департамента образования и науки Чукотского </w:t>
            </w:r>
            <w:r w:rsidRPr="00C67D86">
              <w:rPr>
                <w:rFonts w:ascii="Times New Roman" w:hAnsi="Times New Roman"/>
                <w:sz w:val="24"/>
                <w:szCs w:val="24"/>
              </w:rPr>
              <w:br/>
            </w: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автономного округа</w:t>
            </w:r>
          </w:p>
        </w:tc>
      </w:tr>
      <w:tr w:rsidR="007D4412" w:rsidRPr="00C67D86" w:rsidTr="007D44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CF6C63">
            <w:pPr>
              <w:pStyle w:val="af"/>
              <w:numPr>
                <w:ilvl w:val="0"/>
                <w:numId w:val="12"/>
              </w:numPr>
              <w:ind w:left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Глазихина Елена Юрьевна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7D86">
              <w:rPr>
                <w:rFonts w:ascii="Times New Roman" w:hAnsi="Times New Roman"/>
                <w:sz w:val="24"/>
                <w:szCs w:val="24"/>
                <w:lang w:eastAsia="en-US"/>
              </w:rPr>
              <w:t>ДОиН ЧАО</w:t>
            </w:r>
          </w:p>
          <w:p w:rsidR="007D4412" w:rsidRPr="00C67D86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D4412" w:rsidRPr="00C67D86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4412" w:rsidRPr="00C67D86" w:rsidRDefault="007D4412" w:rsidP="0012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Департамента – начальник Управления </w:t>
            </w:r>
            <w:r w:rsidRPr="00C67D86">
              <w:rPr>
                <w:rFonts w:ascii="Times New Roman" w:hAnsi="Times New Roman"/>
                <w:bCs/>
                <w:sz w:val="24"/>
                <w:szCs w:val="24"/>
              </w:rPr>
              <w:t>аналитической, правовой и кадровой работы</w:t>
            </w:r>
          </w:p>
        </w:tc>
      </w:tr>
      <w:tr w:rsidR="007D4412" w:rsidRPr="00C67D86" w:rsidTr="007D44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CF6C63">
            <w:pPr>
              <w:pStyle w:val="af"/>
              <w:numPr>
                <w:ilvl w:val="0"/>
                <w:numId w:val="12"/>
              </w:numPr>
              <w:ind w:left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Зиязетдинов Айвар Рафисович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</w:rPr>
              <w:t>ДОиН ЧАО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Начальник отдела</w:t>
            </w:r>
            <w:r w:rsidRPr="00C67D8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финансового обеспечения и контроля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Финансово-экономического управления</w:t>
            </w:r>
          </w:p>
        </w:tc>
      </w:tr>
      <w:tr w:rsidR="007D4412" w:rsidRPr="00C67D86" w:rsidTr="007D44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CF6C63">
            <w:pPr>
              <w:pStyle w:val="af"/>
              <w:numPr>
                <w:ilvl w:val="0"/>
                <w:numId w:val="12"/>
              </w:numPr>
              <w:ind w:left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Кабанов Владимир Львович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</w:rPr>
              <w:t>ДОиН ЧАО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–начальник отдела реализации социальных программ Управления профессионального образования и науки</w:t>
            </w:r>
          </w:p>
        </w:tc>
      </w:tr>
      <w:tr w:rsidR="007D4412" w:rsidRPr="00C67D86" w:rsidTr="007D44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CF6C63">
            <w:pPr>
              <w:pStyle w:val="af"/>
              <w:numPr>
                <w:ilvl w:val="0"/>
                <w:numId w:val="12"/>
              </w:numPr>
              <w:ind w:left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Колыханова Лилия Геннадьевна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</w:rPr>
              <w:t>ДОиН ЧАО</w:t>
            </w:r>
          </w:p>
          <w:p w:rsidR="007D4412" w:rsidRPr="00C67D86" w:rsidRDefault="007D4412" w:rsidP="0012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4412" w:rsidRPr="00C67D86" w:rsidRDefault="007D4412" w:rsidP="0012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Начальник самостоятельного отдела</w:t>
            </w:r>
            <w:r w:rsidRPr="00C67D86">
              <w:rPr>
                <w:rFonts w:ascii="Times New Roman" w:hAnsi="Times New Roman"/>
                <w:sz w:val="24"/>
                <w:szCs w:val="24"/>
              </w:rPr>
              <w:t xml:space="preserve"> оценки и контроля качества образования</w:t>
            </w:r>
          </w:p>
        </w:tc>
      </w:tr>
      <w:tr w:rsidR="007D4412" w:rsidRPr="00C67D86" w:rsidTr="007D44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CF6C63">
            <w:pPr>
              <w:pStyle w:val="af"/>
              <w:numPr>
                <w:ilvl w:val="0"/>
                <w:numId w:val="12"/>
              </w:numPr>
              <w:ind w:left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Кравцова Мария Сергеевна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4412" w:rsidRPr="00C67D86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7D86">
              <w:rPr>
                <w:rFonts w:ascii="Times New Roman" w:hAnsi="Times New Roman"/>
                <w:sz w:val="24"/>
                <w:szCs w:val="24"/>
                <w:lang w:eastAsia="en-US"/>
              </w:rPr>
              <w:t>ДОиН ЧАО</w:t>
            </w:r>
          </w:p>
          <w:p w:rsidR="007D4412" w:rsidRPr="00C67D86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4412" w:rsidRPr="00C67D86" w:rsidRDefault="007D4412" w:rsidP="0012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en-US"/>
              </w:rPr>
              <w:t xml:space="preserve">Заместитель начальника Управления – начальник отдела </w:t>
            </w:r>
            <w:r w:rsidRPr="00C67D8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правовой, кадровой работы и государственной службы </w:t>
            </w:r>
            <w:r w:rsidRPr="00C67D86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>Управления аналитической, правовой и кадровой работы</w:t>
            </w:r>
          </w:p>
        </w:tc>
      </w:tr>
      <w:tr w:rsidR="007D4412" w:rsidRPr="00C67D86" w:rsidTr="007D44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CF6C63">
            <w:pPr>
              <w:pStyle w:val="af"/>
              <w:numPr>
                <w:ilvl w:val="0"/>
                <w:numId w:val="12"/>
              </w:numPr>
              <w:ind w:left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</w:rPr>
              <w:t>Лухменева Марина Александровна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</w:rPr>
              <w:t>ДОиН ЧАО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</w:rPr>
              <w:t xml:space="preserve">Ведущий юрисконсульт </w:t>
            </w:r>
            <w:r w:rsidRPr="00C67D8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отдела правовой, кадровой работы и государственной службы Управления </w:t>
            </w:r>
            <w:r w:rsidRPr="00C67D86">
              <w:rPr>
                <w:rFonts w:ascii="Times New Roman" w:hAnsi="Times New Roman"/>
                <w:bCs/>
                <w:sz w:val="24"/>
                <w:szCs w:val="24"/>
              </w:rPr>
              <w:t>аналитической, правовой и кадровой работы</w:t>
            </w:r>
          </w:p>
        </w:tc>
      </w:tr>
      <w:tr w:rsidR="007D4412" w:rsidRPr="00C67D86" w:rsidTr="007D44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CF6C63">
            <w:pPr>
              <w:pStyle w:val="af"/>
              <w:numPr>
                <w:ilvl w:val="0"/>
                <w:numId w:val="12"/>
              </w:numPr>
              <w:ind w:left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Мангатова Намсалма Петровна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</w:rPr>
              <w:t>ДОиН ЧАО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Заместитель начальника Управления - Начальник отдела</w:t>
            </w:r>
            <w:r w:rsidRPr="00C67D8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бухгалтерского учета и отчетности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Финансово-экономического управления</w:t>
            </w:r>
          </w:p>
        </w:tc>
      </w:tr>
      <w:tr w:rsidR="007D4412" w:rsidRPr="00C67D86" w:rsidTr="007D44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CF6C63">
            <w:pPr>
              <w:pStyle w:val="af"/>
              <w:numPr>
                <w:ilvl w:val="0"/>
                <w:numId w:val="12"/>
              </w:numPr>
              <w:ind w:left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</w:rPr>
              <w:t xml:space="preserve">Маштакова </w:t>
            </w: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Евгения Евгеньевна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</w:rPr>
              <w:t>ДОиН ЧАО</w:t>
            </w:r>
          </w:p>
          <w:p w:rsidR="007D4412" w:rsidRPr="00C67D86" w:rsidRDefault="007D4412" w:rsidP="0012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412" w:rsidRPr="00C67D86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</w:rPr>
              <w:t>Консультант отдела оценки и контроля качества образования</w:t>
            </w:r>
          </w:p>
        </w:tc>
      </w:tr>
      <w:tr w:rsidR="007D4412" w:rsidRPr="00C67D86" w:rsidTr="007D44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CF6C63">
            <w:pPr>
              <w:pStyle w:val="af"/>
              <w:numPr>
                <w:ilvl w:val="0"/>
                <w:numId w:val="12"/>
              </w:numPr>
              <w:ind w:left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67D8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Полковникова</w:t>
            </w:r>
          </w:p>
          <w:p w:rsidR="007D4412" w:rsidRPr="00C67D86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Кристина</w:t>
            </w: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C67D8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Николаевна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</w:rPr>
              <w:t>ДОиН ЧАО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pStyle w:val="af5"/>
              <w:shd w:val="clear" w:color="auto" w:fill="FFFFFF"/>
              <w:spacing w:before="0" w:beforeAutospacing="0" w:after="0" w:afterAutospacing="0"/>
            </w:pPr>
            <w:r w:rsidRPr="00C67D86">
              <w:t xml:space="preserve">Советник </w:t>
            </w:r>
            <w:r>
              <w:rPr>
                <w:bCs/>
                <w:shd w:val="clear" w:color="auto" w:fill="FFFFFF"/>
              </w:rPr>
              <w:t>о</w:t>
            </w:r>
            <w:r w:rsidRPr="00C67D86">
              <w:rPr>
                <w:bCs/>
                <w:shd w:val="clear" w:color="auto" w:fill="FFFFFF"/>
              </w:rPr>
              <w:t xml:space="preserve">тдела цифровой трансформации и образовательной инфраструктуры </w:t>
            </w:r>
            <w:r>
              <w:rPr>
                <w:bCs/>
              </w:rPr>
              <w:t>Управления</w:t>
            </w:r>
            <w:r w:rsidRPr="00C67D86">
              <w:rPr>
                <w:bCs/>
              </w:rPr>
              <w:t xml:space="preserve"> </w:t>
            </w:r>
            <w:r w:rsidRPr="00C67D86">
              <w:rPr>
                <w:bCs/>
              </w:rPr>
              <w:lastRenderedPageBreak/>
              <w:t>развития инфраструктуры, цифровой трансформации и</w:t>
            </w:r>
          </w:p>
          <w:p w:rsidR="007D4412" w:rsidRPr="00C67D86" w:rsidRDefault="007D4412" w:rsidP="0012313D">
            <w:pPr>
              <w:pStyle w:val="af5"/>
              <w:shd w:val="clear" w:color="auto" w:fill="FFFFFF"/>
              <w:spacing w:before="0" w:beforeAutospacing="0" w:after="0" w:afterAutospacing="0"/>
            </w:pPr>
            <w:r w:rsidRPr="00C67D86">
              <w:rPr>
                <w:bCs/>
              </w:rPr>
              <w:t>конкурсных процедур</w:t>
            </w:r>
          </w:p>
        </w:tc>
      </w:tr>
      <w:tr w:rsidR="007D4412" w:rsidRPr="00C67D86" w:rsidTr="007D44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CF6C63">
            <w:pPr>
              <w:pStyle w:val="af"/>
              <w:numPr>
                <w:ilvl w:val="0"/>
                <w:numId w:val="12"/>
              </w:numPr>
              <w:ind w:left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Пронин Евгений Сергеевич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</w:rPr>
              <w:t>ДОиН ЧАО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pStyle w:val="af5"/>
              <w:shd w:val="clear" w:color="auto" w:fill="FFFFFF"/>
              <w:spacing w:before="0" w:beforeAutospacing="0" w:after="0" w:afterAutospacing="0"/>
            </w:pPr>
            <w:r w:rsidRPr="00C67D86">
              <w:rPr>
                <w:shd w:val="clear" w:color="auto" w:fill="FFFFFF"/>
              </w:rPr>
              <w:t xml:space="preserve">Заместитель начальника Департамента - начальник Управления </w:t>
            </w:r>
            <w:r w:rsidRPr="00C67D86">
              <w:rPr>
                <w:bCs/>
              </w:rPr>
              <w:t>развития инфраструктуры, цифровой трансформации и</w:t>
            </w:r>
          </w:p>
          <w:p w:rsidR="007D4412" w:rsidRPr="00C67D86" w:rsidRDefault="007D4412" w:rsidP="0012313D">
            <w:pPr>
              <w:pStyle w:val="af5"/>
              <w:shd w:val="clear" w:color="auto" w:fill="FFFFFF"/>
              <w:spacing w:before="0" w:beforeAutospacing="0" w:after="0" w:afterAutospacing="0"/>
            </w:pPr>
            <w:r w:rsidRPr="00C67D86">
              <w:rPr>
                <w:bCs/>
              </w:rPr>
              <w:t>конкурсных процедур</w:t>
            </w:r>
          </w:p>
        </w:tc>
      </w:tr>
      <w:tr w:rsidR="007D4412" w:rsidRPr="00C67D86" w:rsidTr="007D44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CF6C63">
            <w:pPr>
              <w:pStyle w:val="af"/>
              <w:numPr>
                <w:ilvl w:val="0"/>
                <w:numId w:val="12"/>
              </w:numPr>
              <w:ind w:left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Русаков Сергей Владимирович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</w:rPr>
              <w:t>ДОиН ЧАО</w:t>
            </w:r>
          </w:p>
          <w:p w:rsidR="007D4412" w:rsidRPr="00C67D86" w:rsidRDefault="007D4412" w:rsidP="0012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4412" w:rsidRPr="00C67D86" w:rsidRDefault="007D4412" w:rsidP="0012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412" w:rsidRPr="00C67D86" w:rsidRDefault="007D4412" w:rsidP="0012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</w:rPr>
              <w:t>Начальник отдела конкурсных процедур и безопасности Управления развития инфраструктуры, цифровой трансформации и конкурсных процедур</w:t>
            </w:r>
          </w:p>
        </w:tc>
      </w:tr>
      <w:tr w:rsidR="007D4412" w:rsidRPr="00C67D86" w:rsidTr="007D44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CF6C63">
            <w:pPr>
              <w:pStyle w:val="af"/>
              <w:numPr>
                <w:ilvl w:val="0"/>
                <w:numId w:val="12"/>
              </w:numPr>
              <w:ind w:left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Ряховская Светлана Геннадьевна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</w:rPr>
              <w:t>ДОиН ЧАО</w:t>
            </w:r>
          </w:p>
          <w:p w:rsidR="007D4412" w:rsidRPr="00C67D86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Начальник отдел</w:t>
            </w: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а </w:t>
            </w:r>
            <w:r w:rsidRPr="00C67D8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аналитической работы и делопроизводства </w:t>
            </w:r>
            <w:r w:rsidRPr="00C67D86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>Управления аналитической, правовой и</w:t>
            </w:r>
            <w:r w:rsidRPr="00C67D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67D86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>кадровой работы</w:t>
            </w:r>
          </w:p>
        </w:tc>
      </w:tr>
      <w:tr w:rsidR="007D4412" w:rsidRPr="00C67D86" w:rsidTr="007D44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CF6C63">
            <w:pPr>
              <w:pStyle w:val="af"/>
              <w:numPr>
                <w:ilvl w:val="0"/>
                <w:numId w:val="12"/>
              </w:numPr>
              <w:ind w:left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</w:rPr>
              <w:t>Сардалова Людмила Хамидовна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</w:rPr>
              <w:t>ДОиН ЧАО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Начальник самостоятельного отдела </w:t>
            </w:r>
            <w:r w:rsidRPr="00C67D8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надзора лицензирования и государственной аккредитации</w:t>
            </w:r>
          </w:p>
        </w:tc>
      </w:tr>
      <w:tr w:rsidR="007D4412" w:rsidRPr="00C67D86" w:rsidTr="007D44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CF6C63">
            <w:pPr>
              <w:pStyle w:val="af"/>
              <w:numPr>
                <w:ilvl w:val="0"/>
                <w:numId w:val="12"/>
              </w:numPr>
              <w:ind w:left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Степанцов Денис Александрович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</w:rPr>
              <w:t>ДОиН ЧАО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Заместитель начальника </w:t>
            </w:r>
            <w:r w:rsidRPr="00C67D8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Управления общего, дополнительного образования и воспитательной работы</w:t>
            </w: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7D4412" w:rsidRPr="00C67D86" w:rsidTr="007D44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CF6C63">
            <w:pPr>
              <w:pStyle w:val="af"/>
              <w:numPr>
                <w:ilvl w:val="0"/>
                <w:numId w:val="12"/>
              </w:numPr>
              <w:ind w:left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</w:rPr>
              <w:t>Фомицкая Галина Николаевна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</w:rPr>
              <w:t>ГАУ ДПО ЧИРОиПК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Исполняющий обязанности д</w:t>
            </w:r>
            <w:r w:rsidRPr="00C67D86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7D4412" w:rsidRPr="00C67D86" w:rsidTr="007D44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CF6C63">
            <w:pPr>
              <w:pStyle w:val="af"/>
              <w:numPr>
                <w:ilvl w:val="0"/>
                <w:numId w:val="12"/>
              </w:numPr>
              <w:ind w:left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Хабибуллин Дамир Домирович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</w:rPr>
              <w:t>ДОиН ЧАО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Заместитель начальника Управления – начальник отдела </w:t>
            </w:r>
            <w:r w:rsidRPr="00C67D8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цифровой трансформации и образовательной инфраструктуры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C67D86">
              <w:rPr>
                <w:rFonts w:ascii="Times New Roman" w:hAnsi="Times New Roman"/>
                <w:sz w:val="24"/>
                <w:szCs w:val="24"/>
              </w:rPr>
              <w:t>Управления развития инфраструктуры, цифровой трансформации и конкурсных процедур</w:t>
            </w:r>
          </w:p>
        </w:tc>
      </w:tr>
      <w:tr w:rsidR="007D4412" w:rsidRPr="00C67D86" w:rsidTr="007D44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CF6C63">
            <w:pPr>
              <w:pStyle w:val="af"/>
              <w:numPr>
                <w:ilvl w:val="0"/>
                <w:numId w:val="12"/>
              </w:numPr>
              <w:ind w:left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4412" w:rsidRPr="007D4412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D441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 w:themeFill="background1"/>
              </w:rPr>
              <w:t>Халитова Зульфия</w:t>
            </w:r>
            <w:r w:rsidRPr="007D441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D441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 w:themeFill="background1"/>
              </w:rPr>
              <w:t>Галинуровна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7D4412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D4412">
              <w:rPr>
                <w:rFonts w:ascii="Times New Roman" w:hAnsi="Times New Roman"/>
                <w:sz w:val="24"/>
                <w:szCs w:val="24"/>
              </w:rPr>
              <w:t>ДОиН ЧАО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7D4412" w:rsidRDefault="007D4412" w:rsidP="00E16022">
            <w:pPr>
              <w:pStyle w:val="a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D441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Консультант Отдела надзора, лицензирования и государственной аккредитации</w:t>
            </w:r>
          </w:p>
        </w:tc>
      </w:tr>
      <w:tr w:rsidR="007D4412" w:rsidRPr="00C67D86" w:rsidTr="007D44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CF6C63">
            <w:pPr>
              <w:pStyle w:val="af"/>
              <w:numPr>
                <w:ilvl w:val="0"/>
                <w:numId w:val="12"/>
              </w:numPr>
              <w:ind w:left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Цыденова Сэндэма Абидуевна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</w:rPr>
              <w:t>ДОиН ЧАО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Заместитель начальника Управления - начальник </w:t>
            </w:r>
            <w:r w:rsidRPr="00C67D8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отдела планово - экономической работы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Финансово-экономического управления</w:t>
            </w:r>
          </w:p>
        </w:tc>
      </w:tr>
      <w:tr w:rsidR="007D4412" w:rsidRPr="00C67D86" w:rsidTr="007D44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CF6C63">
            <w:pPr>
              <w:pStyle w:val="af"/>
              <w:numPr>
                <w:ilvl w:val="0"/>
                <w:numId w:val="12"/>
              </w:numPr>
              <w:ind w:left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Цымпилова Татьяна Владимировна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</w:rPr>
              <w:t>ДОиН ЧАО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12" w:rsidRPr="00C67D86" w:rsidRDefault="007D4412" w:rsidP="0012313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Заместитель начальника </w:t>
            </w: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Департамента образования и науки Чукотского </w:t>
            </w:r>
            <w:r w:rsidRPr="00C67D86">
              <w:rPr>
                <w:rFonts w:ascii="Times New Roman" w:hAnsi="Times New Roman"/>
                <w:sz w:val="24"/>
                <w:szCs w:val="24"/>
              </w:rPr>
              <w:br/>
            </w: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автономного округа - начальник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Финансово-экономического управления</w:t>
            </w: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</w:tbl>
    <w:p w:rsidR="00D440F8" w:rsidRDefault="00D440F8" w:rsidP="00D440F8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p w:rsidR="00D440F8" w:rsidRDefault="00D440F8" w:rsidP="00D440F8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p w:rsidR="00D440F8" w:rsidRDefault="00D440F8" w:rsidP="00D440F8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p w:rsidR="005D0819" w:rsidRDefault="005D0819" w:rsidP="00D440F8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sectPr w:rsidR="005D0819" w:rsidSect="0039317F">
      <w:headerReference w:type="default" r:id="rId9"/>
      <w:footerReference w:type="first" r:id="rId10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6CA" w:rsidRDefault="00DF16CA" w:rsidP="00761B32">
      <w:pPr>
        <w:spacing w:after="0" w:line="240" w:lineRule="auto"/>
      </w:pPr>
      <w:r>
        <w:separator/>
      </w:r>
    </w:p>
  </w:endnote>
  <w:endnote w:type="continuationSeparator" w:id="0">
    <w:p w:rsidR="00DF16CA" w:rsidRDefault="00DF16CA" w:rsidP="0076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B71" w:rsidRDefault="00644752" w:rsidP="008D21D1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«В дело № 01-03 за 2026</w:t>
    </w:r>
    <w:r w:rsidR="00D72B71">
      <w:rPr>
        <w:rFonts w:ascii="Times New Roman" w:hAnsi="Times New Roman"/>
        <w:i/>
        <w:iCs/>
        <w:sz w:val="20"/>
        <w:szCs w:val="20"/>
      </w:rPr>
      <w:t xml:space="preserve"> г.</w:t>
    </w:r>
    <w:r w:rsidR="00296F74">
      <w:rPr>
        <w:rFonts w:ascii="Times New Roman" w:hAnsi="Times New Roman"/>
        <w:i/>
        <w:iCs/>
        <w:sz w:val="20"/>
        <w:szCs w:val="20"/>
      </w:rPr>
      <w:t>,</w:t>
    </w:r>
  </w:p>
  <w:p w:rsidR="00D72B71" w:rsidRPr="008D21D1" w:rsidRDefault="00FD2683" w:rsidP="008D21D1">
    <w:pPr>
      <w:pStyle w:val="ad"/>
      <w:jc w:val="center"/>
    </w:pPr>
    <w:r>
      <w:rPr>
        <w:rStyle w:val="af3"/>
        <w:rFonts w:ascii="Times New Roman" w:hAnsi="Times New Roman"/>
        <w:sz w:val="20"/>
        <w:szCs w:val="20"/>
      </w:rPr>
      <w:t>ЦНППМ</w:t>
    </w:r>
    <w:r w:rsidRPr="005E3B83">
      <w:rPr>
        <w:rFonts w:ascii="Times New Roman" w:hAnsi="Times New Roman"/>
        <w:i/>
        <w:sz w:val="20"/>
        <w:szCs w:val="20"/>
      </w:rPr>
      <w:t>,</w:t>
    </w:r>
    <w:r>
      <w:rPr>
        <w:rFonts w:ascii="Times New Roman" w:hAnsi="Times New Roman"/>
        <w:i/>
        <w:sz w:val="20"/>
        <w:szCs w:val="20"/>
      </w:rPr>
      <w:t xml:space="preserve"> </w:t>
    </w:r>
    <w:r w:rsidR="00644752">
      <w:rPr>
        <w:rFonts w:ascii="Times New Roman" w:hAnsi="Times New Roman"/>
        <w:i/>
        <w:sz w:val="20"/>
        <w:szCs w:val="20"/>
      </w:rPr>
      <w:t>06.02.2026</w:t>
    </w:r>
    <w:r w:rsidR="00D72B71" w:rsidRPr="00CB36AE">
      <w:rPr>
        <w:rFonts w:ascii="Times New Roman" w:hAnsi="Times New Roman"/>
        <w:i/>
        <w:sz w:val="20"/>
        <w:szCs w:val="20"/>
      </w:rPr>
      <w:t>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6CA" w:rsidRDefault="00DF16CA" w:rsidP="00761B32">
      <w:pPr>
        <w:spacing w:after="0" w:line="240" w:lineRule="auto"/>
      </w:pPr>
      <w:r>
        <w:separator/>
      </w:r>
    </w:p>
  </w:footnote>
  <w:footnote w:type="continuationSeparator" w:id="0">
    <w:p w:rsidR="00DF16CA" w:rsidRDefault="00DF16CA" w:rsidP="00761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B71" w:rsidRDefault="00243E3B">
    <w:pPr>
      <w:pStyle w:val="a3"/>
      <w:jc w:val="center"/>
    </w:pPr>
    <w:r>
      <w:t>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2CF0"/>
    <w:multiLevelType w:val="hybridMultilevel"/>
    <w:tmpl w:val="14EC04AC"/>
    <w:lvl w:ilvl="0" w:tplc="28B863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A648E"/>
    <w:multiLevelType w:val="hybridMultilevel"/>
    <w:tmpl w:val="D62A9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E5F7F"/>
    <w:multiLevelType w:val="hybridMultilevel"/>
    <w:tmpl w:val="C978737C"/>
    <w:lvl w:ilvl="0" w:tplc="A5C860E4">
      <w:start w:val="1"/>
      <w:numFmt w:val="decimal"/>
      <w:lvlText w:val="%1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C5040"/>
    <w:multiLevelType w:val="hybridMultilevel"/>
    <w:tmpl w:val="7D467FA8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6C1FE0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217C38"/>
    <w:multiLevelType w:val="hybridMultilevel"/>
    <w:tmpl w:val="C0DAED4C"/>
    <w:lvl w:ilvl="0" w:tplc="0652DF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5ABC35F0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D71C0A"/>
    <w:multiLevelType w:val="hybridMultilevel"/>
    <w:tmpl w:val="C978737C"/>
    <w:lvl w:ilvl="0" w:tplc="A5C860E4">
      <w:start w:val="1"/>
      <w:numFmt w:val="decimal"/>
      <w:lvlText w:val="%1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A5028F"/>
    <w:multiLevelType w:val="hybridMultilevel"/>
    <w:tmpl w:val="D62A9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65179E"/>
    <w:multiLevelType w:val="hybridMultilevel"/>
    <w:tmpl w:val="6CD80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913F0D"/>
    <w:multiLevelType w:val="hybridMultilevel"/>
    <w:tmpl w:val="41D60A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7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130050"/>
  </w:hdrShapeDefaults>
  <w:footnotePr>
    <w:footnote w:id="-1"/>
    <w:footnote w:id="0"/>
  </w:footnotePr>
  <w:endnotePr>
    <w:endnote w:id="-1"/>
    <w:endnote w:id="0"/>
  </w:endnotePr>
  <w:compat/>
  <w:rsids>
    <w:rsidRoot w:val="00B95C66"/>
    <w:rsid w:val="00006EF1"/>
    <w:rsid w:val="00011413"/>
    <w:rsid w:val="000162B9"/>
    <w:rsid w:val="00023742"/>
    <w:rsid w:val="00023F01"/>
    <w:rsid w:val="0005519B"/>
    <w:rsid w:val="00063B60"/>
    <w:rsid w:val="00065465"/>
    <w:rsid w:val="000659C8"/>
    <w:rsid w:val="000702FD"/>
    <w:rsid w:val="000815DB"/>
    <w:rsid w:val="000867C8"/>
    <w:rsid w:val="00090299"/>
    <w:rsid w:val="0009486E"/>
    <w:rsid w:val="00096574"/>
    <w:rsid w:val="00096C37"/>
    <w:rsid w:val="000A1E78"/>
    <w:rsid w:val="000B77BE"/>
    <w:rsid w:val="000D5C9E"/>
    <w:rsid w:val="000D5F0E"/>
    <w:rsid w:val="000D5F4A"/>
    <w:rsid w:val="000E0340"/>
    <w:rsid w:val="000E782E"/>
    <w:rsid w:val="000F1F1E"/>
    <w:rsid w:val="000F5C1D"/>
    <w:rsid w:val="00100DF4"/>
    <w:rsid w:val="00101A15"/>
    <w:rsid w:val="001308DF"/>
    <w:rsid w:val="00131BE8"/>
    <w:rsid w:val="00133E39"/>
    <w:rsid w:val="00140E13"/>
    <w:rsid w:val="001522F0"/>
    <w:rsid w:val="00152639"/>
    <w:rsid w:val="00156B0B"/>
    <w:rsid w:val="00162408"/>
    <w:rsid w:val="001637FC"/>
    <w:rsid w:val="00167252"/>
    <w:rsid w:val="001728B5"/>
    <w:rsid w:val="0018528B"/>
    <w:rsid w:val="001852C3"/>
    <w:rsid w:val="001907E2"/>
    <w:rsid w:val="00194672"/>
    <w:rsid w:val="001A2CF6"/>
    <w:rsid w:val="001B3D0C"/>
    <w:rsid w:val="001C4592"/>
    <w:rsid w:val="001C4F92"/>
    <w:rsid w:val="001C6E20"/>
    <w:rsid w:val="001D4A14"/>
    <w:rsid w:val="001E51C4"/>
    <w:rsid w:val="00204900"/>
    <w:rsid w:val="00206AD4"/>
    <w:rsid w:val="00216802"/>
    <w:rsid w:val="002171E3"/>
    <w:rsid w:val="0022594E"/>
    <w:rsid w:val="00235908"/>
    <w:rsid w:val="00240FE8"/>
    <w:rsid w:val="00243E3B"/>
    <w:rsid w:val="00243FF1"/>
    <w:rsid w:val="0024541A"/>
    <w:rsid w:val="002563B3"/>
    <w:rsid w:val="00256DD5"/>
    <w:rsid w:val="00285D37"/>
    <w:rsid w:val="002922BC"/>
    <w:rsid w:val="00296F74"/>
    <w:rsid w:val="002A3556"/>
    <w:rsid w:val="002A58C3"/>
    <w:rsid w:val="002B2F1C"/>
    <w:rsid w:val="002B5575"/>
    <w:rsid w:val="002C0278"/>
    <w:rsid w:val="002C75DC"/>
    <w:rsid w:val="002D08F6"/>
    <w:rsid w:val="002E12E9"/>
    <w:rsid w:val="003130E0"/>
    <w:rsid w:val="003208A3"/>
    <w:rsid w:val="003279E2"/>
    <w:rsid w:val="0033438B"/>
    <w:rsid w:val="0034028B"/>
    <w:rsid w:val="00360DA4"/>
    <w:rsid w:val="00377F60"/>
    <w:rsid w:val="003827DE"/>
    <w:rsid w:val="0039317F"/>
    <w:rsid w:val="00394970"/>
    <w:rsid w:val="003A341D"/>
    <w:rsid w:val="003C2D3A"/>
    <w:rsid w:val="003C3B72"/>
    <w:rsid w:val="003C5EF5"/>
    <w:rsid w:val="003C75DB"/>
    <w:rsid w:val="003E391A"/>
    <w:rsid w:val="0040793E"/>
    <w:rsid w:val="00417F2A"/>
    <w:rsid w:val="00425CD8"/>
    <w:rsid w:val="00425F67"/>
    <w:rsid w:val="00431674"/>
    <w:rsid w:val="00431FDC"/>
    <w:rsid w:val="00444B91"/>
    <w:rsid w:val="0044688D"/>
    <w:rsid w:val="0045759F"/>
    <w:rsid w:val="00471BE1"/>
    <w:rsid w:val="00473113"/>
    <w:rsid w:val="004740E1"/>
    <w:rsid w:val="0048308C"/>
    <w:rsid w:val="004A525F"/>
    <w:rsid w:val="004A6BFD"/>
    <w:rsid w:val="004C46F8"/>
    <w:rsid w:val="004D607A"/>
    <w:rsid w:val="004E5169"/>
    <w:rsid w:val="004E61C8"/>
    <w:rsid w:val="004E7066"/>
    <w:rsid w:val="004F6043"/>
    <w:rsid w:val="005212D3"/>
    <w:rsid w:val="005317FB"/>
    <w:rsid w:val="00543CA6"/>
    <w:rsid w:val="00555710"/>
    <w:rsid w:val="00561F87"/>
    <w:rsid w:val="00566D77"/>
    <w:rsid w:val="005B5D9D"/>
    <w:rsid w:val="005B74BF"/>
    <w:rsid w:val="005D026C"/>
    <w:rsid w:val="005D0819"/>
    <w:rsid w:val="005D20ED"/>
    <w:rsid w:val="005D7612"/>
    <w:rsid w:val="005E57CF"/>
    <w:rsid w:val="005E669F"/>
    <w:rsid w:val="005F0D3A"/>
    <w:rsid w:val="00615C75"/>
    <w:rsid w:val="0061777B"/>
    <w:rsid w:val="006245DB"/>
    <w:rsid w:val="006362C3"/>
    <w:rsid w:val="00644752"/>
    <w:rsid w:val="006451AD"/>
    <w:rsid w:val="00661E04"/>
    <w:rsid w:val="00661EC2"/>
    <w:rsid w:val="00662731"/>
    <w:rsid w:val="00662895"/>
    <w:rsid w:val="00663D78"/>
    <w:rsid w:val="00670273"/>
    <w:rsid w:val="006734ED"/>
    <w:rsid w:val="0067534D"/>
    <w:rsid w:val="00675B81"/>
    <w:rsid w:val="006818A4"/>
    <w:rsid w:val="006B14CB"/>
    <w:rsid w:val="006C05A5"/>
    <w:rsid w:val="006C1D90"/>
    <w:rsid w:val="006D0BD5"/>
    <w:rsid w:val="006D474E"/>
    <w:rsid w:val="006E0B79"/>
    <w:rsid w:val="006E54BE"/>
    <w:rsid w:val="006F4B6F"/>
    <w:rsid w:val="00706D43"/>
    <w:rsid w:val="0071070C"/>
    <w:rsid w:val="00712237"/>
    <w:rsid w:val="00714702"/>
    <w:rsid w:val="007168DE"/>
    <w:rsid w:val="007215FA"/>
    <w:rsid w:val="00723AFE"/>
    <w:rsid w:val="007269A7"/>
    <w:rsid w:val="007306C1"/>
    <w:rsid w:val="007328F0"/>
    <w:rsid w:val="007475C3"/>
    <w:rsid w:val="0075581A"/>
    <w:rsid w:val="007569A9"/>
    <w:rsid w:val="007608AD"/>
    <w:rsid w:val="00761B32"/>
    <w:rsid w:val="007843A3"/>
    <w:rsid w:val="0078579B"/>
    <w:rsid w:val="0079182D"/>
    <w:rsid w:val="007957C1"/>
    <w:rsid w:val="007A5E75"/>
    <w:rsid w:val="007B01F3"/>
    <w:rsid w:val="007C4A65"/>
    <w:rsid w:val="007D4412"/>
    <w:rsid w:val="007F1901"/>
    <w:rsid w:val="007F224C"/>
    <w:rsid w:val="007F7847"/>
    <w:rsid w:val="008005F7"/>
    <w:rsid w:val="00810BE8"/>
    <w:rsid w:val="008374CF"/>
    <w:rsid w:val="00862FE6"/>
    <w:rsid w:val="0086336F"/>
    <w:rsid w:val="008769B2"/>
    <w:rsid w:val="008849E7"/>
    <w:rsid w:val="00886779"/>
    <w:rsid w:val="008948A7"/>
    <w:rsid w:val="008A7CAE"/>
    <w:rsid w:val="008C1513"/>
    <w:rsid w:val="008C1709"/>
    <w:rsid w:val="008D21D1"/>
    <w:rsid w:val="008D2D10"/>
    <w:rsid w:val="008E7094"/>
    <w:rsid w:val="008F6CE8"/>
    <w:rsid w:val="009134FF"/>
    <w:rsid w:val="00926D03"/>
    <w:rsid w:val="00945055"/>
    <w:rsid w:val="0094569A"/>
    <w:rsid w:val="00945B37"/>
    <w:rsid w:val="009464C8"/>
    <w:rsid w:val="00965278"/>
    <w:rsid w:val="00974D0B"/>
    <w:rsid w:val="00974E4E"/>
    <w:rsid w:val="00983CD8"/>
    <w:rsid w:val="00984DA1"/>
    <w:rsid w:val="009909C2"/>
    <w:rsid w:val="009956FA"/>
    <w:rsid w:val="00996175"/>
    <w:rsid w:val="009A0127"/>
    <w:rsid w:val="009A3D86"/>
    <w:rsid w:val="009B0E54"/>
    <w:rsid w:val="009B13D3"/>
    <w:rsid w:val="009C0D35"/>
    <w:rsid w:val="009C336F"/>
    <w:rsid w:val="009C4CD3"/>
    <w:rsid w:val="009C67C6"/>
    <w:rsid w:val="009D794C"/>
    <w:rsid w:val="009E63A5"/>
    <w:rsid w:val="009E6D49"/>
    <w:rsid w:val="009F0ABF"/>
    <w:rsid w:val="009F1ED1"/>
    <w:rsid w:val="00A16F65"/>
    <w:rsid w:val="00A253A6"/>
    <w:rsid w:val="00A32CAC"/>
    <w:rsid w:val="00A364DE"/>
    <w:rsid w:val="00A45187"/>
    <w:rsid w:val="00A46EFF"/>
    <w:rsid w:val="00A5487C"/>
    <w:rsid w:val="00A6640A"/>
    <w:rsid w:val="00A7250E"/>
    <w:rsid w:val="00A77F8B"/>
    <w:rsid w:val="00A83E39"/>
    <w:rsid w:val="00A945BA"/>
    <w:rsid w:val="00AA4F46"/>
    <w:rsid w:val="00AA50C9"/>
    <w:rsid w:val="00AC42D7"/>
    <w:rsid w:val="00AC47AE"/>
    <w:rsid w:val="00AD0BEB"/>
    <w:rsid w:val="00AD19BA"/>
    <w:rsid w:val="00B0070E"/>
    <w:rsid w:val="00B076AA"/>
    <w:rsid w:val="00B117AF"/>
    <w:rsid w:val="00B171C5"/>
    <w:rsid w:val="00B17CCD"/>
    <w:rsid w:val="00B22AA6"/>
    <w:rsid w:val="00B245B1"/>
    <w:rsid w:val="00B30ADB"/>
    <w:rsid w:val="00B313EB"/>
    <w:rsid w:val="00B33BB2"/>
    <w:rsid w:val="00B3485A"/>
    <w:rsid w:val="00B349CB"/>
    <w:rsid w:val="00B358B1"/>
    <w:rsid w:val="00B5444B"/>
    <w:rsid w:val="00B56EFA"/>
    <w:rsid w:val="00B6091F"/>
    <w:rsid w:val="00B9023E"/>
    <w:rsid w:val="00B94189"/>
    <w:rsid w:val="00B94487"/>
    <w:rsid w:val="00B95C66"/>
    <w:rsid w:val="00B96E25"/>
    <w:rsid w:val="00BA1C5E"/>
    <w:rsid w:val="00BC2162"/>
    <w:rsid w:val="00BC5C37"/>
    <w:rsid w:val="00BC7B9D"/>
    <w:rsid w:val="00BD0646"/>
    <w:rsid w:val="00BE02EF"/>
    <w:rsid w:val="00BE1525"/>
    <w:rsid w:val="00BE5F3D"/>
    <w:rsid w:val="00BE6724"/>
    <w:rsid w:val="00BE7B7C"/>
    <w:rsid w:val="00C00607"/>
    <w:rsid w:val="00C04D7B"/>
    <w:rsid w:val="00C120DE"/>
    <w:rsid w:val="00C134E7"/>
    <w:rsid w:val="00C16F8F"/>
    <w:rsid w:val="00C213E9"/>
    <w:rsid w:val="00C31200"/>
    <w:rsid w:val="00C42665"/>
    <w:rsid w:val="00C460DE"/>
    <w:rsid w:val="00C513DD"/>
    <w:rsid w:val="00C521B5"/>
    <w:rsid w:val="00C524FD"/>
    <w:rsid w:val="00C5621C"/>
    <w:rsid w:val="00C6231B"/>
    <w:rsid w:val="00C72C88"/>
    <w:rsid w:val="00C82E75"/>
    <w:rsid w:val="00C86288"/>
    <w:rsid w:val="00CA6B8C"/>
    <w:rsid w:val="00CB36AE"/>
    <w:rsid w:val="00CC03AC"/>
    <w:rsid w:val="00CC3680"/>
    <w:rsid w:val="00CC76E4"/>
    <w:rsid w:val="00CD7513"/>
    <w:rsid w:val="00CE5F68"/>
    <w:rsid w:val="00CE78A1"/>
    <w:rsid w:val="00CF6C63"/>
    <w:rsid w:val="00D138D1"/>
    <w:rsid w:val="00D16914"/>
    <w:rsid w:val="00D251D6"/>
    <w:rsid w:val="00D271C3"/>
    <w:rsid w:val="00D34BEA"/>
    <w:rsid w:val="00D35CF9"/>
    <w:rsid w:val="00D435E7"/>
    <w:rsid w:val="00D440F8"/>
    <w:rsid w:val="00D45654"/>
    <w:rsid w:val="00D607A8"/>
    <w:rsid w:val="00D6370F"/>
    <w:rsid w:val="00D65249"/>
    <w:rsid w:val="00D67692"/>
    <w:rsid w:val="00D72B71"/>
    <w:rsid w:val="00D8588A"/>
    <w:rsid w:val="00D9143D"/>
    <w:rsid w:val="00D920A8"/>
    <w:rsid w:val="00D9248C"/>
    <w:rsid w:val="00D973C2"/>
    <w:rsid w:val="00D97637"/>
    <w:rsid w:val="00D9764A"/>
    <w:rsid w:val="00DA1558"/>
    <w:rsid w:val="00DB2B1D"/>
    <w:rsid w:val="00DB506D"/>
    <w:rsid w:val="00DC7474"/>
    <w:rsid w:val="00DD31F0"/>
    <w:rsid w:val="00DD590E"/>
    <w:rsid w:val="00DF15B0"/>
    <w:rsid w:val="00DF16CA"/>
    <w:rsid w:val="00DF72C4"/>
    <w:rsid w:val="00E1535D"/>
    <w:rsid w:val="00E16022"/>
    <w:rsid w:val="00E230FA"/>
    <w:rsid w:val="00E3529C"/>
    <w:rsid w:val="00E45AAE"/>
    <w:rsid w:val="00E47C54"/>
    <w:rsid w:val="00E510D7"/>
    <w:rsid w:val="00E56859"/>
    <w:rsid w:val="00E62750"/>
    <w:rsid w:val="00E6501C"/>
    <w:rsid w:val="00E80A30"/>
    <w:rsid w:val="00E96EFC"/>
    <w:rsid w:val="00EA0059"/>
    <w:rsid w:val="00EA4EC4"/>
    <w:rsid w:val="00ED4170"/>
    <w:rsid w:val="00EE387D"/>
    <w:rsid w:val="00EE64DC"/>
    <w:rsid w:val="00F0141D"/>
    <w:rsid w:val="00F0180C"/>
    <w:rsid w:val="00F032FE"/>
    <w:rsid w:val="00F057EE"/>
    <w:rsid w:val="00F06A50"/>
    <w:rsid w:val="00F14C8B"/>
    <w:rsid w:val="00F230D8"/>
    <w:rsid w:val="00F32F47"/>
    <w:rsid w:val="00F4551A"/>
    <w:rsid w:val="00F53F73"/>
    <w:rsid w:val="00F66F90"/>
    <w:rsid w:val="00F714F5"/>
    <w:rsid w:val="00F743F4"/>
    <w:rsid w:val="00F75EB4"/>
    <w:rsid w:val="00F805AD"/>
    <w:rsid w:val="00FA6B3A"/>
    <w:rsid w:val="00FA77BA"/>
    <w:rsid w:val="00FB41A5"/>
    <w:rsid w:val="00FC6119"/>
    <w:rsid w:val="00FC646A"/>
    <w:rsid w:val="00FD2683"/>
    <w:rsid w:val="00FF26F6"/>
    <w:rsid w:val="00FF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B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95C66"/>
    <w:pPr>
      <w:keepNext/>
      <w:spacing w:after="0" w:line="240" w:lineRule="auto"/>
      <w:jc w:val="center"/>
      <w:outlineLvl w:val="0"/>
    </w:pPr>
    <w:rPr>
      <w:rFonts w:cs="Calibri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B95C66"/>
    <w:pPr>
      <w:keepNext/>
      <w:spacing w:after="0" w:line="240" w:lineRule="auto"/>
      <w:jc w:val="center"/>
      <w:outlineLvl w:val="1"/>
    </w:pPr>
    <w:rPr>
      <w:rFonts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95C66"/>
    <w:rPr>
      <w:rFonts w:ascii="Calibri" w:eastAsia="Times New Roman" w:hAnsi="Calibri" w:cs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9"/>
    <w:rsid w:val="00B95C66"/>
    <w:rPr>
      <w:rFonts w:ascii="Calibri" w:eastAsia="Times New Roman" w:hAnsi="Calibri" w:cs="Calibri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B95C66"/>
    <w:pPr>
      <w:tabs>
        <w:tab w:val="center" w:pos="4153"/>
        <w:tab w:val="right" w:pos="8306"/>
      </w:tabs>
      <w:spacing w:after="0" w:line="240" w:lineRule="auto"/>
    </w:pPr>
    <w:rPr>
      <w:rFonts w:cs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5C66"/>
    <w:rPr>
      <w:rFonts w:ascii="Calibri" w:eastAsia="Times New Roman" w:hAnsi="Calibri" w:cs="Calibri"/>
      <w:sz w:val="20"/>
      <w:szCs w:val="20"/>
    </w:rPr>
  </w:style>
  <w:style w:type="paragraph" w:styleId="a5">
    <w:name w:val="Body Text"/>
    <w:basedOn w:val="a"/>
    <w:link w:val="a6"/>
    <w:uiPriority w:val="99"/>
    <w:rsid w:val="00B95C66"/>
    <w:pPr>
      <w:spacing w:after="120" w:line="240" w:lineRule="auto"/>
    </w:pPr>
    <w:rPr>
      <w:rFonts w:cs="Calibri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B95C66"/>
    <w:rPr>
      <w:rFonts w:ascii="Calibri" w:eastAsia="Times New Roman" w:hAnsi="Calibri" w:cs="Calibri"/>
      <w:sz w:val="24"/>
      <w:szCs w:val="24"/>
    </w:rPr>
  </w:style>
  <w:style w:type="character" w:styleId="a7">
    <w:name w:val="Hyperlink"/>
    <w:basedOn w:val="a0"/>
    <w:uiPriority w:val="99"/>
    <w:rsid w:val="00B95C66"/>
    <w:rPr>
      <w:color w:val="0000FF"/>
      <w:u w:val="single"/>
    </w:rPr>
  </w:style>
  <w:style w:type="paragraph" w:styleId="a8">
    <w:name w:val="List"/>
    <w:basedOn w:val="a"/>
    <w:uiPriority w:val="99"/>
    <w:rsid w:val="00B95C66"/>
    <w:pPr>
      <w:spacing w:after="0" w:line="240" w:lineRule="auto"/>
      <w:ind w:left="283" w:hanging="283"/>
    </w:pPr>
    <w:rPr>
      <w:rFonts w:cs="Calibri"/>
      <w:sz w:val="24"/>
      <w:szCs w:val="24"/>
    </w:rPr>
  </w:style>
  <w:style w:type="paragraph" w:styleId="a9">
    <w:name w:val="Title"/>
    <w:basedOn w:val="a"/>
    <w:next w:val="a"/>
    <w:link w:val="aa"/>
    <w:uiPriority w:val="99"/>
    <w:qFormat/>
    <w:rsid w:val="00B95C66"/>
    <w:pPr>
      <w:spacing w:before="120" w:after="120" w:line="240" w:lineRule="auto"/>
    </w:pPr>
    <w:rPr>
      <w:rFonts w:cs="Calibri"/>
      <w:b/>
      <w:bCs/>
      <w:sz w:val="20"/>
      <w:szCs w:val="20"/>
    </w:rPr>
  </w:style>
  <w:style w:type="character" w:customStyle="1" w:styleId="aa">
    <w:name w:val="Название Знак"/>
    <w:basedOn w:val="a0"/>
    <w:link w:val="a9"/>
    <w:uiPriority w:val="99"/>
    <w:rsid w:val="00B95C66"/>
    <w:rPr>
      <w:rFonts w:ascii="Calibri" w:eastAsia="Times New Roman" w:hAnsi="Calibri" w:cs="Calibri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9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5C66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761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61B32"/>
  </w:style>
  <w:style w:type="character" w:customStyle="1" w:styleId="4">
    <w:name w:val="Основной текст (4)_"/>
    <w:basedOn w:val="a0"/>
    <w:link w:val="40"/>
    <w:locked/>
    <w:rsid w:val="008D2D10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2D10"/>
    <w:pPr>
      <w:widowControl w:val="0"/>
      <w:shd w:val="clear" w:color="auto" w:fill="FFFFFF"/>
      <w:spacing w:after="0" w:line="370" w:lineRule="exact"/>
      <w:jc w:val="center"/>
    </w:pPr>
    <w:rPr>
      <w:i/>
      <w:iCs/>
      <w:sz w:val="27"/>
      <w:szCs w:val="27"/>
      <w:shd w:val="clear" w:color="auto" w:fill="FFFFFF"/>
    </w:rPr>
  </w:style>
  <w:style w:type="paragraph" w:styleId="af">
    <w:name w:val="No Spacing"/>
    <w:aliases w:val="основа"/>
    <w:link w:val="af0"/>
    <w:uiPriority w:val="1"/>
    <w:qFormat/>
    <w:rsid w:val="00662731"/>
    <w:rPr>
      <w:sz w:val="22"/>
      <w:szCs w:val="22"/>
    </w:rPr>
  </w:style>
  <w:style w:type="paragraph" w:styleId="af1">
    <w:name w:val="Body Text Indent"/>
    <w:basedOn w:val="a"/>
    <w:link w:val="af2"/>
    <w:rsid w:val="008374CF"/>
    <w:pPr>
      <w:spacing w:after="120" w:line="240" w:lineRule="auto"/>
      <w:ind w:left="283"/>
    </w:pPr>
    <w:rPr>
      <w:rFonts w:ascii="Times New Roman" w:hAnsi="Times New Roman"/>
      <w:sz w:val="26"/>
      <w:szCs w:val="24"/>
    </w:rPr>
  </w:style>
  <w:style w:type="character" w:customStyle="1" w:styleId="af2">
    <w:name w:val="Основной текст с отступом Знак"/>
    <w:basedOn w:val="a0"/>
    <w:link w:val="af1"/>
    <w:rsid w:val="008374CF"/>
    <w:rPr>
      <w:rFonts w:ascii="Times New Roman" w:hAnsi="Times New Roman"/>
      <w:sz w:val="26"/>
      <w:szCs w:val="24"/>
    </w:rPr>
  </w:style>
  <w:style w:type="character" w:styleId="af3">
    <w:name w:val="Emphasis"/>
    <w:basedOn w:val="a0"/>
    <w:uiPriority w:val="20"/>
    <w:qFormat/>
    <w:rsid w:val="000702FD"/>
    <w:rPr>
      <w:i/>
      <w:iCs/>
    </w:rPr>
  </w:style>
  <w:style w:type="paragraph" w:styleId="af4">
    <w:name w:val="List Paragraph"/>
    <w:basedOn w:val="a"/>
    <w:uiPriority w:val="34"/>
    <w:qFormat/>
    <w:rsid w:val="004E5169"/>
    <w:pPr>
      <w:ind w:left="720"/>
      <w:contextualSpacing/>
    </w:pPr>
  </w:style>
  <w:style w:type="character" w:customStyle="1" w:styleId="fontstyle01">
    <w:name w:val="fontstyle01"/>
    <w:basedOn w:val="a0"/>
    <w:rsid w:val="00D440F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f0">
    <w:name w:val="Без интервала Знак"/>
    <w:aliases w:val="основа Знак"/>
    <w:link w:val="af"/>
    <w:uiPriority w:val="1"/>
    <w:locked/>
    <w:rsid w:val="00D440F8"/>
    <w:rPr>
      <w:sz w:val="22"/>
      <w:szCs w:val="22"/>
    </w:rPr>
  </w:style>
  <w:style w:type="paragraph" w:styleId="af5">
    <w:name w:val="Normal (Web)"/>
    <w:basedOn w:val="a"/>
    <w:uiPriority w:val="99"/>
    <w:unhideWhenUsed/>
    <w:rsid w:val="00CF6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7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4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91</cp:revision>
  <cp:lastPrinted>2026-02-12T05:26:00Z</cp:lastPrinted>
  <dcterms:created xsi:type="dcterms:W3CDTF">2022-01-24T11:08:00Z</dcterms:created>
  <dcterms:modified xsi:type="dcterms:W3CDTF">2026-02-12T05:26:00Z</dcterms:modified>
</cp:coreProperties>
</file>